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49BE7" w14:textId="1004F78F" w:rsidR="00DF0A38" w:rsidRDefault="14EE65DC" w:rsidP="7D4F57CC">
      <w:pPr>
        <w:pStyle w:val="Title"/>
        <w:rPr>
          <w:rFonts w:hint="eastAsia"/>
          <w:b/>
          <w:bCs/>
          <w:sz w:val="80"/>
          <w:szCs w:val="80"/>
        </w:rPr>
      </w:pPr>
      <w:r w:rsidRPr="7D4F57CC">
        <w:rPr>
          <w:b/>
          <w:bCs/>
          <w:sz w:val="80"/>
          <w:szCs w:val="80"/>
        </w:rPr>
        <w:t xml:space="preserve">Image-Based Deep Learning &amp; Reinforcement Learning Strategy Design </w:t>
      </w:r>
    </w:p>
    <w:p w14:paraId="2692F0BE" w14:textId="06CD4A93" w:rsidR="00FA6048" w:rsidRDefault="14EE65DC" w:rsidP="008B0982">
      <w:pPr>
        <w:pStyle w:val="Subtitle"/>
        <w:rPr>
          <w:rFonts w:hint="eastAsia"/>
        </w:rPr>
      </w:pPr>
      <w:r>
        <w:t>Pamela Alvarado-Zarate</w:t>
      </w:r>
    </w:p>
    <w:p w14:paraId="5B6B00D8" w14:textId="4BBDA485" w:rsidR="00B6333C" w:rsidRDefault="00B6333C" w:rsidP="00B6333C">
      <w:pPr>
        <w:pStyle w:val="Subtitle"/>
        <w:rPr>
          <w:rFonts w:hint="eastAsia"/>
        </w:rPr>
      </w:pPr>
      <w:r>
        <w:t>Mark Hite</w:t>
      </w:r>
    </w:p>
    <w:p w14:paraId="2DA52E78" w14:textId="5810B7A5" w:rsidR="003511E4" w:rsidRPr="003511E4" w:rsidRDefault="003511E4" w:rsidP="003511E4">
      <w:pPr>
        <w:pStyle w:val="Subtitle"/>
        <w:rPr>
          <w:rFonts w:hint="eastAsia"/>
        </w:rPr>
      </w:pPr>
      <w:r>
        <w:t>Harshal Kamble</w:t>
      </w:r>
    </w:p>
    <w:p w14:paraId="3E19144E" w14:textId="773899A7" w:rsidR="008B0982" w:rsidRDefault="008B0982" w:rsidP="008B0982">
      <w:pPr>
        <w:pStyle w:val="Subtitle"/>
        <w:rPr>
          <w:rFonts w:hint="eastAsia"/>
        </w:rPr>
      </w:pPr>
      <w:r>
        <w:t>Vishnu Sankhyan</w:t>
      </w:r>
    </w:p>
    <w:p w14:paraId="4690E686" w14:textId="0F5E62A3" w:rsidR="00DF0A38" w:rsidRDefault="008B0982" w:rsidP="00B6333C">
      <w:pPr>
        <w:pStyle w:val="Subtitle"/>
        <w:rPr>
          <w:rFonts w:hint="eastAsia"/>
        </w:rPr>
      </w:pPr>
      <w:r>
        <w:t>Venkatesh Subramony</w:t>
      </w:r>
    </w:p>
    <w:p w14:paraId="7B9C37D9" w14:textId="1A4FC0C4" w:rsidR="00DF0A38" w:rsidRDefault="00DF0A38" w:rsidP="7D4F57CC">
      <w:pPr>
        <w:rPr>
          <w:rFonts w:hint="eastAsia"/>
        </w:rPr>
      </w:pPr>
    </w:p>
    <w:p w14:paraId="567F3B04" w14:textId="283DE574" w:rsidR="00DF0A38" w:rsidRDefault="00DF0A38" w:rsidP="7D4F57CC">
      <w:pPr>
        <w:rPr>
          <w:rFonts w:hint="eastAsia"/>
        </w:rPr>
      </w:pPr>
    </w:p>
    <w:p w14:paraId="6CEDEEB1" w14:textId="169BBBC7" w:rsidR="00DF0A38" w:rsidRDefault="00DF0A38" w:rsidP="7D4F57CC">
      <w:pPr>
        <w:rPr>
          <w:rFonts w:hint="eastAsia"/>
        </w:rPr>
      </w:pPr>
    </w:p>
    <w:p w14:paraId="09FE8D26" w14:textId="7EDAEA63" w:rsidR="00DF0A38" w:rsidRDefault="00DF0A38" w:rsidP="7D4F57CC">
      <w:pPr>
        <w:rPr>
          <w:rFonts w:hint="eastAsia"/>
        </w:rPr>
      </w:pPr>
    </w:p>
    <w:p w14:paraId="777B92F1" w14:textId="4327EC0E" w:rsidR="00DF0A38" w:rsidRDefault="00DF0A38" w:rsidP="7D4F57CC">
      <w:pPr>
        <w:rPr>
          <w:rFonts w:hint="eastAsia"/>
        </w:rPr>
      </w:pPr>
    </w:p>
    <w:p w14:paraId="3B59DEA0" w14:textId="07340049" w:rsidR="00DF0A38" w:rsidRDefault="00DF0A38" w:rsidP="7D4F57CC">
      <w:pPr>
        <w:rPr>
          <w:rFonts w:hint="eastAsia"/>
        </w:rPr>
      </w:pPr>
    </w:p>
    <w:p w14:paraId="773B5C0A" w14:textId="19621AB7" w:rsidR="00DF0A38" w:rsidRDefault="00DF0A38" w:rsidP="7D4F57CC">
      <w:pPr>
        <w:rPr>
          <w:rFonts w:hint="eastAsia"/>
        </w:rPr>
      </w:pPr>
    </w:p>
    <w:p w14:paraId="4E5857E7" w14:textId="5F8A72A5" w:rsidR="00DF0A38" w:rsidRDefault="00DF0A38" w:rsidP="7D4F57CC">
      <w:pPr>
        <w:rPr>
          <w:rFonts w:hint="eastAsia"/>
        </w:rPr>
      </w:pPr>
    </w:p>
    <w:p w14:paraId="3D9CA475" w14:textId="0EED16F3" w:rsidR="00DF0A38" w:rsidRDefault="00DF0A38" w:rsidP="7D4F57CC">
      <w:pPr>
        <w:pStyle w:val="Heading1"/>
        <w:rPr>
          <w:rFonts w:hint="eastAsia"/>
        </w:rPr>
      </w:pPr>
    </w:p>
    <w:p w14:paraId="1BC5D0D4" w14:textId="6C36042A" w:rsidR="00DF0A38" w:rsidRDefault="00DF0A38" w:rsidP="7D4F57CC">
      <w:pPr>
        <w:rPr>
          <w:rFonts w:hint="eastAsia"/>
        </w:rPr>
      </w:pPr>
    </w:p>
    <w:p w14:paraId="0CE1CF9B" w14:textId="5391FAFE" w:rsidR="007D4785" w:rsidRDefault="007D4785" w:rsidP="7D4F57CC">
      <w:pPr>
        <w:rPr>
          <w:rFonts w:hint="eastAsia"/>
        </w:rPr>
      </w:pPr>
    </w:p>
    <w:p w14:paraId="7D4FBD95" w14:textId="77777777" w:rsidR="007D4785" w:rsidRDefault="007D4785" w:rsidP="7D4F57CC">
      <w:pPr>
        <w:rPr>
          <w:rFonts w:hint="eastAsia"/>
        </w:rPr>
      </w:pPr>
    </w:p>
    <w:p w14:paraId="66B21100" w14:textId="7C7D9960" w:rsidR="0A09EFFA" w:rsidRDefault="0A09EFFA" w:rsidP="17AF251E">
      <w:pPr>
        <w:pStyle w:val="Heading1"/>
        <w:rPr>
          <w:rFonts w:hint="eastAsia"/>
          <w:color w:val="auto"/>
        </w:rPr>
      </w:pPr>
      <w:r w:rsidRPr="17AF251E">
        <w:rPr>
          <w:b/>
          <w:bCs/>
          <w:color w:val="auto"/>
        </w:rPr>
        <w:lastRenderedPageBreak/>
        <w:t xml:space="preserve">Part A: </w:t>
      </w:r>
      <w:r w:rsidRPr="17AF251E">
        <w:rPr>
          <w:color w:val="auto"/>
        </w:rPr>
        <w:t>Image-Based Deep Learning</w:t>
      </w:r>
    </w:p>
    <w:p w14:paraId="2C078E63" w14:textId="4CE8533F" w:rsidR="00DF0A38" w:rsidRDefault="1FC3178E" w:rsidP="7D4F57CC">
      <w:pPr>
        <w:pStyle w:val="Heading1"/>
        <w:rPr>
          <w:rFonts w:hint="eastAsia"/>
          <w:b/>
          <w:bCs/>
          <w:color w:val="auto"/>
        </w:rPr>
      </w:pPr>
      <w:r w:rsidRPr="200B875B">
        <w:rPr>
          <w:b/>
          <w:bCs/>
          <w:color w:val="auto"/>
        </w:rPr>
        <w:t xml:space="preserve">Task </w:t>
      </w:r>
      <w:r w:rsidRPr="0AB96470">
        <w:rPr>
          <w:b/>
          <w:bCs/>
          <w:color w:val="auto"/>
        </w:rPr>
        <w:t>Overview</w:t>
      </w:r>
      <w:r w:rsidR="7A16C04C" w:rsidRPr="0AB96470">
        <w:rPr>
          <w:b/>
          <w:bCs/>
          <w:color w:val="auto"/>
        </w:rPr>
        <w:t xml:space="preserve"> </w:t>
      </w:r>
    </w:p>
    <w:p w14:paraId="325EC54F" w14:textId="1D4DC133" w:rsidR="1FC3178E" w:rsidRDefault="1FC3178E" w:rsidP="7D4F57CC">
      <w:pPr>
        <w:pStyle w:val="Heading2"/>
        <w:rPr>
          <w:rFonts w:hint="eastAsia"/>
          <w:b/>
          <w:bCs/>
          <w:color w:val="auto"/>
        </w:rPr>
      </w:pPr>
      <w:r w:rsidRPr="7D4F57CC">
        <w:rPr>
          <w:b/>
          <w:bCs/>
          <w:color w:val="auto"/>
        </w:rPr>
        <w:t>Image</w:t>
      </w:r>
      <w:r w:rsidRPr="200B875B">
        <w:rPr>
          <w:b/>
          <w:bCs/>
          <w:color w:val="auto"/>
        </w:rPr>
        <w:t xml:space="preserve"> Generation</w:t>
      </w:r>
    </w:p>
    <w:p w14:paraId="2A88D6D2" w14:textId="3A749FFB" w:rsidR="00FA12EE" w:rsidRPr="00FA12EE" w:rsidRDefault="00C465B1" w:rsidP="00FA12EE">
      <w:pPr>
        <w:rPr>
          <w:rFonts w:hint="eastAsia"/>
        </w:rPr>
      </w:pPr>
      <w:r>
        <w:t xml:space="preserve">The </w:t>
      </w:r>
      <w:r w:rsidR="0066378B">
        <w:t>objective</w:t>
      </w:r>
      <w:r>
        <w:t xml:space="preserve"> of the </w:t>
      </w:r>
      <w:r w:rsidR="006919E3">
        <w:t xml:space="preserve">image generation task is to </w:t>
      </w:r>
      <w:r w:rsidR="006B559F">
        <w:t xml:space="preserve">train a Generative Adversarial Network (GAN) model on randomly selected images to </w:t>
      </w:r>
      <w:r w:rsidR="00CA798E">
        <w:t>produce fake images that capture</w:t>
      </w:r>
      <w:r w:rsidR="00844D91">
        <w:t xml:space="preserve"> and mimic</w:t>
      </w:r>
      <w:r w:rsidR="00CA798E">
        <w:t xml:space="preserve"> the </w:t>
      </w:r>
      <w:r w:rsidR="00045489">
        <w:t xml:space="preserve">likeness of </w:t>
      </w:r>
      <w:r w:rsidR="00443AA2">
        <w:t>real</w:t>
      </w:r>
      <w:r w:rsidR="00844D91">
        <w:t xml:space="preserve"> data.</w:t>
      </w:r>
    </w:p>
    <w:p w14:paraId="430137D4" w14:textId="7F1451DF" w:rsidR="1FC3178E" w:rsidRDefault="1FC3178E" w:rsidP="7D4F57CC">
      <w:pPr>
        <w:pStyle w:val="Heading2"/>
        <w:rPr>
          <w:rFonts w:hint="eastAsia"/>
          <w:b/>
          <w:bCs/>
          <w:color w:val="auto"/>
        </w:rPr>
      </w:pPr>
      <w:r w:rsidRPr="7D4F57CC">
        <w:rPr>
          <w:b/>
          <w:bCs/>
          <w:color w:val="auto"/>
        </w:rPr>
        <w:t>Object Detection</w:t>
      </w:r>
    </w:p>
    <w:p w14:paraId="71F50153" w14:textId="4A3F8891" w:rsidR="1FC3178E" w:rsidRDefault="1FC3178E" w:rsidP="7D4F57CC">
      <w:pPr>
        <w:pStyle w:val="Heading2"/>
        <w:rPr>
          <w:rFonts w:hint="eastAsia"/>
          <w:b/>
          <w:bCs/>
          <w:color w:val="auto"/>
        </w:rPr>
      </w:pPr>
      <w:r w:rsidRPr="7D4F57CC">
        <w:rPr>
          <w:b/>
          <w:bCs/>
          <w:color w:val="auto"/>
        </w:rPr>
        <w:t>Image Captioning</w:t>
      </w:r>
    </w:p>
    <w:p w14:paraId="02477289" w14:textId="55C58799" w:rsidR="69D60EF9" w:rsidRDefault="69D60EF9" w:rsidP="7D4F57CC">
      <w:pPr>
        <w:rPr>
          <w:rFonts w:hint="eastAsia"/>
        </w:rPr>
      </w:pPr>
      <w:r>
        <w:t xml:space="preserve">The purpose of the image captioning task is to generate captions </w:t>
      </w:r>
      <w:r w:rsidR="279B00B1">
        <w:t xml:space="preserve">by using </w:t>
      </w:r>
      <w:r w:rsidR="514C8731">
        <w:t>a</w:t>
      </w:r>
      <w:r w:rsidR="279B00B1">
        <w:t xml:space="preserve"> pre-trained convolutional neural network</w:t>
      </w:r>
      <w:r w:rsidR="01A5E98D">
        <w:t xml:space="preserve"> encoder (e.g.,</w:t>
      </w:r>
      <w:r w:rsidR="279B00B1">
        <w:t xml:space="preserve"> ResNet</w:t>
      </w:r>
      <w:r w:rsidR="01A5E98D">
        <w:t>)</w:t>
      </w:r>
      <w:r w:rsidR="7CA41412">
        <w:t xml:space="preserve"> and </w:t>
      </w:r>
      <w:r w:rsidR="01A5E98D">
        <w:t xml:space="preserve">a recurrent </w:t>
      </w:r>
      <w:r w:rsidR="654F4B87">
        <w:t>neural network</w:t>
      </w:r>
      <w:r w:rsidR="304B83EC">
        <w:t xml:space="preserve"> decoder to</w:t>
      </w:r>
      <w:r w:rsidR="279B00B1">
        <w:t xml:space="preserve"> </w:t>
      </w:r>
      <w:r w:rsidR="422F3C9D">
        <w:t>represent the extracted visual features as a sequence of words (a.k.a. caption).</w:t>
      </w:r>
    </w:p>
    <w:p w14:paraId="478CC802" w14:textId="0209D3BC" w:rsidR="657698C6" w:rsidRDefault="657698C6" w:rsidP="7D4F57CC">
      <w:pPr>
        <w:pStyle w:val="Heading1"/>
        <w:rPr>
          <w:rFonts w:hint="eastAsia"/>
          <w:b/>
          <w:bCs/>
          <w:color w:val="auto"/>
        </w:rPr>
      </w:pPr>
      <w:r w:rsidRPr="7D4F57CC">
        <w:rPr>
          <w:b/>
          <w:bCs/>
          <w:color w:val="auto"/>
        </w:rPr>
        <w:t>Image Dataset</w:t>
      </w:r>
    </w:p>
    <w:p w14:paraId="0C35C046" w14:textId="574DA003" w:rsidR="7D4F57CC" w:rsidRPr="0043095F" w:rsidRDefault="00121E72" w:rsidP="7D4F57CC">
      <w:pPr>
        <w:rPr>
          <w:rFonts w:hint="eastAsia"/>
        </w:rPr>
      </w:pPr>
      <w:r>
        <w:t>For the image generation ta</w:t>
      </w:r>
      <w:r w:rsidR="00953384">
        <w:t xml:space="preserve">sk, the </w:t>
      </w:r>
      <w:r w:rsidR="00CB7326">
        <w:t>Common Objects in Context (COCO) dataset was used.</w:t>
      </w:r>
      <w:r w:rsidR="0020226D">
        <w:t xml:space="preserve"> COCO is a large-scale datase</w:t>
      </w:r>
      <w:r w:rsidR="00D96E81">
        <w:t>t containing images of people, animals, and everyday objects.</w:t>
      </w:r>
      <w:r w:rsidR="00520FFB">
        <w:t xml:space="preserve"> </w:t>
      </w:r>
      <w:r w:rsidR="004E3587">
        <w:t>We</w:t>
      </w:r>
      <w:r w:rsidR="007B1280">
        <w:t xml:space="preserve"> </w:t>
      </w:r>
      <w:r w:rsidR="002C4BAA">
        <w:t>extracted data from</w:t>
      </w:r>
      <w:r w:rsidR="004E3587">
        <w:t xml:space="preserve"> the </w:t>
      </w:r>
      <w:r w:rsidR="007B1280">
        <w:t xml:space="preserve">2017 Train Images set, which consists of </w:t>
      </w:r>
      <w:r w:rsidR="00F6664E">
        <w:t>roughly 18GB of imag</w:t>
      </w:r>
      <w:r w:rsidR="002C4BAA">
        <w:t>es</w:t>
      </w:r>
      <w:r w:rsidR="00F6664E">
        <w:t xml:space="preserve">. However, </w:t>
      </w:r>
      <w:r w:rsidR="00DF6A16">
        <w:t>to reduce computation</w:t>
      </w:r>
      <w:r w:rsidR="001E54CA">
        <w:t xml:space="preserve"> cost, we selected a</w:t>
      </w:r>
      <w:r w:rsidR="00256D7C">
        <w:t xml:space="preserve"> random</w:t>
      </w:r>
      <w:r w:rsidR="001E54CA">
        <w:t xml:space="preserve"> subset </w:t>
      </w:r>
      <w:r w:rsidR="00256D7C">
        <w:t>of 10</w:t>
      </w:r>
      <w:r w:rsidR="001C4760">
        <w:t>0</w:t>
      </w:r>
      <w:r w:rsidR="00256D7C">
        <w:t xml:space="preserve">,000 images to train the GAN model. </w:t>
      </w:r>
    </w:p>
    <w:p w14:paraId="4ACC2C45" w14:textId="0543F56C" w:rsidR="657698C6" w:rsidRDefault="657698C6" w:rsidP="7D4F57CC">
      <w:pPr>
        <w:pStyle w:val="Heading1"/>
        <w:rPr>
          <w:rFonts w:hint="eastAsia"/>
          <w:b/>
          <w:bCs/>
          <w:color w:val="auto"/>
        </w:rPr>
      </w:pPr>
      <w:r w:rsidRPr="7D4F57CC">
        <w:rPr>
          <w:b/>
          <w:bCs/>
          <w:color w:val="auto"/>
        </w:rPr>
        <w:t xml:space="preserve">Model Design/Architecture </w:t>
      </w:r>
    </w:p>
    <w:p w14:paraId="329CF2DB" w14:textId="4D2F1D1A" w:rsidR="18299901" w:rsidRDefault="18299901" w:rsidP="7D4F57CC">
      <w:pPr>
        <w:pStyle w:val="Heading2"/>
        <w:rPr>
          <w:rFonts w:hint="eastAsia"/>
          <w:b/>
          <w:bCs/>
          <w:color w:val="auto"/>
        </w:rPr>
      </w:pPr>
      <w:r w:rsidRPr="7D4F57CC">
        <w:rPr>
          <w:b/>
          <w:bCs/>
          <w:color w:val="auto"/>
        </w:rPr>
        <w:t>Image Generation</w:t>
      </w:r>
    </w:p>
    <w:p w14:paraId="3125C39F" w14:textId="490099E9" w:rsidR="00AA69B2" w:rsidRDefault="00BC5947" w:rsidP="00250DC7">
      <w:pPr>
        <w:rPr>
          <w:rFonts w:hint="eastAsia"/>
        </w:rPr>
      </w:pPr>
      <w:r>
        <w:t>The GAN model consists of</w:t>
      </w:r>
      <w:r w:rsidR="00AA1CC4">
        <w:t xml:space="preserve"> two main components: </w:t>
      </w:r>
      <w:r w:rsidR="00E67922">
        <w:t>the Generator and the Discriminator.</w:t>
      </w:r>
      <w:r w:rsidR="00AA69B2">
        <w:t xml:space="preserve"> The</w:t>
      </w:r>
      <w:r w:rsidR="00EF5285">
        <w:t xml:space="preserve"> </w:t>
      </w:r>
      <w:r w:rsidR="0061712D">
        <w:t xml:space="preserve">two are trained </w:t>
      </w:r>
      <w:r w:rsidR="00427B38">
        <w:t>in an adversarial manner, where the Generator at</w:t>
      </w:r>
      <w:r w:rsidR="00AB1403">
        <w:t xml:space="preserve">tempts to </w:t>
      </w:r>
      <w:r w:rsidR="00BB63B4">
        <w:t xml:space="preserve">produce </w:t>
      </w:r>
      <w:r w:rsidR="00AC11DF">
        <w:t xml:space="preserve">realistic images while the Discriminator </w:t>
      </w:r>
      <w:r w:rsidR="00607735">
        <w:t xml:space="preserve">tries to </w:t>
      </w:r>
      <w:r w:rsidR="004006BF">
        <w:t>distinguish between real and synthetic images.</w:t>
      </w:r>
      <w:r w:rsidR="0047522E">
        <w:t xml:space="preserve"> The goal is to train the Generator to the point where it can successfully</w:t>
      </w:r>
      <w:r w:rsidR="00D65839">
        <w:t xml:space="preserve"> generate images tha</w:t>
      </w:r>
      <w:r w:rsidR="009168A0">
        <w:t>t are realistic enough to fool the Discriminator.</w:t>
      </w:r>
    </w:p>
    <w:p w14:paraId="6A76CD28" w14:textId="5520EEC6" w:rsidR="00AC0EBF" w:rsidRDefault="00AC0EBF" w:rsidP="00250DC7">
      <w:pPr>
        <w:rPr>
          <w:rFonts w:hint="eastAsia"/>
        </w:rPr>
      </w:pPr>
      <w:r>
        <w:t>The Generator</w:t>
      </w:r>
      <w:r w:rsidR="00870489">
        <w:t xml:space="preserve"> accepts a </w:t>
      </w:r>
      <w:r w:rsidR="004A14ED">
        <w:t>noise vector</w:t>
      </w:r>
      <w:r w:rsidR="006A603E">
        <w:t xml:space="preserve"> with shape</w:t>
      </w:r>
      <w:r w:rsidR="004A14ED">
        <w:t xml:space="preserve"> </w:t>
      </w:r>
      <w:r w:rsidR="006A603E">
        <w:t xml:space="preserve">(100, 1, 1) as input. It is passed through 5 convolutional layers, which </w:t>
      </w:r>
      <w:r w:rsidR="005D6FE4">
        <w:t>upsample</w:t>
      </w:r>
      <w:r w:rsidR="009835F3">
        <w:t xml:space="preserve"> </w:t>
      </w:r>
      <w:r w:rsidR="005D6FE4">
        <w:t xml:space="preserve">the </w:t>
      </w:r>
      <w:r w:rsidR="006F3176">
        <w:t>input to</w:t>
      </w:r>
      <w:r w:rsidR="00922940">
        <w:t xml:space="preserve"> </w:t>
      </w:r>
      <w:r w:rsidR="00D0462D">
        <w:t>progressively larger spatial dimensions</w:t>
      </w:r>
      <w:r w:rsidR="00A65AE1">
        <w:t xml:space="preserve"> until the desired image size (64x64) is reached.</w:t>
      </w:r>
      <w:r w:rsidR="00426229">
        <w:t xml:space="preserve"> Each </w:t>
      </w:r>
      <w:r w:rsidR="002A0760">
        <w:t>convolutional layer</w:t>
      </w:r>
      <w:r w:rsidR="006D7A47">
        <w:t xml:space="preserve"> (besides the last) </w:t>
      </w:r>
      <w:r w:rsidR="006D7A47">
        <w:lastRenderedPageBreak/>
        <w:t>is followed by batch normalization</w:t>
      </w:r>
      <w:r w:rsidR="002B39BC">
        <w:t xml:space="preserve">, which helps </w:t>
      </w:r>
      <w:r w:rsidR="009C2507">
        <w:t xml:space="preserve">stabilize training and reach </w:t>
      </w:r>
      <w:r w:rsidR="00941FAA">
        <w:t>convergence.</w:t>
      </w:r>
      <w:r w:rsidR="009716AF">
        <w:t xml:space="preserve"> </w:t>
      </w:r>
      <w:r w:rsidR="00E87D38">
        <w:t xml:space="preserve">The Generator uses </w:t>
      </w:r>
      <w:r w:rsidR="00A8087E">
        <w:t xml:space="preserve">ReLU activation functions </w:t>
      </w:r>
      <w:r w:rsidR="003C18CF">
        <w:t xml:space="preserve">in the first 4 layers to </w:t>
      </w:r>
      <w:r w:rsidR="00B12949">
        <w:t>introduce nonlinearity and allow the model to capture complex patterns</w:t>
      </w:r>
      <w:r w:rsidR="00C62FB1">
        <w:t xml:space="preserve">. </w:t>
      </w:r>
      <w:r w:rsidR="009716AF">
        <w:t xml:space="preserve">In the last layer, a Tanh activation function is used </w:t>
      </w:r>
      <w:r w:rsidR="00474211">
        <w:t xml:space="preserve">to </w:t>
      </w:r>
      <w:r w:rsidR="00530469">
        <w:t xml:space="preserve">convert output values </w:t>
      </w:r>
      <w:r w:rsidR="0042747E">
        <w:t xml:space="preserve">to be in the range </w:t>
      </w:r>
      <w:r w:rsidR="00E63262">
        <w:t xml:space="preserve">[-1, 1], matching the </w:t>
      </w:r>
      <w:r w:rsidR="00F070A1">
        <w:t xml:space="preserve">normalized </w:t>
      </w:r>
      <w:r w:rsidR="00B15EAF">
        <w:t>pixel range of the dataset.</w:t>
      </w:r>
    </w:p>
    <w:p w14:paraId="2327F811" w14:textId="1BFA3557" w:rsidR="00B272D8" w:rsidRDefault="00B272D8" w:rsidP="00250DC7">
      <w:pPr>
        <w:rPr>
          <w:rFonts w:hint="eastAsia"/>
        </w:rPr>
      </w:pPr>
      <w:r>
        <w:t xml:space="preserve">The </w:t>
      </w:r>
      <w:r w:rsidR="000660B3">
        <w:t>Discriminator accepts a</w:t>
      </w:r>
      <w:r w:rsidR="00047AB8">
        <w:t>n input vector with shape</w:t>
      </w:r>
      <w:r w:rsidR="003968BE">
        <w:t xml:space="preserve"> (3, 64, 64)</w:t>
      </w:r>
      <w:r w:rsidR="00BE1919">
        <w:t xml:space="preserve">, corresponding to a 64x64 image with </w:t>
      </w:r>
      <w:r w:rsidR="00081D8A">
        <w:t xml:space="preserve">RGB color. </w:t>
      </w:r>
      <w:r w:rsidR="00CF077C">
        <w:t>The input is passed through</w:t>
      </w:r>
      <w:r w:rsidR="009E14E5">
        <w:t xml:space="preserve"> 5 convolutional layers to downsample the image and extract </w:t>
      </w:r>
      <w:r w:rsidR="00F4338D">
        <w:t>features.</w:t>
      </w:r>
      <w:r w:rsidR="00823397">
        <w:t xml:space="preserve"> Because it is important for the Discriminator to extract features, it relies on Leaky ReLU activation, which</w:t>
      </w:r>
      <w:r w:rsidR="00CE5B06">
        <w:t xml:space="preserve">, unlike </w:t>
      </w:r>
      <w:r w:rsidR="00CF04B5">
        <w:t xml:space="preserve">ReLU, </w:t>
      </w:r>
      <w:r w:rsidR="002F27FC">
        <w:t xml:space="preserve">allows </w:t>
      </w:r>
      <w:r w:rsidR="00223276">
        <w:t>some representation for nega</w:t>
      </w:r>
      <w:r w:rsidR="00183EFC">
        <w:t>tive inputs.</w:t>
      </w:r>
      <w:r w:rsidR="00D346A2">
        <w:t xml:space="preserve"> The fin</w:t>
      </w:r>
      <w:r w:rsidR="00553DE2">
        <w:t xml:space="preserve">al layer uses a Sigmoid activation function to </w:t>
      </w:r>
      <w:r w:rsidR="00D9756C">
        <w:t>convert the output to a</w:t>
      </w:r>
      <w:r w:rsidR="00C94B96">
        <w:t xml:space="preserve"> single value in the range [0, 1] predicting whether the image is real (close </w:t>
      </w:r>
      <w:r w:rsidR="006F36E9">
        <w:t>to 1) or fake (close to 0).</w:t>
      </w:r>
    </w:p>
    <w:p w14:paraId="40310552" w14:textId="43B086CD" w:rsidR="00167E7B" w:rsidRDefault="00167E7B" w:rsidP="00250DC7">
      <w:pPr>
        <w:rPr>
          <w:rFonts w:hint="eastAsia"/>
        </w:rPr>
      </w:pPr>
      <w:r>
        <w:t>Since the training images can be different sizes, we transformed our random subset before passing them to the model. Images were resized to 64x64 resolution, center cropped, converted to a PyTorch tensor, and the tensor values were normalized to be in the range [-1, 1].</w:t>
      </w:r>
    </w:p>
    <w:p w14:paraId="02794CE1" w14:textId="116D5520" w:rsidR="006F36E9" w:rsidRDefault="009D0C72" w:rsidP="00250DC7">
      <w:pPr>
        <w:rPr>
          <w:rFonts w:hint="eastAsia"/>
        </w:rPr>
      </w:pPr>
      <w:r>
        <w:t>For training, the model uses a learning rate of 0.0002</w:t>
      </w:r>
      <w:r w:rsidR="008B5883">
        <w:t xml:space="preserve">, </w:t>
      </w:r>
      <w:r w:rsidR="004C72AA">
        <w:t xml:space="preserve">which is </w:t>
      </w:r>
      <w:r w:rsidR="00D96909">
        <w:t>a safe choice that balances</w:t>
      </w:r>
      <w:r w:rsidR="00032058">
        <w:t xml:space="preserve"> training speed and </w:t>
      </w:r>
      <w:r w:rsidR="00595561">
        <w:t>stability.</w:t>
      </w:r>
      <w:r w:rsidR="00250E97">
        <w:t xml:space="preserve"> </w:t>
      </w:r>
      <w:r w:rsidR="00924E5C">
        <w:t>The Adam optimizer i</w:t>
      </w:r>
      <w:r w:rsidR="00A72436">
        <w:t xml:space="preserve">s used with </w:t>
      </w:r>
      <w:r w:rsidR="00236B40">
        <w:t>binary cross-entropy (BCE) loss</w:t>
      </w:r>
      <w:r w:rsidR="005D653F">
        <w:t xml:space="preserve">. BCE is </w:t>
      </w:r>
      <w:r w:rsidR="008964FA">
        <w:t xml:space="preserve">used since we are essentially training a binary </w:t>
      </w:r>
      <w:r w:rsidR="00D317A7">
        <w:t>classifier.</w:t>
      </w:r>
      <w:r w:rsidR="00DB3A5E">
        <w:t xml:space="preserve"> We tested with various </w:t>
      </w:r>
      <w:r w:rsidR="001C4760">
        <w:t>combinations</w:t>
      </w:r>
      <w:r w:rsidR="0036745C">
        <w:t xml:space="preserve"> of training images, </w:t>
      </w:r>
      <w:r w:rsidR="009B71FC">
        <w:t>image sizes and</w:t>
      </w:r>
      <w:r w:rsidR="0036745C">
        <w:t xml:space="preserve"> number of</w:t>
      </w:r>
      <w:r w:rsidR="009B71FC">
        <w:t xml:space="preserve"> epoc</w:t>
      </w:r>
      <w:r w:rsidR="0036745C">
        <w:t>hs</w:t>
      </w:r>
      <w:r w:rsidR="009B71FC">
        <w:t xml:space="preserve">, </w:t>
      </w:r>
      <w:r w:rsidR="0011549F">
        <w:t>but the</w:t>
      </w:r>
      <w:r w:rsidR="00522C54">
        <w:t xml:space="preserve"> combination </w:t>
      </w:r>
      <w:r w:rsidR="00920B9B">
        <w:t>yielding</w:t>
      </w:r>
      <w:r w:rsidR="00DC79A6">
        <w:t xml:space="preserve"> the best result was</w:t>
      </w:r>
      <w:r w:rsidR="0036745C">
        <w:t xml:space="preserve"> </w:t>
      </w:r>
      <w:r w:rsidR="001C4760">
        <w:t>100,000</w:t>
      </w:r>
      <w:r w:rsidR="00DC79A6">
        <w:t xml:space="preserve"> </w:t>
      </w:r>
      <w:r w:rsidR="0051611A">
        <w:t xml:space="preserve">64x64 </w:t>
      </w:r>
      <w:r w:rsidR="001C4760">
        <w:t>images trained</w:t>
      </w:r>
      <w:r w:rsidR="0051611A">
        <w:t xml:space="preserve"> </w:t>
      </w:r>
      <w:r w:rsidR="00A6219A">
        <w:t xml:space="preserve">over </w:t>
      </w:r>
      <w:r w:rsidR="00C52E3B">
        <w:t>2</w:t>
      </w:r>
      <w:r w:rsidR="00A6219A">
        <w:t>0 epochs.</w:t>
      </w:r>
    </w:p>
    <w:p w14:paraId="09909D28" w14:textId="3E24CA62" w:rsidR="18299901" w:rsidRDefault="18299901" w:rsidP="7D4F57CC">
      <w:pPr>
        <w:pStyle w:val="Heading2"/>
        <w:rPr>
          <w:rFonts w:hint="eastAsia"/>
          <w:b/>
          <w:bCs/>
          <w:color w:val="auto"/>
        </w:rPr>
      </w:pPr>
      <w:r w:rsidRPr="7D4F57CC">
        <w:rPr>
          <w:b/>
          <w:bCs/>
          <w:color w:val="auto"/>
        </w:rPr>
        <w:t>Object Detection</w:t>
      </w:r>
    </w:p>
    <w:p w14:paraId="344F0E8D" w14:textId="4D311F67" w:rsidR="25775D54" w:rsidRDefault="25775D54" w:rsidP="0FF70A30">
      <w:pPr>
        <w:spacing w:before="240" w:after="240"/>
        <w:rPr>
          <w:rFonts w:hint="eastAsia"/>
        </w:rPr>
      </w:pPr>
      <w:r w:rsidRPr="0FF70A30">
        <w:rPr>
          <w:rFonts w:ascii="Aptos" w:eastAsia="Aptos" w:hAnsi="Aptos" w:cs="Aptos"/>
        </w:rPr>
        <w:t>The object detection part of our project utilized the YOLOv5s model, a lightweight one-stage detector designed for fast and accurate object recognition. The model was pre-trained on the COCO dataset, which contains 80 object classes including common categories like animals, vehicles, and everyday objects.</w:t>
      </w:r>
    </w:p>
    <w:p w14:paraId="1BDD7DCF" w14:textId="24B4D6B8" w:rsidR="25775D54" w:rsidRDefault="25775D54" w:rsidP="0FF70A30">
      <w:pPr>
        <w:spacing w:before="240" w:after="240"/>
        <w:rPr>
          <w:rFonts w:hint="eastAsia"/>
        </w:rPr>
      </w:pPr>
      <w:r w:rsidRPr="0FF70A30">
        <w:rPr>
          <w:rFonts w:ascii="Aptos" w:eastAsia="Aptos" w:hAnsi="Aptos" w:cs="Aptos"/>
        </w:rPr>
        <w:t>Our object detection pipeline began by uploading five different images into Google Colab, covering diverse scenes such as animals, cars, and urban settings. No additional training or fine-tuning was performed; instead, inference was directly run using the pre-trained YOLOv5s model. This allowed us to evaluate the model's out-of-the-box generalization to unseen data.</w:t>
      </w:r>
    </w:p>
    <w:p w14:paraId="2B741B3B" w14:textId="1D033A56" w:rsidR="25775D54" w:rsidRDefault="25775D54" w:rsidP="0FF70A30">
      <w:pPr>
        <w:spacing w:before="240" w:after="240"/>
        <w:rPr>
          <w:rFonts w:hint="eastAsia"/>
        </w:rPr>
      </w:pPr>
      <w:r w:rsidRPr="0FF70A30">
        <w:rPr>
          <w:rFonts w:ascii="Aptos" w:eastAsia="Aptos" w:hAnsi="Aptos" w:cs="Aptos"/>
        </w:rPr>
        <w:t>Each input image was automatically resized by the YOLOv5 pipeline without manual intervention. The model processed images through its standard architecture:</w:t>
      </w:r>
    </w:p>
    <w:p w14:paraId="57E6AEEA" w14:textId="41F73120" w:rsidR="25775D54" w:rsidRDefault="25775D54" w:rsidP="0FF70A30">
      <w:pPr>
        <w:pStyle w:val="ListParagraph"/>
        <w:numPr>
          <w:ilvl w:val="0"/>
          <w:numId w:val="41"/>
        </w:numPr>
        <w:spacing w:before="240" w:after="240"/>
        <w:rPr>
          <w:rFonts w:ascii="Aptos" w:eastAsia="Aptos" w:hAnsi="Aptos" w:cs="Aptos"/>
        </w:rPr>
      </w:pPr>
      <w:r w:rsidRPr="0FF70A30">
        <w:rPr>
          <w:rFonts w:ascii="Aptos" w:eastAsia="Aptos" w:hAnsi="Aptos" w:cs="Aptos"/>
        </w:rPr>
        <w:lastRenderedPageBreak/>
        <w:t xml:space="preserve">A </w:t>
      </w:r>
      <w:r w:rsidRPr="0FF70A30">
        <w:rPr>
          <w:rFonts w:ascii="Aptos" w:eastAsia="Aptos" w:hAnsi="Aptos" w:cs="Aptos"/>
          <w:b/>
          <w:bCs/>
        </w:rPr>
        <w:t>CSPNet</w:t>
      </w:r>
      <w:r w:rsidRPr="0FF70A30">
        <w:rPr>
          <w:rFonts w:ascii="Aptos" w:eastAsia="Aptos" w:hAnsi="Aptos" w:cs="Aptos"/>
        </w:rPr>
        <w:t>-based backbone extracted hierarchical feature representations.</w:t>
      </w:r>
    </w:p>
    <w:p w14:paraId="753C5FB5" w14:textId="2914424E" w:rsidR="25775D54" w:rsidRDefault="25775D54" w:rsidP="0FF70A30">
      <w:pPr>
        <w:pStyle w:val="ListParagraph"/>
        <w:numPr>
          <w:ilvl w:val="0"/>
          <w:numId w:val="41"/>
        </w:numPr>
        <w:spacing w:before="240" w:after="240"/>
        <w:rPr>
          <w:rFonts w:ascii="Aptos" w:eastAsia="Aptos" w:hAnsi="Aptos" w:cs="Aptos"/>
        </w:rPr>
      </w:pPr>
      <w:r w:rsidRPr="0FF70A30">
        <w:rPr>
          <w:rFonts w:ascii="Aptos" w:eastAsia="Aptos" w:hAnsi="Aptos" w:cs="Aptos"/>
        </w:rPr>
        <w:t xml:space="preserve">A </w:t>
      </w:r>
      <w:r w:rsidRPr="0FF70A30">
        <w:rPr>
          <w:rFonts w:ascii="Aptos" w:eastAsia="Aptos" w:hAnsi="Aptos" w:cs="Aptos"/>
          <w:b/>
          <w:bCs/>
        </w:rPr>
        <w:t>PANet neck</w:t>
      </w:r>
      <w:r w:rsidRPr="0FF70A30">
        <w:rPr>
          <w:rFonts w:ascii="Aptos" w:eastAsia="Aptos" w:hAnsi="Aptos" w:cs="Aptos"/>
        </w:rPr>
        <w:t xml:space="preserve"> aggregated features at multiple scales.</w:t>
      </w:r>
    </w:p>
    <w:p w14:paraId="14AC0C51" w14:textId="6F0E6C78" w:rsidR="25775D54" w:rsidRDefault="25775D54" w:rsidP="0FF70A30">
      <w:pPr>
        <w:pStyle w:val="ListParagraph"/>
        <w:numPr>
          <w:ilvl w:val="0"/>
          <w:numId w:val="41"/>
        </w:numPr>
        <w:spacing w:before="240" w:after="240"/>
        <w:rPr>
          <w:rFonts w:ascii="Aptos" w:eastAsia="Aptos" w:hAnsi="Aptos" w:cs="Aptos"/>
        </w:rPr>
      </w:pPr>
      <w:r w:rsidRPr="0FF70A30">
        <w:rPr>
          <w:rFonts w:ascii="Aptos" w:eastAsia="Aptos" w:hAnsi="Aptos" w:cs="Aptos"/>
        </w:rPr>
        <w:t xml:space="preserve">A </w:t>
      </w:r>
      <w:r w:rsidRPr="0FF70A30">
        <w:rPr>
          <w:rFonts w:ascii="Aptos" w:eastAsia="Aptos" w:hAnsi="Aptos" w:cs="Aptos"/>
          <w:b/>
          <w:bCs/>
        </w:rPr>
        <w:t>detection head</w:t>
      </w:r>
      <w:r w:rsidRPr="0FF70A30">
        <w:rPr>
          <w:rFonts w:ascii="Aptos" w:eastAsia="Aptos" w:hAnsi="Aptos" w:cs="Aptos"/>
        </w:rPr>
        <w:t xml:space="preserve"> predicted bounding boxes, class labels, and confidence scores.</w:t>
      </w:r>
    </w:p>
    <w:p w14:paraId="426E7974" w14:textId="75FCAA32" w:rsidR="25775D54" w:rsidRDefault="25775D54" w:rsidP="0FF70A30">
      <w:pPr>
        <w:spacing w:before="240" w:after="240"/>
        <w:rPr>
          <w:rFonts w:hint="eastAsia"/>
        </w:rPr>
      </w:pPr>
      <w:r w:rsidRPr="0FF70A30">
        <w:rPr>
          <w:rFonts w:ascii="Aptos" w:eastAsia="Aptos" w:hAnsi="Aptos" w:cs="Aptos"/>
        </w:rPr>
        <w:t>The detection threshold was set to 0.25, meaning only predictions with at least 25% confidence were considered valid. Non-maximum suppression (NMS) was applied to remove redundant overlapping detections, ensuring clean outputs with minimal duplication.</w:t>
      </w:r>
    </w:p>
    <w:p w14:paraId="6A67C22D" w14:textId="06E3CD9D" w:rsidR="25775D54" w:rsidRDefault="25775D54" w:rsidP="0FF70A30">
      <w:pPr>
        <w:spacing w:before="240" w:after="240"/>
        <w:rPr>
          <w:rFonts w:hint="eastAsia"/>
        </w:rPr>
      </w:pPr>
      <w:r w:rsidRPr="0FF70A30">
        <w:rPr>
          <w:rFonts w:ascii="Aptos" w:eastAsia="Aptos" w:hAnsi="Aptos" w:cs="Aptos"/>
        </w:rPr>
        <w:t>The object detection results were as follows:</w:t>
      </w:r>
    </w:p>
    <w:p w14:paraId="385B91FB" w14:textId="10AF03C0" w:rsidR="25775D54" w:rsidRDefault="25775D54" w:rsidP="0FF70A30">
      <w:pPr>
        <w:pStyle w:val="ListParagraph"/>
        <w:numPr>
          <w:ilvl w:val="0"/>
          <w:numId w:val="40"/>
        </w:numPr>
        <w:spacing w:before="240" w:after="240"/>
        <w:rPr>
          <w:rFonts w:ascii="Aptos" w:eastAsia="Aptos" w:hAnsi="Aptos" w:cs="Aptos"/>
        </w:rPr>
      </w:pPr>
      <w:r w:rsidRPr="0FF70A30">
        <w:rPr>
          <w:rFonts w:ascii="Aptos" w:eastAsia="Aptos" w:hAnsi="Aptos" w:cs="Aptos"/>
        </w:rPr>
        <w:t xml:space="preserve">In the </w:t>
      </w:r>
      <w:r w:rsidRPr="0FF70A30">
        <w:rPr>
          <w:rFonts w:ascii="Aptos" w:eastAsia="Aptos" w:hAnsi="Aptos" w:cs="Aptos"/>
          <w:b/>
          <w:bCs/>
        </w:rPr>
        <w:t>dog image</w:t>
      </w:r>
      <w:r w:rsidRPr="0FF70A30">
        <w:rPr>
          <w:rFonts w:ascii="Aptos" w:eastAsia="Aptos" w:hAnsi="Aptos" w:cs="Aptos"/>
        </w:rPr>
        <w:t>, the model correctly identified the dog with a confidence score of 0.53.</w:t>
      </w:r>
    </w:p>
    <w:p w14:paraId="3F313DC2" w14:textId="6CE155D1" w:rsidR="25775D54" w:rsidRDefault="25775D54" w:rsidP="0FF70A30">
      <w:pPr>
        <w:pStyle w:val="ListParagraph"/>
        <w:numPr>
          <w:ilvl w:val="0"/>
          <w:numId w:val="40"/>
        </w:numPr>
        <w:spacing w:before="240" w:after="240"/>
        <w:rPr>
          <w:rFonts w:ascii="Aptos" w:eastAsia="Aptos" w:hAnsi="Aptos" w:cs="Aptos"/>
        </w:rPr>
      </w:pPr>
      <w:r w:rsidRPr="0FF70A30">
        <w:rPr>
          <w:rFonts w:ascii="Aptos" w:eastAsia="Aptos" w:hAnsi="Aptos" w:cs="Aptos"/>
        </w:rPr>
        <w:t xml:space="preserve">In the </w:t>
      </w:r>
      <w:r w:rsidRPr="0FF70A30">
        <w:rPr>
          <w:rFonts w:ascii="Aptos" w:eastAsia="Aptos" w:hAnsi="Aptos" w:cs="Aptos"/>
          <w:b/>
          <w:bCs/>
        </w:rPr>
        <w:t>bird image</w:t>
      </w:r>
      <w:r w:rsidRPr="0FF70A30">
        <w:rPr>
          <w:rFonts w:ascii="Aptos" w:eastAsia="Aptos" w:hAnsi="Aptos" w:cs="Aptos"/>
        </w:rPr>
        <w:t>, a hummingbird was detected accurately with a high confidence score of 0.87.</w:t>
      </w:r>
    </w:p>
    <w:p w14:paraId="0F06E2E5" w14:textId="3C670C9C" w:rsidR="25775D54" w:rsidRDefault="25775D54" w:rsidP="0FF70A30">
      <w:pPr>
        <w:pStyle w:val="ListParagraph"/>
        <w:numPr>
          <w:ilvl w:val="0"/>
          <w:numId w:val="40"/>
        </w:numPr>
        <w:spacing w:before="240" w:after="240"/>
        <w:rPr>
          <w:rFonts w:ascii="Aptos" w:eastAsia="Aptos" w:hAnsi="Aptos" w:cs="Aptos"/>
        </w:rPr>
      </w:pPr>
      <w:r w:rsidRPr="0FF70A30">
        <w:rPr>
          <w:rFonts w:ascii="Aptos" w:eastAsia="Aptos" w:hAnsi="Aptos" w:cs="Aptos"/>
        </w:rPr>
        <w:t xml:space="preserve">In the </w:t>
      </w:r>
      <w:r w:rsidRPr="0FF70A30">
        <w:rPr>
          <w:rFonts w:ascii="Aptos" w:eastAsia="Aptos" w:hAnsi="Aptos" w:cs="Aptos"/>
          <w:b/>
          <w:bCs/>
        </w:rPr>
        <w:t>car exhibition image</w:t>
      </w:r>
      <w:r w:rsidRPr="0FF70A30">
        <w:rPr>
          <w:rFonts w:ascii="Aptos" w:eastAsia="Aptos" w:hAnsi="Aptos" w:cs="Aptos"/>
        </w:rPr>
        <w:t>, multiple cars, people, a chair, and even an umbrella were detected, showcasing YOLOv5's multi-object capability.</w:t>
      </w:r>
    </w:p>
    <w:p w14:paraId="10ECB199" w14:textId="361F8C89" w:rsidR="25775D54" w:rsidRDefault="25775D54" w:rsidP="0FF70A30">
      <w:pPr>
        <w:pStyle w:val="ListParagraph"/>
        <w:numPr>
          <w:ilvl w:val="0"/>
          <w:numId w:val="40"/>
        </w:numPr>
        <w:spacing w:before="240" w:after="240"/>
        <w:rPr>
          <w:rFonts w:ascii="Aptos" w:eastAsia="Aptos" w:hAnsi="Aptos" w:cs="Aptos"/>
        </w:rPr>
      </w:pPr>
      <w:r w:rsidRPr="0FF70A30">
        <w:rPr>
          <w:rFonts w:ascii="Aptos" w:eastAsia="Aptos" w:hAnsi="Aptos" w:cs="Aptos"/>
        </w:rPr>
        <w:t xml:space="preserve">In the </w:t>
      </w:r>
      <w:r w:rsidRPr="0FF70A30">
        <w:rPr>
          <w:rFonts w:ascii="Aptos" w:eastAsia="Aptos" w:hAnsi="Aptos" w:cs="Aptos"/>
          <w:b/>
          <w:bCs/>
        </w:rPr>
        <w:t>urban street image</w:t>
      </w:r>
      <w:r w:rsidRPr="0FF70A30">
        <w:rPr>
          <w:rFonts w:ascii="Aptos" w:eastAsia="Aptos" w:hAnsi="Aptos" w:cs="Aptos"/>
        </w:rPr>
        <w:t>, the car was detected with a very high confidence of 0.94, along with a nearby stop sign and several pedestrians.</w:t>
      </w:r>
    </w:p>
    <w:p w14:paraId="3E0B98BA" w14:textId="2D3EF5DF" w:rsidR="25775D54" w:rsidRDefault="25775D54" w:rsidP="0FF70A30">
      <w:pPr>
        <w:pStyle w:val="ListParagraph"/>
        <w:numPr>
          <w:ilvl w:val="0"/>
          <w:numId w:val="40"/>
        </w:numPr>
        <w:spacing w:before="240" w:after="240"/>
        <w:rPr>
          <w:rFonts w:ascii="Aptos" w:eastAsia="Aptos" w:hAnsi="Aptos" w:cs="Aptos"/>
        </w:rPr>
      </w:pPr>
      <w:r w:rsidRPr="0FF70A30">
        <w:rPr>
          <w:rFonts w:ascii="Aptos" w:eastAsia="Aptos" w:hAnsi="Aptos" w:cs="Aptos"/>
        </w:rPr>
        <w:t xml:space="preserve">In the </w:t>
      </w:r>
      <w:r w:rsidRPr="0FF70A30">
        <w:rPr>
          <w:rFonts w:ascii="Aptos" w:eastAsia="Aptos" w:hAnsi="Aptos" w:cs="Aptos"/>
          <w:b/>
          <w:bCs/>
        </w:rPr>
        <w:t>lemur image</w:t>
      </w:r>
      <w:r w:rsidRPr="0FF70A30">
        <w:rPr>
          <w:rFonts w:ascii="Aptos" w:eastAsia="Aptos" w:hAnsi="Aptos" w:cs="Aptos"/>
        </w:rPr>
        <w:t>, some misclassification occurred: the model labeled the lemur as a "bear" and a foreground rock as "sheep," reflecting known limitations of pre-trained models on non-COCO object categories.</w:t>
      </w:r>
    </w:p>
    <w:p w14:paraId="6DC68283" w14:textId="76F7812C" w:rsidR="25775D54" w:rsidRDefault="25775D54" w:rsidP="0FF70A30">
      <w:pPr>
        <w:spacing w:before="240" w:after="240"/>
        <w:rPr>
          <w:rFonts w:hint="eastAsia"/>
        </w:rPr>
      </w:pPr>
      <w:r w:rsidRPr="0FF70A30">
        <w:rPr>
          <w:rFonts w:ascii="Aptos" w:eastAsia="Aptos" w:hAnsi="Aptos" w:cs="Aptos"/>
        </w:rPr>
        <w:t>The full detection flow can be summarized:</w:t>
      </w:r>
    </w:p>
    <w:p w14:paraId="5145680D" w14:textId="46706FD6" w:rsidR="25775D54" w:rsidRDefault="25775D54" w:rsidP="0FF70A30">
      <w:pPr>
        <w:pStyle w:val="ListParagraph"/>
        <w:numPr>
          <w:ilvl w:val="0"/>
          <w:numId w:val="39"/>
        </w:numPr>
        <w:spacing w:before="240" w:after="240"/>
        <w:rPr>
          <w:rFonts w:ascii="Aptos" w:eastAsia="Aptos" w:hAnsi="Aptos" w:cs="Aptos"/>
        </w:rPr>
      </w:pPr>
      <w:r w:rsidRPr="0FF70A30">
        <w:rPr>
          <w:rFonts w:ascii="Aptos" w:eastAsia="Aptos" w:hAnsi="Aptos" w:cs="Aptos"/>
          <w:b/>
          <w:bCs/>
        </w:rPr>
        <w:t>Input:</w:t>
      </w:r>
      <w:r w:rsidRPr="0FF70A30">
        <w:rPr>
          <w:rFonts w:ascii="Aptos" w:eastAsia="Aptos" w:hAnsi="Aptos" w:cs="Aptos"/>
        </w:rPr>
        <w:t xml:space="preserve"> Uploaded 5 images of varying resolutions.</w:t>
      </w:r>
    </w:p>
    <w:p w14:paraId="25DBDE1F" w14:textId="168F6D17" w:rsidR="25775D54" w:rsidRDefault="25775D54" w:rsidP="0FF70A30">
      <w:pPr>
        <w:pStyle w:val="ListParagraph"/>
        <w:numPr>
          <w:ilvl w:val="0"/>
          <w:numId w:val="39"/>
        </w:numPr>
        <w:spacing w:before="240" w:after="240"/>
        <w:rPr>
          <w:rFonts w:ascii="Aptos" w:eastAsia="Aptos" w:hAnsi="Aptos" w:cs="Aptos"/>
        </w:rPr>
      </w:pPr>
      <w:r w:rsidRPr="0FF70A30">
        <w:rPr>
          <w:rFonts w:ascii="Aptos" w:eastAsia="Aptos" w:hAnsi="Aptos" w:cs="Aptos"/>
          <w:b/>
          <w:bCs/>
        </w:rPr>
        <w:t>Preprocessing:</w:t>
      </w:r>
      <w:r w:rsidRPr="0FF70A30">
        <w:rPr>
          <w:rFonts w:ascii="Aptos" w:eastAsia="Aptos" w:hAnsi="Aptos" w:cs="Aptos"/>
        </w:rPr>
        <w:t xml:space="preserve"> Automatic resizing inside YOLOv5 inference.</w:t>
      </w:r>
    </w:p>
    <w:p w14:paraId="7E687982" w14:textId="17BC3BAC" w:rsidR="25775D54" w:rsidRDefault="25775D54" w:rsidP="0FF70A30">
      <w:pPr>
        <w:pStyle w:val="ListParagraph"/>
        <w:numPr>
          <w:ilvl w:val="0"/>
          <w:numId w:val="39"/>
        </w:numPr>
        <w:spacing w:before="240" w:after="240"/>
        <w:rPr>
          <w:rFonts w:ascii="Aptos" w:eastAsia="Aptos" w:hAnsi="Aptos" w:cs="Aptos"/>
        </w:rPr>
      </w:pPr>
      <w:r w:rsidRPr="0FF70A30">
        <w:rPr>
          <w:rFonts w:ascii="Aptos" w:eastAsia="Aptos" w:hAnsi="Aptos" w:cs="Aptos"/>
          <w:b/>
          <w:bCs/>
        </w:rPr>
        <w:t>Model:</w:t>
      </w:r>
      <w:r w:rsidRPr="0FF70A30">
        <w:rPr>
          <w:rFonts w:ascii="Aptos" w:eastAsia="Aptos" w:hAnsi="Aptos" w:cs="Aptos"/>
        </w:rPr>
        <w:t xml:space="preserve"> Pre-trained YOLOv5s with COCO weights.</w:t>
      </w:r>
    </w:p>
    <w:p w14:paraId="64473C31" w14:textId="1A500226" w:rsidR="25775D54" w:rsidRDefault="25775D54" w:rsidP="0FF70A30">
      <w:pPr>
        <w:pStyle w:val="ListParagraph"/>
        <w:numPr>
          <w:ilvl w:val="0"/>
          <w:numId w:val="39"/>
        </w:numPr>
        <w:spacing w:before="240" w:after="240"/>
        <w:rPr>
          <w:rFonts w:ascii="Aptos" w:eastAsia="Aptos" w:hAnsi="Aptos" w:cs="Aptos"/>
        </w:rPr>
      </w:pPr>
      <w:r w:rsidRPr="0FF70A30">
        <w:rPr>
          <w:rFonts w:ascii="Aptos" w:eastAsia="Aptos" w:hAnsi="Aptos" w:cs="Aptos"/>
          <w:b/>
          <w:bCs/>
        </w:rPr>
        <w:t>Output:</w:t>
      </w:r>
      <w:r w:rsidRPr="0FF70A30">
        <w:rPr>
          <w:rFonts w:ascii="Aptos" w:eastAsia="Aptos" w:hAnsi="Aptos" w:cs="Aptos"/>
        </w:rPr>
        <w:t xml:space="preserve"> Annotated images with bounding boxes and class labels based on detection confidence.</w:t>
      </w:r>
    </w:p>
    <w:p w14:paraId="7EB1805B" w14:textId="75F1AA32" w:rsidR="307F45BA" w:rsidRDefault="25775D54" w:rsidP="2A3D6F3C">
      <w:pPr>
        <w:spacing w:before="240" w:after="240"/>
        <w:rPr>
          <w:rFonts w:ascii="Aptos" w:eastAsia="Aptos" w:hAnsi="Aptos" w:cs="Aptos"/>
        </w:rPr>
      </w:pPr>
      <w:r>
        <w:rPr>
          <w:noProof/>
        </w:rPr>
        <w:lastRenderedPageBreak/>
        <w:drawing>
          <wp:inline distT="0" distB="0" distL="0" distR="0" wp14:anchorId="5927B30A" wp14:editId="32F9FA3E">
            <wp:extent cx="1447800" cy="5943600"/>
            <wp:effectExtent l="0" t="0" r="0" b="0"/>
            <wp:docPr id="989156330" name="Picture 98915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7800" cy="5943600"/>
                    </a:xfrm>
                    <a:prstGeom prst="rect">
                      <a:avLst/>
                    </a:prstGeom>
                  </pic:spPr>
                </pic:pic>
              </a:graphicData>
            </a:graphic>
          </wp:inline>
        </w:drawing>
      </w:r>
    </w:p>
    <w:p w14:paraId="744591F7" w14:textId="4135D248" w:rsidR="25775D54" w:rsidRDefault="25775D54" w:rsidP="0FF70A30">
      <w:pPr>
        <w:spacing w:before="240" w:after="240"/>
        <w:rPr>
          <w:rFonts w:hint="eastAsia"/>
        </w:rPr>
      </w:pPr>
      <w:r w:rsidRPr="0FF70A30">
        <w:rPr>
          <w:rFonts w:ascii="Aptos" w:eastAsia="Aptos" w:hAnsi="Aptos" w:cs="Aptos"/>
        </w:rPr>
        <w:t>Overall, the YOLOv5s model performed well for standard objects such as cars, animals, and people, but struggled with unusual or non-standard objects outside its original training distribution. The fast inference time, simplicity of setup, and reasonable accuracy made YOLOv5s an ideal choice for this project phase.</w:t>
      </w:r>
    </w:p>
    <w:p w14:paraId="3575FBE5" w14:textId="4050BE9C" w:rsidR="1FE8075E" w:rsidRDefault="1FE8075E" w:rsidP="1FE8075E">
      <w:pPr>
        <w:rPr>
          <w:rFonts w:hint="eastAsia"/>
        </w:rPr>
      </w:pPr>
    </w:p>
    <w:p w14:paraId="63A97C08" w14:textId="19C02768" w:rsidR="18299901" w:rsidRDefault="18299901" w:rsidP="7D4F57CC">
      <w:pPr>
        <w:pStyle w:val="Heading2"/>
        <w:rPr>
          <w:rFonts w:hint="eastAsia"/>
          <w:b/>
          <w:bCs/>
          <w:color w:val="auto"/>
        </w:rPr>
      </w:pPr>
      <w:r w:rsidRPr="7D4F57CC">
        <w:rPr>
          <w:b/>
          <w:bCs/>
          <w:color w:val="auto"/>
        </w:rPr>
        <w:lastRenderedPageBreak/>
        <w:t>Image Captioning</w:t>
      </w:r>
    </w:p>
    <w:p w14:paraId="3F1E8ABB" w14:textId="21D0266A" w:rsidR="7D4F57CC" w:rsidRDefault="3345FBE3" w:rsidP="4450241C">
      <w:pPr>
        <w:spacing w:before="240" w:after="240"/>
        <w:rPr>
          <w:rFonts w:ascii="Aptos" w:eastAsia="Aptos" w:hAnsi="Aptos" w:cs="Aptos"/>
        </w:rPr>
      </w:pPr>
      <w:r w:rsidRPr="05941EA9">
        <w:rPr>
          <w:rFonts w:ascii="Aptos" w:eastAsia="Aptos" w:hAnsi="Aptos" w:cs="Aptos"/>
        </w:rPr>
        <w:t xml:space="preserve">The image‐captioning model follows </w:t>
      </w:r>
      <w:r w:rsidR="18403E9E" w:rsidRPr="05941EA9">
        <w:rPr>
          <w:rFonts w:ascii="Aptos" w:eastAsia="Aptos" w:hAnsi="Aptos" w:cs="Aptos"/>
        </w:rPr>
        <w:t>an</w:t>
      </w:r>
      <w:r w:rsidRPr="05941EA9">
        <w:rPr>
          <w:rFonts w:ascii="Aptos" w:eastAsia="Aptos" w:hAnsi="Aptos" w:cs="Aptos"/>
        </w:rPr>
        <w:t xml:space="preserve"> encoder–decoder paradigm</w:t>
      </w:r>
      <w:r w:rsidR="668A44BA" w:rsidRPr="05941EA9">
        <w:rPr>
          <w:rFonts w:ascii="Aptos" w:eastAsia="Aptos" w:hAnsi="Aptos" w:cs="Aptos"/>
        </w:rPr>
        <w:t xml:space="preserve"> with</w:t>
      </w:r>
      <w:r w:rsidRPr="05941EA9">
        <w:rPr>
          <w:rFonts w:ascii="Aptos" w:eastAsia="Aptos" w:hAnsi="Aptos" w:cs="Aptos"/>
        </w:rPr>
        <w:t xml:space="preserve"> a convolutional backbone for visual feature extraction </w:t>
      </w:r>
      <w:r w:rsidR="0A2FE8FA" w:rsidRPr="05941EA9">
        <w:rPr>
          <w:rFonts w:ascii="Aptos" w:eastAsia="Aptos" w:hAnsi="Aptos" w:cs="Aptos"/>
        </w:rPr>
        <w:t xml:space="preserve">and </w:t>
      </w:r>
      <w:r w:rsidRPr="05941EA9">
        <w:rPr>
          <w:rFonts w:ascii="Aptos" w:eastAsia="Aptos" w:hAnsi="Aptos" w:cs="Aptos"/>
        </w:rPr>
        <w:t xml:space="preserve">a recurrent architecture for language generation. </w:t>
      </w:r>
      <w:r w:rsidR="2C1FF935" w:rsidRPr="05941EA9">
        <w:rPr>
          <w:rFonts w:ascii="Aptos" w:eastAsia="Aptos" w:hAnsi="Aptos" w:cs="Aptos"/>
        </w:rPr>
        <w:t xml:space="preserve">Hyperparameters </w:t>
      </w:r>
      <w:r w:rsidR="2C321449" w:rsidRPr="05941EA9">
        <w:rPr>
          <w:rFonts w:ascii="Aptos" w:eastAsia="Aptos" w:hAnsi="Aptos" w:cs="Aptos"/>
        </w:rPr>
        <w:t>via</w:t>
      </w:r>
      <w:r w:rsidR="2C1FF935" w:rsidRPr="05941EA9">
        <w:rPr>
          <w:rFonts w:ascii="Aptos" w:eastAsia="Aptos" w:hAnsi="Aptos" w:cs="Aptos"/>
        </w:rPr>
        <w:t xml:space="preserve"> </w:t>
      </w:r>
      <w:r w:rsidR="2C321449" w:rsidRPr="05941EA9">
        <w:rPr>
          <w:rFonts w:ascii="Aptos" w:eastAsia="Aptos" w:hAnsi="Aptos" w:cs="Aptos"/>
        </w:rPr>
        <w:t xml:space="preserve">a Keras tokenizer </w:t>
      </w:r>
      <w:r w:rsidR="2C1FF935" w:rsidRPr="05941EA9">
        <w:rPr>
          <w:rFonts w:ascii="Aptos" w:eastAsia="Aptos" w:hAnsi="Aptos" w:cs="Aptos"/>
        </w:rPr>
        <w:t xml:space="preserve">were implemented to restrict the number of generated tokens </w:t>
      </w:r>
      <w:r w:rsidR="59A12BF4" w:rsidRPr="05941EA9">
        <w:rPr>
          <w:rFonts w:ascii="Aptos" w:eastAsia="Aptos" w:hAnsi="Aptos" w:cs="Aptos"/>
        </w:rPr>
        <w:t xml:space="preserve">to 34 tokens </w:t>
      </w:r>
      <w:r w:rsidR="073FEEBB" w:rsidRPr="05941EA9">
        <w:rPr>
          <w:rFonts w:ascii="Aptos" w:eastAsia="Aptos" w:hAnsi="Aptos" w:cs="Aptos"/>
        </w:rPr>
        <w:t>(MAX_LENGTH)</w:t>
      </w:r>
      <w:r w:rsidR="2C1FF935" w:rsidRPr="05941EA9">
        <w:rPr>
          <w:rFonts w:ascii="Aptos" w:eastAsia="Aptos" w:hAnsi="Aptos" w:cs="Aptos"/>
        </w:rPr>
        <w:t xml:space="preserve"> and a vocabulary to the top </w:t>
      </w:r>
      <w:r w:rsidR="6B338857" w:rsidRPr="05941EA9">
        <w:rPr>
          <w:rFonts w:ascii="Aptos" w:eastAsia="Aptos" w:hAnsi="Aptos" w:cs="Aptos"/>
        </w:rPr>
        <w:t>5</w:t>
      </w:r>
      <w:r w:rsidR="2C1FF935" w:rsidRPr="05941EA9">
        <w:rPr>
          <w:rFonts w:ascii="Aptos" w:eastAsia="Aptos" w:hAnsi="Aptos" w:cs="Aptos"/>
        </w:rPr>
        <w:t xml:space="preserve">,000 </w:t>
      </w:r>
      <w:r w:rsidR="57AD883D" w:rsidRPr="05941EA9">
        <w:rPr>
          <w:rFonts w:ascii="Aptos" w:eastAsia="Aptos" w:hAnsi="Aptos" w:cs="Aptos"/>
        </w:rPr>
        <w:t xml:space="preserve">common </w:t>
      </w:r>
      <w:r w:rsidR="2C1FF935" w:rsidRPr="05941EA9">
        <w:rPr>
          <w:rFonts w:ascii="Aptos" w:eastAsia="Aptos" w:hAnsi="Aptos" w:cs="Aptos"/>
        </w:rPr>
        <w:t>words</w:t>
      </w:r>
      <w:r w:rsidR="0C4BA59A" w:rsidRPr="05941EA9">
        <w:rPr>
          <w:rFonts w:ascii="Aptos" w:eastAsia="Aptos" w:hAnsi="Aptos" w:cs="Aptos"/>
        </w:rPr>
        <w:t xml:space="preserve"> (VOCAB_SIZE)</w:t>
      </w:r>
      <w:r w:rsidR="2C1FF935" w:rsidRPr="05941EA9">
        <w:rPr>
          <w:rFonts w:ascii="Aptos" w:eastAsia="Aptos" w:hAnsi="Aptos" w:cs="Aptos"/>
        </w:rPr>
        <w:t>.</w:t>
      </w:r>
      <w:r w:rsidR="45D73B04" w:rsidRPr="05941EA9">
        <w:rPr>
          <w:rFonts w:ascii="Aptos" w:eastAsia="Aptos" w:hAnsi="Aptos" w:cs="Aptos"/>
        </w:rPr>
        <w:t xml:space="preserve"> </w:t>
      </w:r>
      <w:r w:rsidR="66F283D0" w:rsidRPr="05941EA9">
        <w:rPr>
          <w:rFonts w:ascii="Aptos" w:eastAsia="Aptos" w:hAnsi="Aptos" w:cs="Aptos"/>
        </w:rPr>
        <w:t xml:space="preserve">Any rare or unfamiliar words are assigned as a </w:t>
      </w:r>
      <w:r w:rsidR="66F283D0" w:rsidRPr="05941EA9">
        <w:rPr>
          <w:rFonts w:ascii="Aptos" w:eastAsia="Aptos" w:hAnsi="Aptos" w:cs="Aptos"/>
          <w:highlight w:val="lightGray"/>
        </w:rPr>
        <w:t>&lt;</w:t>
      </w:r>
      <w:r w:rsidR="24C051BC" w:rsidRPr="05941EA9">
        <w:rPr>
          <w:rFonts w:ascii="Aptos" w:eastAsia="Aptos" w:hAnsi="Aptos" w:cs="Aptos"/>
          <w:highlight w:val="lightGray"/>
        </w:rPr>
        <w:t>unk&gt;</w:t>
      </w:r>
      <w:r w:rsidR="66F283D0" w:rsidRPr="05941EA9">
        <w:rPr>
          <w:rFonts w:ascii="Aptos" w:eastAsia="Aptos" w:hAnsi="Aptos" w:cs="Aptos"/>
          <w:highlight w:val="lightGray"/>
        </w:rPr>
        <w:t xml:space="preserve"> </w:t>
      </w:r>
      <w:r w:rsidR="66F283D0" w:rsidRPr="05941EA9">
        <w:rPr>
          <w:rFonts w:ascii="Aptos" w:eastAsia="Aptos" w:hAnsi="Aptos" w:cs="Aptos"/>
        </w:rPr>
        <w:t xml:space="preserve">token. </w:t>
      </w:r>
      <w:r w:rsidR="45D73B04" w:rsidRPr="05941EA9">
        <w:rPr>
          <w:rFonts w:ascii="Aptos" w:eastAsia="Aptos" w:hAnsi="Aptos" w:cs="Aptos"/>
        </w:rPr>
        <w:t>Speci</w:t>
      </w:r>
      <w:r w:rsidR="75C6D83D" w:rsidRPr="05941EA9">
        <w:rPr>
          <w:rFonts w:ascii="Aptos" w:eastAsia="Aptos" w:hAnsi="Aptos" w:cs="Aptos"/>
        </w:rPr>
        <w:t>al t</w:t>
      </w:r>
      <w:r w:rsidR="45D73B04" w:rsidRPr="05941EA9">
        <w:rPr>
          <w:rFonts w:ascii="Aptos" w:eastAsia="Aptos" w:hAnsi="Aptos" w:cs="Aptos"/>
        </w:rPr>
        <w:t xml:space="preserve">okens of </w:t>
      </w:r>
      <w:r w:rsidR="45D73B04" w:rsidRPr="05941EA9">
        <w:rPr>
          <w:rFonts w:ascii="Aptos" w:eastAsia="Aptos" w:hAnsi="Aptos" w:cs="Aptos"/>
          <w:highlight w:val="lightGray"/>
        </w:rPr>
        <w:t>&lt;start&gt;</w:t>
      </w:r>
      <w:r w:rsidR="45D73B04" w:rsidRPr="05941EA9">
        <w:rPr>
          <w:rFonts w:ascii="Aptos" w:eastAsia="Aptos" w:hAnsi="Aptos" w:cs="Aptos"/>
        </w:rPr>
        <w:t xml:space="preserve"> and </w:t>
      </w:r>
      <w:r w:rsidR="45D73B04" w:rsidRPr="05941EA9">
        <w:rPr>
          <w:rFonts w:ascii="Aptos" w:eastAsia="Aptos" w:hAnsi="Aptos" w:cs="Aptos"/>
          <w:highlight w:val="lightGray"/>
        </w:rPr>
        <w:t>&lt;end&gt;</w:t>
      </w:r>
      <w:r w:rsidR="45D73B04" w:rsidRPr="05941EA9">
        <w:rPr>
          <w:rFonts w:ascii="Aptos" w:eastAsia="Aptos" w:hAnsi="Aptos" w:cs="Aptos"/>
        </w:rPr>
        <w:t xml:space="preserve"> were included as part of the </w:t>
      </w:r>
      <w:r w:rsidR="75BD4AE4" w:rsidRPr="05941EA9">
        <w:rPr>
          <w:rFonts w:ascii="Aptos" w:eastAsia="Aptos" w:hAnsi="Aptos" w:cs="Aptos"/>
        </w:rPr>
        <w:t>sequence</w:t>
      </w:r>
      <w:r w:rsidR="45D73B04" w:rsidRPr="05941EA9">
        <w:rPr>
          <w:rFonts w:ascii="Aptos" w:eastAsia="Aptos" w:hAnsi="Aptos" w:cs="Aptos"/>
        </w:rPr>
        <w:t xml:space="preserve"> length </w:t>
      </w:r>
      <w:r w:rsidR="44EAC554" w:rsidRPr="05941EA9">
        <w:rPr>
          <w:rFonts w:ascii="Aptos" w:eastAsia="Aptos" w:hAnsi="Aptos" w:cs="Aptos"/>
        </w:rPr>
        <w:t xml:space="preserve">and </w:t>
      </w:r>
      <w:r w:rsidR="2A5F071A" w:rsidRPr="05941EA9">
        <w:rPr>
          <w:rFonts w:ascii="Aptos" w:eastAsia="Aptos" w:hAnsi="Aptos" w:cs="Aptos"/>
        </w:rPr>
        <w:t>markers.</w:t>
      </w:r>
    </w:p>
    <w:p w14:paraId="04A35257" w14:textId="5D74CE41" w:rsidR="7D4F57CC" w:rsidRDefault="78C4153B" w:rsidP="5EEEA2A8">
      <w:pPr>
        <w:spacing w:before="240" w:after="240"/>
        <w:rPr>
          <w:rFonts w:ascii="Aptos" w:eastAsia="Aptos" w:hAnsi="Aptos" w:cs="Aptos"/>
        </w:rPr>
      </w:pPr>
      <w:r w:rsidRPr="5EEEA2A8">
        <w:rPr>
          <w:rFonts w:ascii="Aptos" w:eastAsia="Aptos" w:hAnsi="Aptos" w:cs="Aptos"/>
        </w:rPr>
        <w:t xml:space="preserve">The convolutional backbone </w:t>
      </w:r>
      <w:r w:rsidR="64471CF6" w:rsidRPr="5EEEA2A8">
        <w:rPr>
          <w:rFonts w:ascii="Aptos" w:eastAsia="Aptos" w:hAnsi="Aptos" w:cs="Aptos"/>
        </w:rPr>
        <w:t xml:space="preserve">network </w:t>
      </w:r>
      <w:r w:rsidRPr="5EEEA2A8">
        <w:rPr>
          <w:rFonts w:ascii="Aptos" w:eastAsia="Aptos" w:hAnsi="Aptos" w:cs="Aptos"/>
        </w:rPr>
        <w:t xml:space="preserve">consisted of </w:t>
      </w:r>
      <w:r w:rsidR="07E1CD21" w:rsidRPr="5EEEA2A8">
        <w:rPr>
          <w:rFonts w:ascii="Aptos" w:eastAsia="Aptos" w:hAnsi="Aptos" w:cs="Aptos"/>
        </w:rPr>
        <w:t xml:space="preserve">a </w:t>
      </w:r>
      <w:r w:rsidRPr="5EEEA2A8">
        <w:rPr>
          <w:rFonts w:ascii="Aptos" w:eastAsia="Aptos" w:hAnsi="Aptos" w:cs="Aptos"/>
        </w:rPr>
        <w:t xml:space="preserve">ResNet-50 </w:t>
      </w:r>
      <w:r w:rsidR="102F8CEB" w:rsidRPr="5EEEA2A8">
        <w:rPr>
          <w:rFonts w:ascii="Aptos" w:eastAsia="Aptos" w:hAnsi="Aptos" w:cs="Aptos"/>
        </w:rPr>
        <w:t xml:space="preserve">model </w:t>
      </w:r>
      <w:r w:rsidRPr="5EEEA2A8">
        <w:rPr>
          <w:rFonts w:ascii="Aptos" w:eastAsia="Aptos" w:hAnsi="Aptos" w:cs="Aptos"/>
        </w:rPr>
        <w:t xml:space="preserve">pretrained on ImageNet for visual feature extraction. </w:t>
      </w:r>
      <w:r w:rsidR="1B907253" w:rsidRPr="5EEEA2A8">
        <w:rPr>
          <w:rFonts w:ascii="Aptos" w:eastAsia="Aptos" w:hAnsi="Aptos" w:cs="Aptos"/>
        </w:rPr>
        <w:t xml:space="preserve">Characteristics of the </w:t>
      </w:r>
      <w:r w:rsidR="0A0E0BCD" w:rsidRPr="5EEEA2A8">
        <w:rPr>
          <w:rFonts w:ascii="Aptos" w:eastAsia="Aptos" w:hAnsi="Aptos" w:cs="Aptos"/>
        </w:rPr>
        <w:t>networ</w:t>
      </w:r>
      <w:r w:rsidR="45D20CA4" w:rsidRPr="5EEEA2A8">
        <w:rPr>
          <w:rFonts w:ascii="Aptos" w:eastAsia="Aptos" w:hAnsi="Aptos" w:cs="Aptos"/>
        </w:rPr>
        <w:t>k include the removal of the</w:t>
      </w:r>
      <w:r w:rsidR="0A0E0BCD" w:rsidRPr="5EEEA2A8">
        <w:rPr>
          <w:rFonts w:ascii="Aptos" w:eastAsia="Aptos" w:hAnsi="Aptos" w:cs="Aptos"/>
        </w:rPr>
        <w:t xml:space="preserve"> </w:t>
      </w:r>
      <w:r w:rsidR="158F05D1" w:rsidRPr="5EEEA2A8">
        <w:rPr>
          <w:rFonts w:ascii="Aptos" w:eastAsia="Aptos" w:hAnsi="Aptos" w:cs="Aptos"/>
        </w:rPr>
        <w:t xml:space="preserve">final classification layers </w:t>
      </w:r>
      <w:r w:rsidR="08965BD6" w:rsidRPr="5EEEA2A8">
        <w:rPr>
          <w:rFonts w:ascii="Aptos" w:eastAsia="Aptos" w:hAnsi="Aptos" w:cs="Aptos"/>
        </w:rPr>
        <w:t xml:space="preserve">and </w:t>
      </w:r>
      <w:r w:rsidR="0B31B6A4" w:rsidRPr="5EEEA2A8">
        <w:rPr>
          <w:rFonts w:ascii="Aptos" w:eastAsia="Aptos" w:hAnsi="Aptos" w:cs="Aptos"/>
        </w:rPr>
        <w:t xml:space="preserve">resizing each image to 224x224 pixels. The model outputs </w:t>
      </w:r>
      <w:r w:rsidR="456F3D46" w:rsidRPr="5EEEA2A8">
        <w:rPr>
          <w:rFonts w:ascii="Aptos" w:eastAsia="Aptos" w:hAnsi="Aptos" w:cs="Aptos"/>
        </w:rPr>
        <w:t xml:space="preserve">a single </w:t>
      </w:r>
      <w:r w:rsidR="29FA9543" w:rsidRPr="5EEEA2A8">
        <w:rPr>
          <w:rFonts w:ascii="Aptos" w:eastAsia="Aptos" w:hAnsi="Aptos" w:cs="Aptos"/>
        </w:rPr>
        <w:t xml:space="preserve">2048-dimensional </w:t>
      </w:r>
      <w:r w:rsidR="7F2E1D7E" w:rsidRPr="5EEEA2A8">
        <w:rPr>
          <w:rFonts w:ascii="Aptos" w:eastAsia="Aptos" w:hAnsi="Aptos" w:cs="Aptos"/>
        </w:rPr>
        <w:t xml:space="preserve">feature </w:t>
      </w:r>
      <w:r w:rsidR="29FA9543" w:rsidRPr="5EEEA2A8">
        <w:rPr>
          <w:rFonts w:ascii="Aptos" w:eastAsia="Aptos" w:hAnsi="Aptos" w:cs="Aptos"/>
        </w:rPr>
        <w:t xml:space="preserve">vector </w:t>
      </w:r>
      <w:r w:rsidR="3B5E1111" w:rsidRPr="5EEEA2A8">
        <w:rPr>
          <w:rFonts w:ascii="Aptos" w:eastAsia="Aptos" w:hAnsi="Aptos" w:cs="Aptos"/>
        </w:rPr>
        <w:t xml:space="preserve">to be representative of the image </w:t>
      </w:r>
      <w:r w:rsidR="6C06E2FB" w:rsidRPr="7E047B2D">
        <w:rPr>
          <w:rFonts w:ascii="Aptos" w:eastAsia="Aptos" w:hAnsi="Aptos" w:cs="Aptos"/>
        </w:rPr>
        <w:t xml:space="preserve">by </w:t>
      </w:r>
      <w:r w:rsidR="6C06E2FB" w:rsidRPr="743C1CD0">
        <w:rPr>
          <w:rFonts w:ascii="Aptos" w:eastAsia="Aptos" w:hAnsi="Aptos" w:cs="Aptos"/>
        </w:rPr>
        <w:t xml:space="preserve">using </w:t>
      </w:r>
      <w:r w:rsidR="6C06E2FB" w:rsidRPr="7003A962">
        <w:rPr>
          <w:rFonts w:ascii="Aptos" w:eastAsia="Aptos" w:hAnsi="Aptos" w:cs="Aptos"/>
        </w:rPr>
        <w:t xml:space="preserve">the </w:t>
      </w:r>
      <w:r w:rsidR="29FA9543" w:rsidRPr="7003A962">
        <w:rPr>
          <w:rFonts w:ascii="Aptos" w:eastAsia="Aptos" w:hAnsi="Aptos" w:cs="Aptos"/>
        </w:rPr>
        <w:t>global</w:t>
      </w:r>
      <w:r w:rsidR="29FA9543" w:rsidRPr="5EEEA2A8">
        <w:rPr>
          <w:rFonts w:ascii="Aptos" w:eastAsia="Aptos" w:hAnsi="Aptos" w:cs="Aptos"/>
        </w:rPr>
        <w:t xml:space="preserve"> average pooling operation. </w:t>
      </w:r>
    </w:p>
    <w:p w14:paraId="5A3591A9" w14:textId="71F7EFFC" w:rsidR="10D0B470" w:rsidRDefault="7EBAA494" w:rsidP="698B619F">
      <w:pPr>
        <w:spacing w:before="240" w:after="240"/>
        <w:rPr>
          <w:rFonts w:ascii="Aptos" w:eastAsia="Aptos" w:hAnsi="Aptos" w:cs="Aptos"/>
        </w:rPr>
      </w:pPr>
      <w:r w:rsidRPr="4AFC5D08">
        <w:rPr>
          <w:rFonts w:ascii="Aptos" w:eastAsia="Aptos" w:hAnsi="Aptos" w:cs="Aptos"/>
        </w:rPr>
        <w:t xml:space="preserve">The recurrent architecture consists of </w:t>
      </w:r>
      <w:r w:rsidR="169BEB3D" w:rsidRPr="4AFC5D08">
        <w:rPr>
          <w:rFonts w:ascii="Aptos" w:eastAsia="Aptos" w:hAnsi="Aptos" w:cs="Aptos"/>
        </w:rPr>
        <w:t xml:space="preserve">a custom </w:t>
      </w:r>
      <w:r w:rsidRPr="4AFC5D08">
        <w:rPr>
          <w:rFonts w:ascii="Aptos" w:eastAsia="Aptos" w:hAnsi="Aptos" w:cs="Aptos"/>
        </w:rPr>
        <w:t xml:space="preserve">recurrent neural network and </w:t>
      </w:r>
      <w:r w:rsidR="314CA9B4" w:rsidRPr="4AFC5D08">
        <w:rPr>
          <w:rFonts w:ascii="Aptos" w:eastAsia="Aptos" w:hAnsi="Aptos" w:cs="Aptos"/>
        </w:rPr>
        <w:t xml:space="preserve">a </w:t>
      </w:r>
      <w:r w:rsidRPr="4AFC5D08">
        <w:rPr>
          <w:rFonts w:ascii="Aptos" w:eastAsia="Aptos" w:hAnsi="Aptos" w:cs="Aptos"/>
        </w:rPr>
        <w:t>Lo</w:t>
      </w:r>
      <w:r w:rsidR="1E517A00" w:rsidRPr="4AFC5D08">
        <w:rPr>
          <w:rFonts w:ascii="Aptos" w:eastAsia="Aptos" w:hAnsi="Aptos" w:cs="Aptos"/>
        </w:rPr>
        <w:t>ng Short-Term Memory (LSTM) layer</w:t>
      </w:r>
      <w:r w:rsidR="53673B2E" w:rsidRPr="4AFC5D08">
        <w:rPr>
          <w:rFonts w:ascii="Aptos" w:eastAsia="Aptos" w:hAnsi="Aptos" w:cs="Aptos"/>
        </w:rPr>
        <w:t xml:space="preserve"> with 512 hidden units</w:t>
      </w:r>
      <w:r w:rsidR="1E517A00" w:rsidRPr="4AFC5D08">
        <w:rPr>
          <w:rFonts w:ascii="Aptos" w:eastAsia="Aptos" w:hAnsi="Aptos" w:cs="Aptos"/>
        </w:rPr>
        <w:t xml:space="preserve">. </w:t>
      </w:r>
      <w:r w:rsidR="3B1CD557" w:rsidRPr="4AFC5D08">
        <w:rPr>
          <w:rFonts w:ascii="Aptos" w:eastAsia="Aptos" w:hAnsi="Aptos" w:cs="Aptos"/>
        </w:rPr>
        <w:t xml:space="preserve">The RNN decoder receives </w:t>
      </w:r>
      <w:r w:rsidR="4CE13C77" w:rsidRPr="4AFC5D08">
        <w:rPr>
          <w:rFonts w:ascii="Aptos" w:eastAsia="Aptos" w:hAnsi="Aptos" w:cs="Aptos"/>
        </w:rPr>
        <w:t xml:space="preserve">and expands </w:t>
      </w:r>
      <w:r w:rsidR="3B1CD557" w:rsidRPr="4AFC5D08">
        <w:rPr>
          <w:rFonts w:ascii="Aptos" w:eastAsia="Aptos" w:hAnsi="Aptos" w:cs="Aptos"/>
        </w:rPr>
        <w:t xml:space="preserve">the 2048-dimensional </w:t>
      </w:r>
      <w:r w:rsidR="5AF80659" w:rsidRPr="4AFC5D08">
        <w:rPr>
          <w:rFonts w:ascii="Aptos" w:eastAsia="Aptos" w:hAnsi="Aptos" w:cs="Aptos"/>
        </w:rPr>
        <w:t>feature</w:t>
      </w:r>
      <w:r w:rsidR="648AB6CB" w:rsidRPr="4AFC5D08">
        <w:rPr>
          <w:rFonts w:ascii="Aptos" w:eastAsia="Aptos" w:hAnsi="Aptos" w:cs="Aptos"/>
        </w:rPr>
        <w:t xml:space="preserve"> </w:t>
      </w:r>
      <w:r w:rsidR="3B1CD557" w:rsidRPr="4AFC5D08">
        <w:rPr>
          <w:rFonts w:ascii="Aptos" w:eastAsia="Aptos" w:hAnsi="Aptos" w:cs="Aptos"/>
        </w:rPr>
        <w:t>vector</w:t>
      </w:r>
      <w:r w:rsidR="098714EC" w:rsidRPr="4AFC5D08">
        <w:rPr>
          <w:rFonts w:ascii="Aptos" w:eastAsia="Aptos" w:hAnsi="Aptos" w:cs="Aptos"/>
        </w:rPr>
        <w:t xml:space="preserve"> along the time axis and replicates it to match the current caption length </w:t>
      </w:r>
      <w:r w:rsidR="6D46CC77" w:rsidRPr="4AFC5D08">
        <w:rPr>
          <w:rFonts w:ascii="Aptos" w:eastAsia="Aptos" w:hAnsi="Aptos" w:cs="Aptos"/>
        </w:rPr>
        <w:t>the model to</w:t>
      </w:r>
      <w:r w:rsidR="098714EC" w:rsidRPr="4AFC5D08">
        <w:rPr>
          <w:rFonts w:ascii="Aptos" w:eastAsia="Aptos" w:hAnsi="Aptos" w:cs="Aptos"/>
        </w:rPr>
        <w:t xml:space="preserve"> visualiz</w:t>
      </w:r>
      <w:r w:rsidR="752650B0" w:rsidRPr="4AFC5D08">
        <w:rPr>
          <w:rFonts w:ascii="Aptos" w:eastAsia="Aptos" w:hAnsi="Aptos" w:cs="Aptos"/>
        </w:rPr>
        <w:t>e the image</w:t>
      </w:r>
      <w:r w:rsidR="0CCE25AF" w:rsidRPr="4AFC5D08">
        <w:rPr>
          <w:rFonts w:ascii="Aptos" w:eastAsia="Aptos" w:hAnsi="Aptos" w:cs="Aptos"/>
        </w:rPr>
        <w:t xml:space="preserve"> for each predicted token</w:t>
      </w:r>
      <w:r w:rsidR="098714EC" w:rsidRPr="4AFC5D08">
        <w:rPr>
          <w:rFonts w:ascii="Aptos" w:eastAsia="Aptos" w:hAnsi="Aptos" w:cs="Aptos"/>
        </w:rPr>
        <w:t>. T</w:t>
      </w:r>
      <w:r w:rsidR="21894AE9" w:rsidRPr="4AFC5D08">
        <w:rPr>
          <w:rFonts w:ascii="Aptos" w:eastAsia="Aptos" w:hAnsi="Aptos" w:cs="Aptos"/>
        </w:rPr>
        <w:t xml:space="preserve">okens embedded into </w:t>
      </w:r>
      <w:r w:rsidR="11978F7F" w:rsidRPr="4AFC5D08">
        <w:rPr>
          <w:rFonts w:ascii="Aptos" w:eastAsia="Aptos" w:hAnsi="Aptos" w:cs="Aptos"/>
        </w:rPr>
        <w:t xml:space="preserve">a </w:t>
      </w:r>
      <w:r w:rsidR="21894AE9" w:rsidRPr="4AFC5D08">
        <w:rPr>
          <w:rFonts w:ascii="Aptos" w:eastAsia="Aptos" w:hAnsi="Aptos" w:cs="Aptos"/>
        </w:rPr>
        <w:t>256-dimensional vector</w:t>
      </w:r>
      <w:r w:rsidR="75DAACA3" w:rsidRPr="4AFC5D08">
        <w:rPr>
          <w:rFonts w:ascii="Aptos" w:eastAsia="Aptos" w:hAnsi="Aptos" w:cs="Aptos"/>
        </w:rPr>
        <w:t xml:space="preserve"> </w:t>
      </w:r>
      <w:r w:rsidR="42EC29B6" w:rsidRPr="4AFC5D08">
        <w:rPr>
          <w:rFonts w:ascii="Aptos" w:eastAsia="Aptos" w:hAnsi="Aptos" w:cs="Aptos"/>
        </w:rPr>
        <w:t xml:space="preserve">are </w:t>
      </w:r>
      <w:r w:rsidR="066772B5" w:rsidRPr="4AFC5D08">
        <w:rPr>
          <w:rFonts w:ascii="Aptos" w:eastAsia="Aptos" w:hAnsi="Aptos" w:cs="Aptos"/>
        </w:rPr>
        <w:t xml:space="preserve">received </w:t>
      </w:r>
      <w:r w:rsidR="42EC29B6" w:rsidRPr="4AFC5D08">
        <w:rPr>
          <w:rFonts w:ascii="Aptos" w:eastAsia="Aptos" w:hAnsi="Aptos" w:cs="Aptos"/>
        </w:rPr>
        <w:t>as well</w:t>
      </w:r>
      <w:r w:rsidR="75DAACA3" w:rsidRPr="4AFC5D08">
        <w:rPr>
          <w:rFonts w:ascii="Aptos" w:eastAsia="Aptos" w:hAnsi="Aptos" w:cs="Aptos"/>
        </w:rPr>
        <w:t>.</w:t>
      </w:r>
      <w:r w:rsidR="3BD4D86C" w:rsidRPr="4AFC5D08">
        <w:rPr>
          <w:rFonts w:ascii="Aptos" w:eastAsia="Aptos" w:hAnsi="Aptos" w:cs="Aptos"/>
        </w:rPr>
        <w:t xml:space="preserve"> </w:t>
      </w:r>
      <w:r w:rsidR="0881C71D" w:rsidRPr="4AFC5D08">
        <w:rPr>
          <w:rFonts w:ascii="Aptos" w:eastAsia="Aptos" w:hAnsi="Aptos" w:cs="Aptos"/>
        </w:rPr>
        <w:t xml:space="preserve">Within each process, </w:t>
      </w:r>
      <w:r w:rsidR="406E49DD" w:rsidRPr="4AFC5D08">
        <w:rPr>
          <w:rFonts w:ascii="Aptos" w:eastAsia="Aptos" w:hAnsi="Aptos" w:cs="Aptos"/>
        </w:rPr>
        <w:t xml:space="preserve">the LSTM model outputs a sequence of hidden states, which are </w:t>
      </w:r>
      <w:r w:rsidR="0881C71D" w:rsidRPr="4AFC5D08">
        <w:rPr>
          <w:rFonts w:ascii="Aptos" w:eastAsia="Aptos" w:hAnsi="Aptos" w:cs="Aptos"/>
        </w:rPr>
        <w:t>passe</w:t>
      </w:r>
      <w:r w:rsidR="526010FD" w:rsidRPr="4AFC5D08">
        <w:rPr>
          <w:rFonts w:ascii="Aptos" w:eastAsia="Aptos" w:hAnsi="Aptos" w:cs="Aptos"/>
        </w:rPr>
        <w:t xml:space="preserve">d </w:t>
      </w:r>
      <w:r w:rsidR="0881C71D" w:rsidRPr="4AFC5D08">
        <w:rPr>
          <w:rFonts w:ascii="Aptos" w:eastAsia="Aptos" w:hAnsi="Aptos" w:cs="Aptos"/>
        </w:rPr>
        <w:t xml:space="preserve">through </w:t>
      </w:r>
      <w:r w:rsidR="6675D905" w:rsidRPr="4AFC5D08">
        <w:rPr>
          <w:rFonts w:ascii="Aptos" w:eastAsia="Aptos" w:hAnsi="Aptos" w:cs="Aptos"/>
        </w:rPr>
        <w:t>two</w:t>
      </w:r>
      <w:r w:rsidR="0881C71D" w:rsidRPr="4AFC5D08">
        <w:rPr>
          <w:rFonts w:ascii="Aptos" w:eastAsia="Aptos" w:hAnsi="Aptos" w:cs="Aptos"/>
        </w:rPr>
        <w:t xml:space="preserve"> dense layer</w:t>
      </w:r>
      <w:r w:rsidR="1F391EBA" w:rsidRPr="4AFC5D08">
        <w:rPr>
          <w:rFonts w:ascii="Aptos" w:eastAsia="Aptos" w:hAnsi="Aptos" w:cs="Aptos"/>
        </w:rPr>
        <w:t>s</w:t>
      </w:r>
      <w:r w:rsidR="3A439FDD" w:rsidRPr="4AFC5D08">
        <w:rPr>
          <w:rFonts w:ascii="Aptos" w:eastAsia="Aptos" w:hAnsi="Aptos" w:cs="Aptos"/>
        </w:rPr>
        <w:t xml:space="preserve">. </w:t>
      </w:r>
      <w:r w:rsidR="7405EA35" w:rsidRPr="4AFC5D08">
        <w:rPr>
          <w:rFonts w:ascii="Aptos" w:eastAsia="Aptos" w:hAnsi="Aptos" w:cs="Aptos"/>
        </w:rPr>
        <w:t xml:space="preserve">The </w:t>
      </w:r>
      <w:r w:rsidR="295C7099" w:rsidRPr="4AFC5D08">
        <w:rPr>
          <w:rFonts w:ascii="Aptos" w:eastAsia="Aptos" w:hAnsi="Aptos" w:cs="Aptos"/>
        </w:rPr>
        <w:t>first</w:t>
      </w:r>
      <w:r w:rsidR="7405EA35" w:rsidRPr="4AFC5D08">
        <w:rPr>
          <w:rFonts w:ascii="Aptos" w:eastAsia="Aptos" w:hAnsi="Aptos" w:cs="Aptos"/>
        </w:rPr>
        <w:t xml:space="preserve"> </w:t>
      </w:r>
      <w:r w:rsidR="295C7099" w:rsidRPr="4AFC5D08">
        <w:rPr>
          <w:rFonts w:ascii="Aptos" w:eastAsia="Aptos" w:hAnsi="Aptos" w:cs="Aptos"/>
        </w:rPr>
        <w:t xml:space="preserve">dense </w:t>
      </w:r>
      <w:r w:rsidR="7405EA35" w:rsidRPr="4AFC5D08">
        <w:rPr>
          <w:rFonts w:ascii="Aptos" w:eastAsia="Aptos" w:hAnsi="Aptos" w:cs="Aptos"/>
        </w:rPr>
        <w:t xml:space="preserve">layer </w:t>
      </w:r>
      <w:r w:rsidR="2DCAF69A" w:rsidRPr="4AFC5D08">
        <w:rPr>
          <w:rFonts w:ascii="Aptos" w:eastAsia="Aptos" w:hAnsi="Aptos" w:cs="Aptos"/>
        </w:rPr>
        <w:t xml:space="preserve">maintains </w:t>
      </w:r>
      <w:r w:rsidR="3A439FDD" w:rsidRPr="4AFC5D08">
        <w:rPr>
          <w:rFonts w:ascii="Aptos" w:eastAsia="Aptos" w:hAnsi="Aptos" w:cs="Aptos"/>
        </w:rPr>
        <w:t>linearity</w:t>
      </w:r>
      <w:r w:rsidR="1096028E" w:rsidRPr="4AFC5D08">
        <w:rPr>
          <w:rFonts w:ascii="Aptos" w:eastAsia="Aptos" w:hAnsi="Aptos" w:cs="Aptos"/>
        </w:rPr>
        <w:t>, whereas the second layer</w:t>
      </w:r>
      <w:r w:rsidR="3A439FDD" w:rsidRPr="4AFC5D08">
        <w:rPr>
          <w:rFonts w:ascii="Aptos" w:eastAsia="Aptos" w:hAnsi="Aptos" w:cs="Aptos"/>
        </w:rPr>
        <w:t xml:space="preserve"> </w:t>
      </w:r>
      <w:r w:rsidR="7892E963" w:rsidRPr="4AFC5D08">
        <w:rPr>
          <w:rFonts w:ascii="Aptos" w:eastAsia="Aptos" w:hAnsi="Aptos" w:cs="Aptos"/>
        </w:rPr>
        <w:t>produce</w:t>
      </w:r>
      <w:r w:rsidR="3A439FDD" w:rsidRPr="4AFC5D08">
        <w:rPr>
          <w:rFonts w:ascii="Aptos" w:eastAsia="Aptos" w:hAnsi="Aptos" w:cs="Aptos"/>
        </w:rPr>
        <w:t xml:space="preserve">s raw logits over the </w:t>
      </w:r>
      <w:r w:rsidR="492C52C7" w:rsidRPr="4AFC5D08">
        <w:rPr>
          <w:rFonts w:ascii="Aptos" w:eastAsia="Aptos" w:hAnsi="Aptos" w:cs="Aptos"/>
        </w:rPr>
        <w:t>5</w:t>
      </w:r>
      <w:r w:rsidR="3A439FDD" w:rsidRPr="4AFC5D08">
        <w:rPr>
          <w:rFonts w:ascii="Aptos" w:eastAsia="Aptos" w:hAnsi="Aptos" w:cs="Aptos"/>
        </w:rPr>
        <w:t>,000</w:t>
      </w:r>
      <w:r w:rsidR="1143F686" w:rsidRPr="4AFC5D08">
        <w:rPr>
          <w:rFonts w:ascii="Aptos" w:eastAsia="Aptos" w:hAnsi="Aptos" w:cs="Aptos"/>
        </w:rPr>
        <w:t>-word vocabulary.</w:t>
      </w:r>
    </w:p>
    <w:p w14:paraId="4FD35A2F" w14:textId="70676AEC" w:rsidR="10D0B470" w:rsidRDefault="1143F686" w:rsidP="113FA462">
      <w:pPr>
        <w:spacing w:before="240" w:after="240"/>
        <w:rPr>
          <w:rFonts w:ascii="Aptos" w:eastAsia="Aptos" w:hAnsi="Aptos" w:cs="Aptos"/>
        </w:rPr>
      </w:pPr>
      <w:r w:rsidRPr="2BCD374E">
        <w:rPr>
          <w:rFonts w:ascii="Aptos" w:eastAsia="Aptos" w:hAnsi="Aptos" w:cs="Aptos"/>
        </w:rPr>
        <w:t xml:space="preserve">Teacher </w:t>
      </w:r>
      <w:r w:rsidRPr="5AD20D99">
        <w:rPr>
          <w:rFonts w:ascii="Aptos" w:eastAsia="Aptos" w:hAnsi="Aptos" w:cs="Aptos"/>
        </w:rPr>
        <w:t xml:space="preserve">forcing is </w:t>
      </w:r>
      <w:r w:rsidRPr="3414844D">
        <w:rPr>
          <w:rFonts w:ascii="Aptos" w:eastAsia="Aptos" w:hAnsi="Aptos" w:cs="Aptos"/>
        </w:rPr>
        <w:t xml:space="preserve">utilized for training, where </w:t>
      </w:r>
      <w:r w:rsidR="10D0B470" w:rsidRPr="5A071A3A">
        <w:rPr>
          <w:rFonts w:ascii="Aptos" w:eastAsia="Aptos" w:hAnsi="Aptos" w:cs="Aptos"/>
        </w:rPr>
        <w:t>each</w:t>
      </w:r>
      <w:r w:rsidR="10D0B470" w:rsidRPr="273B2A30">
        <w:rPr>
          <w:rFonts w:ascii="Aptos" w:eastAsia="Aptos" w:hAnsi="Aptos" w:cs="Aptos"/>
        </w:rPr>
        <w:t xml:space="preserve"> </w:t>
      </w:r>
      <w:r w:rsidR="10D0B470" w:rsidRPr="28A80E3B">
        <w:rPr>
          <w:rFonts w:ascii="Aptos" w:eastAsia="Aptos" w:hAnsi="Aptos" w:cs="Aptos"/>
        </w:rPr>
        <w:t xml:space="preserve">ground-truth </w:t>
      </w:r>
      <w:r w:rsidR="10D0B470" w:rsidRPr="32286D45">
        <w:rPr>
          <w:rFonts w:ascii="Aptos" w:eastAsia="Aptos" w:hAnsi="Aptos" w:cs="Aptos"/>
        </w:rPr>
        <w:t xml:space="preserve">token sequence </w:t>
      </w:r>
      <w:r w:rsidR="10D0B470" w:rsidRPr="4F800D30">
        <w:rPr>
          <w:rFonts w:ascii="Aptos" w:eastAsia="Aptos" w:hAnsi="Aptos" w:cs="Aptos"/>
        </w:rPr>
        <w:t xml:space="preserve">guides the </w:t>
      </w:r>
      <w:r w:rsidR="10D0B470" w:rsidRPr="537D6D51">
        <w:rPr>
          <w:rFonts w:ascii="Aptos" w:eastAsia="Aptos" w:hAnsi="Aptos" w:cs="Aptos"/>
        </w:rPr>
        <w:t xml:space="preserve">decoder to predict the </w:t>
      </w:r>
      <w:r w:rsidR="10D0B470" w:rsidRPr="0BEDCA52">
        <w:rPr>
          <w:rFonts w:ascii="Aptos" w:eastAsia="Aptos" w:hAnsi="Aptos" w:cs="Aptos"/>
        </w:rPr>
        <w:t xml:space="preserve">next </w:t>
      </w:r>
      <w:r w:rsidR="10D0B470" w:rsidRPr="5E3518DA">
        <w:rPr>
          <w:rFonts w:ascii="Aptos" w:eastAsia="Aptos" w:hAnsi="Aptos" w:cs="Aptos"/>
        </w:rPr>
        <w:t>token</w:t>
      </w:r>
      <w:r w:rsidR="10D0B470" w:rsidRPr="0BEDCA52">
        <w:rPr>
          <w:rFonts w:ascii="Aptos" w:eastAsia="Aptos" w:hAnsi="Aptos" w:cs="Aptos"/>
        </w:rPr>
        <w:t>.</w:t>
      </w:r>
      <w:r w:rsidR="10D0B470" w:rsidRPr="03A757CD">
        <w:rPr>
          <w:rFonts w:ascii="Aptos" w:eastAsia="Aptos" w:hAnsi="Aptos" w:cs="Aptos"/>
        </w:rPr>
        <w:t xml:space="preserve"> </w:t>
      </w:r>
      <w:r w:rsidR="6980F3F4" w:rsidRPr="6EC3849C">
        <w:rPr>
          <w:rFonts w:ascii="Aptos" w:eastAsia="Aptos" w:hAnsi="Aptos" w:cs="Aptos"/>
        </w:rPr>
        <w:t>Sparse c</w:t>
      </w:r>
      <w:r w:rsidR="10D0B470" w:rsidRPr="6EC3849C">
        <w:rPr>
          <w:rFonts w:ascii="Aptos" w:eastAsia="Aptos" w:hAnsi="Aptos" w:cs="Aptos"/>
        </w:rPr>
        <w:t>ategorical</w:t>
      </w:r>
      <w:r w:rsidR="10D0B470" w:rsidRPr="02E80178">
        <w:rPr>
          <w:rFonts w:ascii="Aptos" w:eastAsia="Aptos" w:hAnsi="Aptos" w:cs="Aptos"/>
        </w:rPr>
        <w:t xml:space="preserve"> </w:t>
      </w:r>
      <w:r w:rsidR="10D0B470" w:rsidRPr="1BF7F058">
        <w:rPr>
          <w:rFonts w:ascii="Aptos" w:eastAsia="Aptos" w:hAnsi="Aptos" w:cs="Aptos"/>
        </w:rPr>
        <w:t>c</w:t>
      </w:r>
      <w:r w:rsidR="07C7CD76" w:rsidRPr="1BF7F058">
        <w:rPr>
          <w:rFonts w:ascii="Aptos" w:eastAsia="Aptos" w:hAnsi="Aptos" w:cs="Aptos"/>
        </w:rPr>
        <w:t xml:space="preserve">ross-entropy as </w:t>
      </w:r>
      <w:r w:rsidR="07C7CD76" w:rsidRPr="71640E73">
        <w:rPr>
          <w:rFonts w:ascii="Aptos" w:eastAsia="Aptos" w:hAnsi="Aptos" w:cs="Aptos"/>
        </w:rPr>
        <w:t xml:space="preserve">loss is </w:t>
      </w:r>
      <w:r w:rsidR="07C7CD76" w:rsidRPr="051CFC61">
        <w:rPr>
          <w:rFonts w:ascii="Aptos" w:eastAsia="Aptos" w:hAnsi="Aptos" w:cs="Aptos"/>
        </w:rPr>
        <w:t>selected</w:t>
      </w:r>
      <w:r w:rsidR="07C7CD76" w:rsidRPr="081B73D1">
        <w:rPr>
          <w:rFonts w:ascii="Aptos" w:eastAsia="Aptos" w:hAnsi="Aptos" w:cs="Aptos"/>
        </w:rPr>
        <w:t>.</w:t>
      </w:r>
      <w:r w:rsidR="07C7CD76" w:rsidRPr="051CFC61">
        <w:rPr>
          <w:rFonts w:ascii="Aptos" w:eastAsia="Aptos" w:hAnsi="Aptos" w:cs="Aptos"/>
        </w:rPr>
        <w:t xml:space="preserve"> </w:t>
      </w:r>
      <w:r w:rsidR="07C7CD76" w:rsidRPr="3013EAA7">
        <w:rPr>
          <w:rFonts w:ascii="Aptos" w:eastAsia="Aptos" w:hAnsi="Aptos" w:cs="Aptos"/>
        </w:rPr>
        <w:t xml:space="preserve">Parameter updates are carried out </w:t>
      </w:r>
      <w:r w:rsidR="243FF9B0" w:rsidRPr="6C7D8621">
        <w:rPr>
          <w:rFonts w:ascii="Aptos" w:eastAsia="Aptos" w:hAnsi="Aptos" w:cs="Aptos"/>
        </w:rPr>
        <w:t xml:space="preserve">by </w:t>
      </w:r>
      <w:r w:rsidR="07C7CD76" w:rsidRPr="6C7D8621">
        <w:rPr>
          <w:rFonts w:ascii="Aptos" w:eastAsia="Aptos" w:hAnsi="Aptos" w:cs="Aptos"/>
        </w:rPr>
        <w:t>using</w:t>
      </w:r>
      <w:r w:rsidR="07C7CD76" w:rsidRPr="3013EAA7">
        <w:rPr>
          <w:rFonts w:ascii="Aptos" w:eastAsia="Aptos" w:hAnsi="Aptos" w:cs="Aptos"/>
        </w:rPr>
        <w:t xml:space="preserve"> the Adam optimizer. </w:t>
      </w:r>
      <w:r w:rsidR="10560B67" w:rsidRPr="7B82F3B3">
        <w:rPr>
          <w:rFonts w:ascii="Aptos" w:eastAsia="Aptos" w:hAnsi="Aptos" w:cs="Aptos"/>
        </w:rPr>
        <w:t>Sixty-four (64</w:t>
      </w:r>
      <w:r w:rsidR="10560B67" w:rsidRPr="131139F9">
        <w:rPr>
          <w:rFonts w:ascii="Aptos" w:eastAsia="Aptos" w:hAnsi="Aptos" w:cs="Aptos"/>
        </w:rPr>
        <w:t>)</w:t>
      </w:r>
      <w:r w:rsidR="10560B67" w:rsidRPr="7E5ADC98">
        <w:rPr>
          <w:rFonts w:ascii="Aptos" w:eastAsia="Aptos" w:hAnsi="Aptos" w:cs="Aptos"/>
        </w:rPr>
        <w:t xml:space="preserve"> m</w:t>
      </w:r>
      <w:r w:rsidR="07C7CD76" w:rsidRPr="7E5ADC98">
        <w:rPr>
          <w:rFonts w:ascii="Aptos" w:eastAsia="Aptos" w:hAnsi="Aptos" w:cs="Aptos"/>
        </w:rPr>
        <w:t>ini</w:t>
      </w:r>
      <w:r w:rsidR="07C7CD76" w:rsidRPr="3013EAA7">
        <w:rPr>
          <w:rFonts w:ascii="Aptos" w:eastAsia="Aptos" w:hAnsi="Aptos" w:cs="Aptos"/>
        </w:rPr>
        <w:t xml:space="preserve">-batches </w:t>
      </w:r>
      <w:r w:rsidR="041D7780" w:rsidRPr="1E8B6B6B">
        <w:rPr>
          <w:rFonts w:ascii="Aptos" w:eastAsia="Aptos" w:hAnsi="Aptos" w:cs="Aptos"/>
        </w:rPr>
        <w:t>over 30 epochs</w:t>
      </w:r>
      <w:r w:rsidR="07C7CD76" w:rsidRPr="1E8B6B6B">
        <w:rPr>
          <w:rFonts w:ascii="Aptos" w:eastAsia="Aptos" w:hAnsi="Aptos" w:cs="Aptos"/>
        </w:rPr>
        <w:t xml:space="preserve"> </w:t>
      </w:r>
      <w:r w:rsidR="07C7CD76" w:rsidRPr="3013EAA7">
        <w:rPr>
          <w:rFonts w:ascii="Aptos" w:eastAsia="Aptos" w:hAnsi="Aptos" w:cs="Aptos"/>
        </w:rPr>
        <w:t xml:space="preserve">are sampled randomly </w:t>
      </w:r>
      <w:r w:rsidR="5BFB9778" w:rsidRPr="66A672FC">
        <w:rPr>
          <w:rFonts w:ascii="Aptos" w:eastAsia="Aptos" w:hAnsi="Aptos" w:cs="Aptos"/>
        </w:rPr>
        <w:t>with</w:t>
      </w:r>
      <w:r w:rsidR="5BFB9778" w:rsidRPr="45C9E019">
        <w:rPr>
          <w:rFonts w:ascii="Aptos" w:eastAsia="Aptos" w:hAnsi="Aptos" w:cs="Aptos"/>
        </w:rPr>
        <w:t xml:space="preserve"> the average batch loss</w:t>
      </w:r>
      <w:r w:rsidR="5BFB9778" w:rsidRPr="5761F17E">
        <w:rPr>
          <w:rFonts w:ascii="Aptos" w:eastAsia="Aptos" w:hAnsi="Aptos" w:cs="Aptos"/>
        </w:rPr>
        <w:t xml:space="preserve"> </w:t>
      </w:r>
      <w:r w:rsidR="5BFB9778" w:rsidRPr="65FFADC0">
        <w:rPr>
          <w:rFonts w:ascii="Aptos" w:eastAsia="Aptos" w:hAnsi="Aptos" w:cs="Aptos"/>
        </w:rPr>
        <w:t xml:space="preserve">for each </w:t>
      </w:r>
      <w:r w:rsidR="5BFB9778" w:rsidRPr="1A3A4A4F">
        <w:rPr>
          <w:rFonts w:ascii="Aptos" w:eastAsia="Aptos" w:hAnsi="Aptos" w:cs="Aptos"/>
        </w:rPr>
        <w:t xml:space="preserve">epoch </w:t>
      </w:r>
      <w:r w:rsidR="5BFB9778" w:rsidRPr="4A934B7C">
        <w:rPr>
          <w:rFonts w:ascii="Aptos" w:eastAsia="Aptos" w:hAnsi="Aptos" w:cs="Aptos"/>
        </w:rPr>
        <w:t>logged to</w:t>
      </w:r>
      <w:r w:rsidR="5BFB9778" w:rsidRPr="77E6F94F">
        <w:rPr>
          <w:rFonts w:ascii="Aptos" w:eastAsia="Aptos" w:hAnsi="Aptos" w:cs="Aptos"/>
        </w:rPr>
        <w:t xml:space="preserve"> </w:t>
      </w:r>
      <w:r w:rsidR="5BFB9778" w:rsidRPr="10EB1778">
        <w:rPr>
          <w:rFonts w:ascii="Aptos" w:eastAsia="Aptos" w:hAnsi="Aptos" w:cs="Aptos"/>
        </w:rPr>
        <w:t>monitor convergence</w:t>
      </w:r>
      <w:r w:rsidR="3E49439E" w:rsidRPr="66C76711">
        <w:rPr>
          <w:rFonts w:ascii="Aptos" w:eastAsia="Aptos" w:hAnsi="Aptos" w:cs="Aptos"/>
        </w:rPr>
        <w:t xml:space="preserve">. </w:t>
      </w:r>
      <w:r w:rsidR="3E49439E" w:rsidRPr="0872B47E">
        <w:rPr>
          <w:rFonts w:ascii="Aptos" w:eastAsia="Aptos" w:hAnsi="Aptos" w:cs="Aptos"/>
        </w:rPr>
        <w:t>The decoder’s</w:t>
      </w:r>
      <w:r w:rsidR="3E49439E" w:rsidRPr="5A8F5C6E">
        <w:rPr>
          <w:rFonts w:ascii="Aptos" w:eastAsia="Aptos" w:hAnsi="Aptos" w:cs="Aptos"/>
        </w:rPr>
        <w:t xml:space="preserve"> learned weights</w:t>
      </w:r>
      <w:r w:rsidR="3E49439E" w:rsidRPr="0872B47E">
        <w:rPr>
          <w:rFonts w:ascii="Aptos" w:eastAsia="Aptos" w:hAnsi="Aptos" w:cs="Aptos"/>
        </w:rPr>
        <w:t xml:space="preserve"> and </w:t>
      </w:r>
      <w:r w:rsidR="3E49439E" w:rsidRPr="6C9A3CAF">
        <w:rPr>
          <w:rFonts w:ascii="Aptos" w:eastAsia="Aptos" w:hAnsi="Aptos" w:cs="Aptos"/>
        </w:rPr>
        <w:t xml:space="preserve">fitted tokenizer </w:t>
      </w:r>
      <w:r w:rsidR="3E49439E" w:rsidRPr="77E96BFE">
        <w:rPr>
          <w:rFonts w:ascii="Aptos" w:eastAsia="Aptos" w:hAnsi="Aptos" w:cs="Aptos"/>
        </w:rPr>
        <w:t xml:space="preserve">are saved </w:t>
      </w:r>
      <w:r w:rsidR="3E49439E" w:rsidRPr="239A5F15">
        <w:rPr>
          <w:rFonts w:ascii="Aptos" w:eastAsia="Aptos" w:hAnsi="Aptos" w:cs="Aptos"/>
        </w:rPr>
        <w:t>afterward.</w:t>
      </w:r>
    </w:p>
    <w:p w14:paraId="63E906CA" w14:textId="1F587028" w:rsidR="657698C6" w:rsidRDefault="3E49439E" w:rsidP="42BB5F69">
      <w:pPr>
        <w:spacing w:before="240" w:after="240"/>
        <w:rPr>
          <w:rFonts w:ascii="Aptos" w:eastAsia="Aptos" w:hAnsi="Aptos" w:cs="Aptos"/>
        </w:rPr>
      </w:pPr>
      <w:r w:rsidRPr="239A5F15">
        <w:rPr>
          <w:rFonts w:ascii="Aptos" w:eastAsia="Aptos" w:hAnsi="Aptos" w:cs="Aptos"/>
        </w:rPr>
        <w:t>For</w:t>
      </w:r>
      <w:r w:rsidR="5D35CE31" w:rsidRPr="239A5F15">
        <w:rPr>
          <w:rFonts w:ascii="Aptos" w:eastAsia="Aptos" w:hAnsi="Aptos" w:cs="Aptos"/>
        </w:rPr>
        <w:t xml:space="preserve"> inference, </w:t>
      </w:r>
      <w:r w:rsidR="661339BC" w:rsidRPr="239A5F15">
        <w:rPr>
          <w:rFonts w:ascii="Aptos" w:eastAsia="Aptos" w:hAnsi="Aptos" w:cs="Aptos"/>
        </w:rPr>
        <w:t>caption generation runs in a step-by-step loop.</w:t>
      </w:r>
      <w:r w:rsidR="661339BC" w:rsidRPr="44867801">
        <w:rPr>
          <w:rFonts w:ascii="Aptos" w:eastAsia="Aptos" w:hAnsi="Aptos" w:cs="Aptos"/>
        </w:rPr>
        <w:t xml:space="preserve"> </w:t>
      </w:r>
      <w:r w:rsidR="661339BC" w:rsidRPr="11B5E0D2">
        <w:rPr>
          <w:rFonts w:ascii="Aptos" w:eastAsia="Aptos" w:hAnsi="Aptos" w:cs="Aptos"/>
        </w:rPr>
        <w:t xml:space="preserve">A feature vector is extracted </w:t>
      </w:r>
      <w:r w:rsidR="661339BC" w:rsidRPr="696F4719">
        <w:rPr>
          <w:rFonts w:ascii="Aptos" w:eastAsia="Aptos" w:hAnsi="Aptos" w:cs="Aptos"/>
        </w:rPr>
        <w:t xml:space="preserve">from each </w:t>
      </w:r>
      <w:r w:rsidR="661339BC" w:rsidRPr="36D51B59">
        <w:rPr>
          <w:rFonts w:ascii="Aptos" w:eastAsia="Aptos" w:hAnsi="Aptos" w:cs="Aptos"/>
        </w:rPr>
        <w:t>image,</w:t>
      </w:r>
      <w:r w:rsidR="661339BC" w:rsidRPr="263B1B6A">
        <w:rPr>
          <w:rFonts w:ascii="Aptos" w:eastAsia="Aptos" w:hAnsi="Aptos" w:cs="Aptos"/>
        </w:rPr>
        <w:t xml:space="preserve"> where </w:t>
      </w:r>
      <w:r w:rsidR="661339BC" w:rsidRPr="6036FE96">
        <w:rPr>
          <w:rFonts w:ascii="Aptos" w:eastAsia="Aptos" w:hAnsi="Aptos" w:cs="Aptos"/>
        </w:rPr>
        <w:t xml:space="preserve">the caption begins </w:t>
      </w:r>
      <w:r w:rsidR="661339BC" w:rsidRPr="12AD1F53">
        <w:rPr>
          <w:rFonts w:ascii="Aptos" w:eastAsia="Aptos" w:hAnsi="Aptos" w:cs="Aptos"/>
        </w:rPr>
        <w:t xml:space="preserve">with the </w:t>
      </w:r>
      <w:r w:rsidR="661339BC" w:rsidRPr="7008CE83">
        <w:rPr>
          <w:rFonts w:ascii="Aptos" w:eastAsia="Aptos" w:hAnsi="Aptos" w:cs="Aptos"/>
          <w:highlight w:val="lightGray"/>
        </w:rPr>
        <w:t>&lt;start&gt;</w:t>
      </w:r>
      <w:r w:rsidR="661339BC" w:rsidRPr="7008CE83">
        <w:rPr>
          <w:rFonts w:ascii="Aptos" w:eastAsia="Aptos" w:hAnsi="Aptos" w:cs="Aptos"/>
        </w:rPr>
        <w:t xml:space="preserve"> </w:t>
      </w:r>
      <w:r w:rsidR="661339BC" w:rsidRPr="1E11A07D">
        <w:rPr>
          <w:rFonts w:ascii="Aptos" w:eastAsia="Aptos" w:hAnsi="Aptos" w:cs="Aptos"/>
        </w:rPr>
        <w:t>token.</w:t>
      </w:r>
      <w:r w:rsidR="661339BC" w:rsidRPr="7593AD0E">
        <w:rPr>
          <w:rFonts w:ascii="Aptos" w:eastAsia="Aptos" w:hAnsi="Aptos" w:cs="Aptos"/>
        </w:rPr>
        <w:t xml:space="preserve"> </w:t>
      </w:r>
      <w:r w:rsidR="72A305EB" w:rsidRPr="049E8AF3">
        <w:rPr>
          <w:rFonts w:ascii="Aptos" w:eastAsia="Aptos" w:hAnsi="Aptos" w:cs="Aptos"/>
        </w:rPr>
        <w:t xml:space="preserve">The decoder </w:t>
      </w:r>
      <w:r w:rsidR="72A305EB" w:rsidRPr="75E6D491">
        <w:rPr>
          <w:rFonts w:ascii="Aptos" w:eastAsia="Aptos" w:hAnsi="Aptos" w:cs="Aptos"/>
        </w:rPr>
        <w:t>tokenizes</w:t>
      </w:r>
      <w:r w:rsidR="72A305EB" w:rsidRPr="049E8AF3">
        <w:rPr>
          <w:rFonts w:ascii="Aptos" w:eastAsia="Aptos" w:hAnsi="Aptos" w:cs="Aptos"/>
        </w:rPr>
        <w:t xml:space="preserve"> and pads the </w:t>
      </w:r>
      <w:r w:rsidR="72A305EB" w:rsidRPr="3C6887E4">
        <w:rPr>
          <w:rFonts w:ascii="Aptos" w:eastAsia="Aptos" w:hAnsi="Aptos" w:cs="Aptos"/>
        </w:rPr>
        <w:t>current sequence</w:t>
      </w:r>
      <w:r w:rsidR="72A305EB" w:rsidRPr="049E8AF3">
        <w:rPr>
          <w:rFonts w:ascii="Aptos" w:eastAsia="Aptos" w:hAnsi="Aptos" w:cs="Aptos"/>
        </w:rPr>
        <w:t xml:space="preserve">, outputs logits for the next token, and selects the highest‐probability word. </w:t>
      </w:r>
      <w:r w:rsidR="72A305EB" w:rsidRPr="587573BA">
        <w:rPr>
          <w:rFonts w:ascii="Aptos" w:eastAsia="Aptos" w:hAnsi="Aptos" w:cs="Aptos"/>
        </w:rPr>
        <w:t>Th</w:t>
      </w:r>
      <w:r w:rsidR="47F3363A" w:rsidRPr="587573BA">
        <w:rPr>
          <w:rFonts w:ascii="Aptos" w:eastAsia="Aptos" w:hAnsi="Aptos" w:cs="Aptos"/>
        </w:rPr>
        <w:t xml:space="preserve">e process </w:t>
      </w:r>
      <w:r w:rsidR="72A305EB" w:rsidRPr="587573BA">
        <w:rPr>
          <w:rFonts w:ascii="Aptos" w:eastAsia="Aptos" w:hAnsi="Aptos" w:cs="Aptos"/>
        </w:rPr>
        <w:t>continues</w:t>
      </w:r>
      <w:r w:rsidR="72A305EB" w:rsidRPr="049E8AF3">
        <w:rPr>
          <w:rFonts w:ascii="Aptos" w:eastAsia="Aptos" w:hAnsi="Aptos" w:cs="Aptos"/>
        </w:rPr>
        <w:t xml:space="preserve"> until either the </w:t>
      </w:r>
      <w:r w:rsidR="72A305EB" w:rsidRPr="32410E60">
        <w:rPr>
          <w:rFonts w:ascii="Aptos" w:eastAsia="Aptos" w:hAnsi="Aptos" w:cs="Aptos"/>
          <w:highlight w:val="lightGray"/>
        </w:rPr>
        <w:t>&lt;end&gt;</w:t>
      </w:r>
      <w:r w:rsidR="72A305EB" w:rsidRPr="049E8AF3">
        <w:rPr>
          <w:rFonts w:ascii="Aptos" w:eastAsia="Aptos" w:hAnsi="Aptos" w:cs="Aptos"/>
        </w:rPr>
        <w:t xml:space="preserve"> token is </w:t>
      </w:r>
      <w:bookmarkStart w:id="0" w:name="_Int_j8sxnlc7"/>
      <w:r w:rsidR="72A305EB" w:rsidRPr="049E8AF3">
        <w:rPr>
          <w:rFonts w:ascii="Aptos" w:eastAsia="Aptos" w:hAnsi="Aptos" w:cs="Aptos"/>
        </w:rPr>
        <w:t>generated</w:t>
      </w:r>
      <w:bookmarkEnd w:id="0"/>
      <w:r w:rsidR="72A305EB" w:rsidRPr="049E8AF3">
        <w:rPr>
          <w:rFonts w:ascii="Aptos" w:eastAsia="Aptos" w:hAnsi="Aptos" w:cs="Aptos"/>
        </w:rPr>
        <w:t xml:space="preserve"> or the maximum sequence length is reached. </w:t>
      </w:r>
      <w:r w:rsidR="72A305EB" w:rsidRPr="0ACEF137">
        <w:rPr>
          <w:rFonts w:ascii="Aptos" w:eastAsia="Aptos" w:hAnsi="Aptos" w:cs="Aptos"/>
        </w:rPr>
        <w:t xml:space="preserve">The final caption is returned without the </w:t>
      </w:r>
      <w:r w:rsidR="413E045F" w:rsidRPr="212236B9">
        <w:rPr>
          <w:rFonts w:ascii="Aptos" w:eastAsia="Aptos" w:hAnsi="Aptos" w:cs="Aptos"/>
        </w:rPr>
        <w:t>special tokens</w:t>
      </w:r>
      <w:r w:rsidR="72A305EB" w:rsidRPr="212236B9">
        <w:rPr>
          <w:rFonts w:ascii="Aptos" w:eastAsia="Aptos" w:hAnsi="Aptos" w:cs="Aptos"/>
        </w:rPr>
        <w:t>.</w:t>
      </w:r>
    </w:p>
    <w:p w14:paraId="2B7591CB" w14:textId="2F343383" w:rsidR="657698C6" w:rsidRDefault="657698C6" w:rsidP="4A6DD31D">
      <w:pPr>
        <w:pStyle w:val="Heading1"/>
        <w:spacing w:before="240" w:after="240"/>
        <w:rPr>
          <w:rFonts w:hint="eastAsia"/>
          <w:b/>
          <w:color w:val="auto"/>
        </w:rPr>
      </w:pPr>
      <w:r w:rsidRPr="4A6DD31D">
        <w:rPr>
          <w:b/>
          <w:color w:val="auto"/>
        </w:rPr>
        <w:lastRenderedPageBreak/>
        <w:t xml:space="preserve">Results </w:t>
      </w:r>
    </w:p>
    <w:p w14:paraId="363D78AC" w14:textId="5E163879" w:rsidR="657698C6" w:rsidRDefault="657698C6" w:rsidP="7D4F57CC">
      <w:pPr>
        <w:pStyle w:val="Heading2"/>
        <w:rPr>
          <w:rFonts w:hint="eastAsia"/>
          <w:b/>
          <w:bCs/>
          <w:color w:val="auto"/>
        </w:rPr>
      </w:pPr>
      <w:r w:rsidRPr="7D4F57CC">
        <w:rPr>
          <w:b/>
          <w:bCs/>
          <w:color w:val="auto"/>
        </w:rPr>
        <w:t>Image Generation</w:t>
      </w:r>
    </w:p>
    <w:p w14:paraId="5D8507F4" w14:textId="06AABCF5" w:rsidR="00D60D4C" w:rsidRDefault="00C52E3B" w:rsidP="00C52E3B">
      <w:pPr>
        <w:jc w:val="center"/>
        <w:rPr>
          <w:rFonts w:hint="eastAsia"/>
        </w:rPr>
      </w:pPr>
      <w:r>
        <w:rPr>
          <w:noProof/>
        </w:rPr>
        <w:drawing>
          <wp:inline distT="0" distB="0" distL="0" distR="0" wp14:anchorId="3FE3925E" wp14:editId="333AEEA5">
            <wp:extent cx="4325112" cy="914400"/>
            <wp:effectExtent l="0" t="0" r="0" b="0"/>
            <wp:docPr id="650492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5112" cy="914400"/>
                    </a:xfrm>
                    <a:prstGeom prst="rect">
                      <a:avLst/>
                    </a:prstGeom>
                    <a:noFill/>
                    <a:ln>
                      <a:noFill/>
                    </a:ln>
                  </pic:spPr>
                </pic:pic>
              </a:graphicData>
            </a:graphic>
          </wp:inline>
        </w:drawing>
      </w:r>
      <w:r>
        <w:rPr>
          <w:noProof/>
        </w:rPr>
        <w:drawing>
          <wp:inline distT="0" distB="0" distL="0" distR="0" wp14:anchorId="49BDAC00" wp14:editId="552CD02B">
            <wp:extent cx="4297680" cy="914400"/>
            <wp:effectExtent l="0" t="0" r="7620" b="0"/>
            <wp:docPr id="2090675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7680" cy="914400"/>
                    </a:xfrm>
                    <a:prstGeom prst="rect">
                      <a:avLst/>
                    </a:prstGeom>
                    <a:noFill/>
                    <a:ln>
                      <a:noFill/>
                    </a:ln>
                  </pic:spPr>
                </pic:pic>
              </a:graphicData>
            </a:graphic>
          </wp:inline>
        </w:drawing>
      </w:r>
      <w:r>
        <w:rPr>
          <w:noProof/>
        </w:rPr>
        <w:drawing>
          <wp:inline distT="0" distB="0" distL="0" distR="0" wp14:anchorId="6F5548B0" wp14:editId="73B3D62F">
            <wp:extent cx="4343400" cy="914400"/>
            <wp:effectExtent l="0" t="0" r="0" b="0"/>
            <wp:docPr id="476938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drawing>
          <wp:inline distT="0" distB="0" distL="0" distR="0" wp14:anchorId="748078C7" wp14:editId="40CF81D0">
            <wp:extent cx="4389120" cy="914400"/>
            <wp:effectExtent l="0" t="0" r="0" b="0"/>
            <wp:docPr id="591530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9120" cy="914400"/>
                    </a:xfrm>
                    <a:prstGeom prst="rect">
                      <a:avLst/>
                    </a:prstGeom>
                    <a:noFill/>
                    <a:ln>
                      <a:noFill/>
                    </a:ln>
                  </pic:spPr>
                </pic:pic>
              </a:graphicData>
            </a:graphic>
          </wp:inline>
        </w:drawing>
      </w:r>
      <w:r>
        <w:rPr>
          <w:noProof/>
        </w:rPr>
        <w:drawing>
          <wp:inline distT="0" distB="0" distL="0" distR="0" wp14:anchorId="69479FBA" wp14:editId="204CE3E5">
            <wp:extent cx="4343400" cy="914400"/>
            <wp:effectExtent l="0" t="0" r="0" b="0"/>
            <wp:docPr id="581608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drawing>
          <wp:inline distT="0" distB="0" distL="0" distR="0" wp14:anchorId="5C7AE010" wp14:editId="17AE99BF">
            <wp:extent cx="4361688" cy="914400"/>
            <wp:effectExtent l="0" t="0" r="1270" b="0"/>
            <wp:docPr id="476950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61688" cy="914400"/>
                    </a:xfrm>
                    <a:prstGeom prst="rect">
                      <a:avLst/>
                    </a:prstGeom>
                    <a:noFill/>
                    <a:ln>
                      <a:noFill/>
                    </a:ln>
                  </pic:spPr>
                </pic:pic>
              </a:graphicData>
            </a:graphic>
          </wp:inline>
        </w:drawing>
      </w:r>
      <w:r>
        <w:rPr>
          <w:noProof/>
        </w:rPr>
        <w:drawing>
          <wp:inline distT="0" distB="0" distL="0" distR="0" wp14:anchorId="707A92B0" wp14:editId="29AAC75A">
            <wp:extent cx="4343400" cy="914400"/>
            <wp:effectExtent l="0" t="0" r="0" b="0"/>
            <wp:docPr id="2021350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lastRenderedPageBreak/>
        <w:drawing>
          <wp:inline distT="0" distB="0" distL="0" distR="0" wp14:anchorId="573DF93F" wp14:editId="75CF382B">
            <wp:extent cx="4389120" cy="914400"/>
            <wp:effectExtent l="0" t="0" r="0" b="0"/>
            <wp:docPr id="720385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9120" cy="914400"/>
                    </a:xfrm>
                    <a:prstGeom prst="rect">
                      <a:avLst/>
                    </a:prstGeom>
                    <a:noFill/>
                    <a:ln>
                      <a:noFill/>
                    </a:ln>
                  </pic:spPr>
                </pic:pic>
              </a:graphicData>
            </a:graphic>
          </wp:inline>
        </w:drawing>
      </w:r>
      <w:r>
        <w:rPr>
          <w:noProof/>
        </w:rPr>
        <w:drawing>
          <wp:inline distT="0" distB="0" distL="0" distR="0" wp14:anchorId="7F792ABA" wp14:editId="0F9C2F4C">
            <wp:extent cx="4361688" cy="914400"/>
            <wp:effectExtent l="0" t="0" r="1270" b="0"/>
            <wp:docPr id="1044007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1688" cy="914400"/>
                    </a:xfrm>
                    <a:prstGeom prst="rect">
                      <a:avLst/>
                    </a:prstGeom>
                    <a:noFill/>
                    <a:ln>
                      <a:noFill/>
                    </a:ln>
                  </pic:spPr>
                </pic:pic>
              </a:graphicData>
            </a:graphic>
          </wp:inline>
        </w:drawing>
      </w:r>
      <w:r>
        <w:rPr>
          <w:noProof/>
        </w:rPr>
        <w:drawing>
          <wp:inline distT="0" distB="0" distL="0" distR="0" wp14:anchorId="130698EB" wp14:editId="4C8E7145">
            <wp:extent cx="4343400" cy="914400"/>
            <wp:effectExtent l="0" t="0" r="0" b="0"/>
            <wp:docPr id="1667918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drawing>
          <wp:inline distT="0" distB="0" distL="0" distR="0" wp14:anchorId="74D6F10C" wp14:editId="3256F1FE">
            <wp:extent cx="4334256" cy="914400"/>
            <wp:effectExtent l="0" t="0" r="9525" b="0"/>
            <wp:docPr id="8197608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4256" cy="914400"/>
                    </a:xfrm>
                    <a:prstGeom prst="rect">
                      <a:avLst/>
                    </a:prstGeom>
                    <a:noFill/>
                    <a:ln>
                      <a:noFill/>
                    </a:ln>
                  </pic:spPr>
                </pic:pic>
              </a:graphicData>
            </a:graphic>
          </wp:inline>
        </w:drawing>
      </w:r>
      <w:r>
        <w:rPr>
          <w:noProof/>
        </w:rPr>
        <w:drawing>
          <wp:inline distT="0" distB="0" distL="0" distR="0" wp14:anchorId="1EF81738" wp14:editId="621DF543">
            <wp:extent cx="4343400" cy="914400"/>
            <wp:effectExtent l="0" t="0" r="0" b="0"/>
            <wp:docPr id="71103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drawing>
          <wp:inline distT="0" distB="0" distL="0" distR="0" wp14:anchorId="786D2E66" wp14:editId="5BD6FFBE">
            <wp:extent cx="4343400" cy="914400"/>
            <wp:effectExtent l="0" t="0" r="0" b="0"/>
            <wp:docPr id="173321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r>
        <w:rPr>
          <w:noProof/>
        </w:rPr>
        <w:drawing>
          <wp:inline distT="0" distB="0" distL="0" distR="0" wp14:anchorId="31F44BBC" wp14:editId="18C1BF5D">
            <wp:extent cx="4361688" cy="914400"/>
            <wp:effectExtent l="0" t="0" r="1270" b="0"/>
            <wp:docPr id="1085988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1688" cy="914400"/>
                    </a:xfrm>
                    <a:prstGeom prst="rect">
                      <a:avLst/>
                    </a:prstGeom>
                    <a:noFill/>
                    <a:ln>
                      <a:noFill/>
                    </a:ln>
                  </pic:spPr>
                </pic:pic>
              </a:graphicData>
            </a:graphic>
          </wp:inline>
        </w:drawing>
      </w:r>
      <w:r>
        <w:rPr>
          <w:noProof/>
        </w:rPr>
        <w:drawing>
          <wp:inline distT="0" distB="0" distL="0" distR="0" wp14:anchorId="30D6E703" wp14:editId="56C32DD2">
            <wp:extent cx="4297680" cy="914400"/>
            <wp:effectExtent l="0" t="0" r="7620" b="0"/>
            <wp:docPr id="1566650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7680" cy="914400"/>
                    </a:xfrm>
                    <a:prstGeom prst="rect">
                      <a:avLst/>
                    </a:prstGeom>
                    <a:noFill/>
                    <a:ln>
                      <a:noFill/>
                    </a:ln>
                  </pic:spPr>
                </pic:pic>
              </a:graphicData>
            </a:graphic>
          </wp:inline>
        </w:drawing>
      </w:r>
      <w:r>
        <w:rPr>
          <w:noProof/>
        </w:rPr>
        <w:lastRenderedPageBreak/>
        <w:drawing>
          <wp:inline distT="0" distB="0" distL="0" distR="0" wp14:anchorId="5E345DCC" wp14:editId="4BB0C004">
            <wp:extent cx="4389120" cy="914400"/>
            <wp:effectExtent l="0" t="0" r="0" b="0"/>
            <wp:docPr id="13578362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89120" cy="914400"/>
                    </a:xfrm>
                    <a:prstGeom prst="rect">
                      <a:avLst/>
                    </a:prstGeom>
                    <a:noFill/>
                    <a:ln>
                      <a:noFill/>
                    </a:ln>
                  </pic:spPr>
                </pic:pic>
              </a:graphicData>
            </a:graphic>
          </wp:inline>
        </w:drawing>
      </w:r>
      <w:r>
        <w:rPr>
          <w:noProof/>
        </w:rPr>
        <w:drawing>
          <wp:inline distT="0" distB="0" distL="0" distR="0" wp14:anchorId="4A768604" wp14:editId="610303AC">
            <wp:extent cx="4389120" cy="914400"/>
            <wp:effectExtent l="0" t="0" r="0" b="0"/>
            <wp:docPr id="18537686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9120" cy="914400"/>
                    </a:xfrm>
                    <a:prstGeom prst="rect">
                      <a:avLst/>
                    </a:prstGeom>
                    <a:noFill/>
                    <a:ln>
                      <a:noFill/>
                    </a:ln>
                  </pic:spPr>
                </pic:pic>
              </a:graphicData>
            </a:graphic>
          </wp:inline>
        </w:drawing>
      </w:r>
      <w:r>
        <w:rPr>
          <w:noProof/>
        </w:rPr>
        <w:drawing>
          <wp:inline distT="0" distB="0" distL="0" distR="0" wp14:anchorId="023079E9" wp14:editId="31C4ABE3">
            <wp:extent cx="4251960" cy="914400"/>
            <wp:effectExtent l="0" t="0" r="0" b="0"/>
            <wp:docPr id="20159886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1960" cy="914400"/>
                    </a:xfrm>
                    <a:prstGeom prst="rect">
                      <a:avLst/>
                    </a:prstGeom>
                    <a:noFill/>
                    <a:ln>
                      <a:noFill/>
                    </a:ln>
                  </pic:spPr>
                </pic:pic>
              </a:graphicData>
            </a:graphic>
          </wp:inline>
        </w:drawing>
      </w:r>
      <w:r>
        <w:rPr>
          <w:noProof/>
        </w:rPr>
        <w:drawing>
          <wp:inline distT="0" distB="0" distL="0" distR="0" wp14:anchorId="51839F07" wp14:editId="1494F697">
            <wp:extent cx="4315968" cy="914400"/>
            <wp:effectExtent l="0" t="0" r="8890" b="0"/>
            <wp:docPr id="14405524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5968" cy="914400"/>
                    </a:xfrm>
                    <a:prstGeom prst="rect">
                      <a:avLst/>
                    </a:prstGeom>
                    <a:noFill/>
                    <a:ln>
                      <a:noFill/>
                    </a:ln>
                  </pic:spPr>
                </pic:pic>
              </a:graphicData>
            </a:graphic>
          </wp:inline>
        </w:drawing>
      </w:r>
      <w:r>
        <w:rPr>
          <w:noProof/>
        </w:rPr>
        <w:drawing>
          <wp:inline distT="0" distB="0" distL="0" distR="0" wp14:anchorId="2A88D4D0" wp14:editId="29B80B44">
            <wp:extent cx="4361688" cy="914400"/>
            <wp:effectExtent l="0" t="0" r="1270" b="0"/>
            <wp:docPr id="57466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1688" cy="914400"/>
                    </a:xfrm>
                    <a:prstGeom prst="rect">
                      <a:avLst/>
                    </a:prstGeom>
                    <a:noFill/>
                    <a:ln>
                      <a:noFill/>
                    </a:ln>
                  </pic:spPr>
                </pic:pic>
              </a:graphicData>
            </a:graphic>
          </wp:inline>
        </w:drawing>
      </w:r>
    </w:p>
    <w:p w14:paraId="69EFC9CA" w14:textId="39B6C03F" w:rsidR="00A11F65" w:rsidRPr="00D60D4C" w:rsidRDefault="00A11F65" w:rsidP="00C52E3B">
      <w:pPr>
        <w:rPr>
          <w:rFonts w:hint="eastAsia"/>
        </w:rPr>
      </w:pPr>
    </w:p>
    <w:p w14:paraId="314DDA04" w14:textId="65410D39" w:rsidR="657698C6" w:rsidRDefault="657698C6" w:rsidP="7D4F57CC">
      <w:pPr>
        <w:pStyle w:val="Heading2"/>
        <w:rPr>
          <w:rFonts w:hint="eastAsia"/>
          <w:b/>
          <w:bCs/>
          <w:color w:val="auto"/>
        </w:rPr>
      </w:pPr>
      <w:r w:rsidRPr="7D4F57CC">
        <w:rPr>
          <w:b/>
          <w:bCs/>
          <w:color w:val="auto"/>
        </w:rPr>
        <w:t>Image Captioning</w:t>
      </w:r>
    </w:p>
    <w:p w14:paraId="4870B60D" w14:textId="79E6F352" w:rsidR="18096DEF" w:rsidRDefault="24D7158F" w:rsidP="7D4F57CC">
      <w:pPr>
        <w:rPr>
          <w:rFonts w:hint="eastAsia"/>
        </w:rPr>
      </w:pPr>
      <w:r w:rsidRPr="519DD6D0">
        <w:rPr>
          <w:b/>
          <w:bCs/>
        </w:rPr>
        <w:t>Image</w:t>
      </w:r>
      <w:r w:rsidR="74D2BE1C" w:rsidRPr="519DD6D0">
        <w:rPr>
          <w:b/>
          <w:bCs/>
        </w:rPr>
        <w:t xml:space="preserve"> 1 </w:t>
      </w:r>
    </w:p>
    <w:p w14:paraId="2D4F7960" w14:textId="2AC38A06" w:rsidR="18096DEF" w:rsidRDefault="24D7158F" w:rsidP="7D4F57CC">
      <w:pPr>
        <w:pStyle w:val="ListParagraph"/>
        <w:numPr>
          <w:ilvl w:val="0"/>
          <w:numId w:val="10"/>
        </w:numPr>
        <w:rPr>
          <w:rFonts w:hint="eastAsia"/>
        </w:rPr>
      </w:pPr>
      <w:r w:rsidRPr="519DD6D0">
        <w:rPr>
          <w:b/>
          <w:bCs/>
        </w:rPr>
        <w:t>Generated Caption:</w:t>
      </w:r>
      <w:r w:rsidR="5D30F880">
        <w:t xml:space="preserve"> a close dog dog dog dog dog dog dog dog dog dog dog dog dog dog dog dog dog dog dog dog dog dog dog dog dog dog dog dog dog dog dog dog</w:t>
      </w:r>
    </w:p>
    <w:p w14:paraId="1C8EB0CB" w14:textId="78BA5A7A" w:rsidR="18096DEF" w:rsidRDefault="18096DEF" w:rsidP="7D4F57CC">
      <w:pPr>
        <w:pStyle w:val="ListParagraph"/>
        <w:numPr>
          <w:ilvl w:val="0"/>
          <w:numId w:val="10"/>
        </w:numPr>
        <w:rPr>
          <w:rFonts w:hint="eastAsia"/>
        </w:rPr>
      </w:pPr>
    </w:p>
    <w:p w14:paraId="61AC5D28" w14:textId="68DD5375" w:rsidR="18096DEF" w:rsidRDefault="24D7158F" w:rsidP="7D4F57CC">
      <w:pPr>
        <w:pStyle w:val="ListParagraph"/>
        <w:numPr>
          <w:ilvl w:val="0"/>
          <w:numId w:val="10"/>
        </w:numPr>
        <w:rPr>
          <w:rFonts w:hint="eastAsia"/>
          <w:b/>
          <w:bCs/>
        </w:rPr>
      </w:pPr>
      <w:r w:rsidRPr="519DD6D0">
        <w:rPr>
          <w:b/>
          <w:bCs/>
        </w:rPr>
        <w:t>Ground-Truth</w:t>
      </w:r>
    </w:p>
    <w:p w14:paraId="095D2FDD" w14:textId="18A309E2" w:rsidR="1B7EECB9" w:rsidRDefault="1B7EECB9" w:rsidP="519DD6D0">
      <w:pPr>
        <w:pStyle w:val="ListParagraph"/>
        <w:numPr>
          <w:ilvl w:val="0"/>
          <w:numId w:val="9"/>
        </w:numPr>
        <w:rPr>
          <w:rFonts w:hint="eastAsia"/>
        </w:rPr>
      </w:pPr>
      <w:r>
        <w:t>&lt;start&gt; a close-up portrait of a tan and white dog with perked ears looking at the camera &lt;end&gt;</w:t>
      </w:r>
    </w:p>
    <w:p w14:paraId="79D5BB13" w14:textId="52F5CF97" w:rsidR="1B7EECB9" w:rsidRDefault="1B7EECB9" w:rsidP="519DD6D0">
      <w:pPr>
        <w:pStyle w:val="ListParagraph"/>
        <w:numPr>
          <w:ilvl w:val="0"/>
          <w:numId w:val="9"/>
        </w:numPr>
        <w:spacing w:before="240" w:after="240"/>
        <w:rPr>
          <w:rFonts w:hint="eastAsia"/>
        </w:rPr>
      </w:pPr>
      <w:r w:rsidRPr="519DD6D0">
        <w:t>&lt;start&gt; a fox-like dog sitting on a stone patio gazing forward &lt;end&gt;</w:t>
      </w:r>
    </w:p>
    <w:p w14:paraId="3B2CB6FA" w14:textId="3C626E21" w:rsidR="1B7EECB9" w:rsidRDefault="1B7EECB9" w:rsidP="519DD6D0">
      <w:pPr>
        <w:pStyle w:val="ListParagraph"/>
        <w:numPr>
          <w:ilvl w:val="0"/>
          <w:numId w:val="9"/>
        </w:numPr>
        <w:spacing w:before="240" w:after="240"/>
        <w:rPr>
          <w:rFonts w:hint="eastAsia"/>
        </w:rPr>
      </w:pPr>
      <w:r w:rsidRPr="519DD6D0">
        <w:t>&lt;start&gt; a golden canine with erect ears and a black nose on paving stones &lt;end&gt;</w:t>
      </w:r>
    </w:p>
    <w:p w14:paraId="2D86E6B6" w14:textId="274478A1" w:rsidR="1B7EECB9" w:rsidRDefault="1B7EECB9" w:rsidP="519DD6D0">
      <w:pPr>
        <w:pStyle w:val="ListParagraph"/>
        <w:numPr>
          <w:ilvl w:val="0"/>
          <w:numId w:val="9"/>
        </w:numPr>
        <w:spacing w:before="240" w:after="240"/>
        <w:rPr>
          <w:rFonts w:hint="eastAsia"/>
        </w:rPr>
      </w:pPr>
      <w:r w:rsidRPr="519DD6D0">
        <w:t>&lt;start&gt; a shiba inu style dog with warm russet fur staring at the lens &lt;end&gt;</w:t>
      </w:r>
    </w:p>
    <w:p w14:paraId="4DDEB945" w14:textId="2E9007AA" w:rsidR="1B7EECB9" w:rsidRDefault="1B7EECB9" w:rsidP="519DD6D0">
      <w:pPr>
        <w:pStyle w:val="ListParagraph"/>
        <w:numPr>
          <w:ilvl w:val="0"/>
          <w:numId w:val="9"/>
        </w:numPr>
        <w:spacing w:before="240" w:after="240"/>
        <w:rPr>
          <w:rFonts w:hint="eastAsia"/>
        </w:rPr>
      </w:pPr>
      <w:r w:rsidRPr="519DD6D0">
        <w:t>&lt;start&gt; a medium-sized dog with white chest and alert expression on tiled ground &lt;end&gt;</w:t>
      </w:r>
    </w:p>
    <w:p w14:paraId="0933409A" w14:textId="0B9EA65C" w:rsidR="12FD27AF" w:rsidRDefault="0A258D2F" w:rsidP="7D4F57CC">
      <w:pPr>
        <w:rPr>
          <w:rFonts w:hint="eastAsia"/>
        </w:rPr>
      </w:pPr>
      <w:r w:rsidRPr="519DD6D0">
        <w:rPr>
          <w:b/>
          <w:bCs/>
        </w:rPr>
        <w:lastRenderedPageBreak/>
        <w:t xml:space="preserve">Image 2 </w:t>
      </w:r>
    </w:p>
    <w:p w14:paraId="70DF6B5D" w14:textId="3B0C3899" w:rsidR="0A258D2F" w:rsidRDefault="0A258D2F" w:rsidP="519DD6D0">
      <w:pPr>
        <w:pStyle w:val="ListParagraph"/>
        <w:numPr>
          <w:ilvl w:val="0"/>
          <w:numId w:val="10"/>
        </w:numPr>
        <w:rPr>
          <w:rFonts w:hint="eastAsia"/>
        </w:rPr>
      </w:pPr>
      <w:r w:rsidRPr="519DD6D0">
        <w:rPr>
          <w:b/>
          <w:bCs/>
        </w:rPr>
        <w:t>Generated Caption:</w:t>
      </w:r>
      <w:r w:rsidR="37E786B3">
        <w:t xml:space="preserve"> a male wings hummingbird hovering hummingbird hovering hummingbird hovering hummingbird hovering hummingbird hovering hummingbird hovering hummingbird hovering hummingbird hovering hummingbird hovering hummingbird hovering hummingbird hovering hummingbird hovering hummingbird hovering hummingbird hovering hummingbird hovering hummingbird</w:t>
      </w:r>
    </w:p>
    <w:p w14:paraId="69B1109B" w14:textId="453C74E1" w:rsidR="519DD6D0" w:rsidRDefault="519DD6D0" w:rsidP="519DD6D0">
      <w:pPr>
        <w:pStyle w:val="ListParagraph"/>
        <w:numPr>
          <w:ilvl w:val="0"/>
          <w:numId w:val="10"/>
        </w:numPr>
        <w:rPr>
          <w:rFonts w:hint="eastAsia"/>
        </w:rPr>
      </w:pPr>
    </w:p>
    <w:p w14:paraId="5A22E076" w14:textId="1D3613B2" w:rsidR="37E786B3" w:rsidRDefault="37E786B3" w:rsidP="519DD6D0">
      <w:pPr>
        <w:pStyle w:val="ListParagraph"/>
        <w:numPr>
          <w:ilvl w:val="0"/>
          <w:numId w:val="7"/>
        </w:numPr>
        <w:rPr>
          <w:rFonts w:hint="eastAsia"/>
        </w:rPr>
      </w:pPr>
      <w:r>
        <w:t>&lt;start&gt; a ruby-throated hummingbird hovering in front of a green background &lt;end&gt;</w:t>
      </w:r>
    </w:p>
    <w:p w14:paraId="6FEF49AE" w14:textId="3852E51A" w:rsidR="37E786B3" w:rsidRDefault="37E786B3" w:rsidP="519DD6D0">
      <w:pPr>
        <w:pStyle w:val="ListParagraph"/>
        <w:numPr>
          <w:ilvl w:val="0"/>
          <w:numId w:val="7"/>
        </w:numPr>
        <w:spacing w:before="240" w:after="240"/>
        <w:rPr>
          <w:rFonts w:hint="eastAsia"/>
        </w:rPr>
      </w:pPr>
      <w:r w:rsidRPr="519DD6D0">
        <w:t>&lt;start&gt; a small hummingbird with iridescent red throat and outstretched wings mid-flight &lt;end&gt;</w:t>
      </w:r>
    </w:p>
    <w:p w14:paraId="7AD2E932" w14:textId="15BD4EAD" w:rsidR="37E786B3" w:rsidRDefault="37E786B3" w:rsidP="519DD6D0">
      <w:pPr>
        <w:pStyle w:val="ListParagraph"/>
        <w:numPr>
          <w:ilvl w:val="0"/>
          <w:numId w:val="7"/>
        </w:numPr>
        <w:spacing w:before="240" w:after="240"/>
        <w:rPr>
          <w:rFonts w:hint="eastAsia"/>
        </w:rPr>
      </w:pPr>
      <w:r w:rsidRPr="519DD6D0">
        <w:t>&lt;start&gt; a tiny bird with long beak flapping its wings in midair &lt;end&gt;</w:t>
      </w:r>
    </w:p>
    <w:p w14:paraId="7C874307" w14:textId="6EF8FBDF" w:rsidR="37E786B3" w:rsidRDefault="37E786B3" w:rsidP="519DD6D0">
      <w:pPr>
        <w:pStyle w:val="ListParagraph"/>
        <w:numPr>
          <w:ilvl w:val="0"/>
          <w:numId w:val="7"/>
        </w:numPr>
        <w:spacing w:before="240" w:after="240"/>
        <w:rPr>
          <w:rFonts w:hint="eastAsia"/>
        </w:rPr>
      </w:pPr>
      <w:r w:rsidRPr="519DD6D0">
        <w:t>&lt;start&gt; a close-up of a hovering hummingbird showing blurred wings &lt;end&gt;</w:t>
      </w:r>
    </w:p>
    <w:p w14:paraId="52D73982" w14:textId="56BCC8D9" w:rsidR="37E786B3" w:rsidRDefault="37E786B3" w:rsidP="519DD6D0">
      <w:pPr>
        <w:pStyle w:val="ListParagraph"/>
        <w:numPr>
          <w:ilvl w:val="0"/>
          <w:numId w:val="7"/>
        </w:numPr>
        <w:spacing w:before="240" w:after="240"/>
        <w:rPr>
          <w:rFonts w:hint="eastAsia"/>
        </w:rPr>
      </w:pPr>
      <w:r w:rsidRPr="519DD6D0">
        <w:t>&lt;start&gt; a male hummingbird suspended in flight against a soft green backdrop &lt;end&gt;</w:t>
      </w:r>
    </w:p>
    <w:p w14:paraId="0B6B2E44" w14:textId="2C7DD102" w:rsidR="12FD27AF" w:rsidRDefault="0A258D2F" w:rsidP="7D4F57CC">
      <w:pPr>
        <w:rPr>
          <w:rFonts w:hint="eastAsia"/>
        </w:rPr>
      </w:pPr>
      <w:r w:rsidRPr="519DD6D0">
        <w:rPr>
          <w:b/>
          <w:bCs/>
        </w:rPr>
        <w:t>Image 3</w:t>
      </w:r>
    </w:p>
    <w:p w14:paraId="1805DD28" w14:textId="6FAB078C" w:rsidR="0A258D2F" w:rsidRDefault="0A258D2F" w:rsidP="519DD6D0">
      <w:pPr>
        <w:pStyle w:val="ListParagraph"/>
        <w:numPr>
          <w:ilvl w:val="0"/>
          <w:numId w:val="10"/>
        </w:numPr>
        <w:rPr>
          <w:rFonts w:hint="eastAsia"/>
        </w:rPr>
      </w:pPr>
      <w:r w:rsidRPr="519DD6D0">
        <w:rPr>
          <w:b/>
          <w:bCs/>
        </w:rPr>
        <w:t>Generated Caption:</w:t>
      </w:r>
      <w:r w:rsidR="7D18130E">
        <w:t xml:space="preserve"> a manicured orange orange orange orange orange orange orange orange orange orange orange orange orange orange orange orange orange orange orange orange orange orange orange orange orange orange orange orange orange orange orange orange</w:t>
      </w:r>
    </w:p>
    <w:p w14:paraId="0F84CE00" w14:textId="5BBB44DC" w:rsidR="519DD6D0" w:rsidRDefault="519DD6D0" w:rsidP="519DD6D0">
      <w:pPr>
        <w:pStyle w:val="ListParagraph"/>
        <w:numPr>
          <w:ilvl w:val="0"/>
          <w:numId w:val="10"/>
        </w:numPr>
        <w:rPr>
          <w:rFonts w:hint="eastAsia"/>
        </w:rPr>
      </w:pPr>
    </w:p>
    <w:p w14:paraId="63DD2A90" w14:textId="68DD5375" w:rsidR="12FD27AF" w:rsidRDefault="0A258D2F" w:rsidP="7D4F57CC">
      <w:pPr>
        <w:pStyle w:val="ListParagraph"/>
        <w:numPr>
          <w:ilvl w:val="0"/>
          <w:numId w:val="10"/>
        </w:numPr>
        <w:rPr>
          <w:rFonts w:hint="eastAsia"/>
          <w:b/>
          <w:bCs/>
        </w:rPr>
      </w:pPr>
      <w:r w:rsidRPr="519DD6D0">
        <w:rPr>
          <w:b/>
          <w:bCs/>
        </w:rPr>
        <w:t>Ground-Truth</w:t>
      </w:r>
    </w:p>
    <w:p w14:paraId="587CBC4C" w14:textId="6734F40F" w:rsidR="7FE98F63" w:rsidRDefault="7FE98F63" w:rsidP="519DD6D0">
      <w:pPr>
        <w:pStyle w:val="ListParagraph"/>
        <w:numPr>
          <w:ilvl w:val="0"/>
          <w:numId w:val="6"/>
        </w:numPr>
        <w:rPr>
          <w:rFonts w:hint="eastAsia"/>
        </w:rPr>
      </w:pPr>
      <w:r>
        <w:t>&lt;start&gt; an orange Range Rover Evoque parked on grass at a car show &lt;end&gt;</w:t>
      </w:r>
    </w:p>
    <w:p w14:paraId="3543F6D6" w14:textId="2BE1C59A" w:rsidR="7FE98F63" w:rsidRDefault="7FE98F63" w:rsidP="519DD6D0">
      <w:pPr>
        <w:pStyle w:val="ListParagraph"/>
        <w:numPr>
          <w:ilvl w:val="0"/>
          <w:numId w:val="6"/>
        </w:numPr>
        <w:spacing w:before="240" w:after="240"/>
        <w:rPr>
          <w:rFonts w:hint="eastAsia"/>
        </w:rPr>
      </w:pPr>
      <w:r w:rsidRPr="519DD6D0">
        <w:t>&lt;start&gt; a vivid orange SUV displayed beside a purple crossover under white tents &lt;end&gt;</w:t>
      </w:r>
    </w:p>
    <w:p w14:paraId="3FDA689A" w14:textId="4603EA6D" w:rsidR="7FE98F63" w:rsidRDefault="7FE98F63" w:rsidP="519DD6D0">
      <w:pPr>
        <w:pStyle w:val="ListParagraph"/>
        <w:numPr>
          <w:ilvl w:val="0"/>
          <w:numId w:val="6"/>
        </w:numPr>
        <w:spacing w:before="240" w:after="240"/>
        <w:rPr>
          <w:rFonts w:hint="eastAsia"/>
        </w:rPr>
      </w:pPr>
      <w:r w:rsidRPr="519DD6D0">
        <w:t>&lt;start&gt; two sporty SUVs, one orange and one purple, lined up on a manicured lawn &lt;end&gt;</w:t>
      </w:r>
    </w:p>
    <w:p w14:paraId="6080E2A2" w14:textId="4B674EAF" w:rsidR="7FE98F63" w:rsidRDefault="7FE98F63" w:rsidP="519DD6D0">
      <w:pPr>
        <w:pStyle w:val="ListParagraph"/>
        <w:numPr>
          <w:ilvl w:val="0"/>
          <w:numId w:val="6"/>
        </w:numPr>
        <w:spacing w:before="240" w:after="240"/>
        <w:rPr>
          <w:rFonts w:hint="eastAsia"/>
        </w:rPr>
      </w:pPr>
      <w:r w:rsidRPr="519DD6D0">
        <w:t>&lt;start&gt; a bright orange luxury crossover with polished wheels on the grass &lt;end&gt;</w:t>
      </w:r>
    </w:p>
    <w:p w14:paraId="501DB943" w14:textId="709EA59C" w:rsidR="7FE98F63" w:rsidRDefault="7FE98F63" w:rsidP="519DD6D0">
      <w:pPr>
        <w:pStyle w:val="ListParagraph"/>
        <w:numPr>
          <w:ilvl w:val="0"/>
          <w:numId w:val="6"/>
        </w:numPr>
        <w:spacing w:before="240" w:after="240"/>
        <w:rPr>
          <w:rFonts w:hint="eastAsia"/>
        </w:rPr>
      </w:pPr>
      <w:r w:rsidRPr="519DD6D0">
        <w:t>&lt;start&gt; an orange Range Rover model exhibited outdoors with onlookers &lt;end&gt;</w:t>
      </w:r>
    </w:p>
    <w:p w14:paraId="3FFB46F6" w14:textId="1F9F5507" w:rsidR="12FD27AF" w:rsidRDefault="0A258D2F" w:rsidP="7D4F57CC">
      <w:pPr>
        <w:rPr>
          <w:rFonts w:hint="eastAsia"/>
        </w:rPr>
      </w:pPr>
      <w:r w:rsidRPr="519DD6D0">
        <w:rPr>
          <w:b/>
          <w:bCs/>
        </w:rPr>
        <w:t>Image 4</w:t>
      </w:r>
    </w:p>
    <w:p w14:paraId="6947D9EE" w14:textId="3B926D07" w:rsidR="3BF9BEDB" w:rsidRDefault="3BF9BEDB" w:rsidP="519DD6D0">
      <w:pPr>
        <w:pStyle w:val="ListParagraph"/>
        <w:numPr>
          <w:ilvl w:val="0"/>
          <w:numId w:val="1"/>
        </w:numPr>
        <w:spacing w:before="240" w:after="240"/>
        <w:rPr>
          <w:rFonts w:hint="eastAsia"/>
        </w:rPr>
      </w:pPr>
      <w:r w:rsidRPr="519DD6D0">
        <w:rPr>
          <w:b/>
          <w:bCs/>
        </w:rPr>
        <w:t>Generated Caption:</w:t>
      </w:r>
      <w:r w:rsidRPr="519DD6D0">
        <w:t xml:space="preserve"> a city silver r silver silver silver silver silver silver silver silver silver silver silver silver silver silver silver silver silver silver silver silver silver silver silver silver silver silver silver silver silver silver</w:t>
      </w:r>
    </w:p>
    <w:p w14:paraId="1921E598" w14:textId="1ECAB6F5" w:rsidR="3BF9BEDB" w:rsidRDefault="3BF9BEDB" w:rsidP="519DD6D0">
      <w:pPr>
        <w:pStyle w:val="ListParagraph"/>
        <w:numPr>
          <w:ilvl w:val="0"/>
          <w:numId w:val="1"/>
        </w:numPr>
        <w:spacing w:before="240" w:after="240"/>
        <w:rPr>
          <w:rFonts w:hint="eastAsia"/>
          <w:b/>
          <w:bCs/>
        </w:rPr>
      </w:pPr>
      <w:r w:rsidRPr="519DD6D0">
        <w:rPr>
          <w:b/>
          <w:bCs/>
        </w:rPr>
        <w:lastRenderedPageBreak/>
        <w:t>Ground Truth Captions</w:t>
      </w:r>
    </w:p>
    <w:p w14:paraId="0D875DAE" w14:textId="621191DC" w:rsidR="3BF9BEDB" w:rsidRDefault="3BF9BEDB" w:rsidP="519DD6D0">
      <w:pPr>
        <w:pStyle w:val="ListParagraph"/>
        <w:numPr>
          <w:ilvl w:val="1"/>
          <w:numId w:val="1"/>
        </w:numPr>
        <w:spacing w:before="240" w:after="240"/>
        <w:rPr>
          <w:rFonts w:hint="eastAsia"/>
        </w:rPr>
      </w:pPr>
      <w:r w:rsidRPr="519DD6D0">
        <w:t>&lt;start&gt; a sleek silver Nissan GT-R parked on a city street in front of columns &lt;end&gt;</w:t>
      </w:r>
    </w:p>
    <w:p w14:paraId="70BFAE5B" w14:textId="519C0C98" w:rsidR="3BF9BEDB" w:rsidRDefault="3BF9BEDB" w:rsidP="519DD6D0">
      <w:pPr>
        <w:pStyle w:val="ListParagraph"/>
        <w:numPr>
          <w:ilvl w:val="1"/>
          <w:numId w:val="1"/>
        </w:numPr>
        <w:spacing w:before="240" w:after="240"/>
        <w:rPr>
          <w:rFonts w:hint="eastAsia"/>
        </w:rPr>
      </w:pPr>
      <w:r w:rsidRPr="519DD6D0">
        <w:t>&lt;start&gt; a metallic silver sports car with black wheels parked on asphalt &lt;end&gt;</w:t>
      </w:r>
    </w:p>
    <w:p w14:paraId="7D84195B" w14:textId="43A11294" w:rsidR="3BF9BEDB" w:rsidRDefault="3BF9BEDB" w:rsidP="519DD6D0">
      <w:pPr>
        <w:pStyle w:val="ListParagraph"/>
        <w:numPr>
          <w:ilvl w:val="1"/>
          <w:numId w:val="1"/>
        </w:numPr>
        <w:spacing w:before="240" w:after="240"/>
        <w:rPr>
          <w:rFonts w:hint="eastAsia"/>
        </w:rPr>
      </w:pPr>
      <w:r w:rsidRPr="519DD6D0">
        <w:t>&lt;start&gt; a high-performance coupe under leafy trees on a downtown road &lt;end&gt;</w:t>
      </w:r>
    </w:p>
    <w:p w14:paraId="30DBA229" w14:textId="71DE07CC" w:rsidR="3BF9BEDB" w:rsidRDefault="3BF9BEDB" w:rsidP="519DD6D0">
      <w:pPr>
        <w:pStyle w:val="ListParagraph"/>
        <w:numPr>
          <w:ilvl w:val="1"/>
          <w:numId w:val="1"/>
        </w:numPr>
        <w:spacing w:before="240" w:after="240"/>
        <w:rPr>
          <w:rFonts w:hint="eastAsia"/>
        </w:rPr>
      </w:pPr>
      <w:r w:rsidRPr="519DD6D0">
        <w:t>&lt;start&gt; a low-slung silver GT-R near white arched architecture &lt;end&gt;</w:t>
      </w:r>
    </w:p>
    <w:p w14:paraId="798369EF" w14:textId="313775AB" w:rsidR="3BF9BEDB" w:rsidRDefault="3BF9BEDB" w:rsidP="519DD6D0">
      <w:pPr>
        <w:pStyle w:val="ListParagraph"/>
        <w:numPr>
          <w:ilvl w:val="1"/>
          <w:numId w:val="1"/>
        </w:numPr>
        <w:spacing w:before="240" w:after="240"/>
        <w:rPr>
          <w:rFonts w:hint="eastAsia"/>
        </w:rPr>
      </w:pPr>
      <w:r w:rsidRPr="519DD6D0">
        <w:t>&lt;start&gt; a luxury performance vehicle parked by a plaza with pillars &lt;end&gt;</w:t>
      </w:r>
    </w:p>
    <w:p w14:paraId="031F96E4" w14:textId="05770AF9" w:rsidR="12FD27AF" w:rsidRDefault="0A258D2F" w:rsidP="519DD6D0">
      <w:pPr>
        <w:rPr>
          <w:rFonts w:hint="eastAsia"/>
          <w:b/>
          <w:bCs/>
        </w:rPr>
      </w:pPr>
      <w:r w:rsidRPr="519DD6D0">
        <w:rPr>
          <w:b/>
          <w:bCs/>
        </w:rPr>
        <w:t>Image 5</w:t>
      </w:r>
    </w:p>
    <w:p w14:paraId="0C3D0AFA" w14:textId="53D9A59E" w:rsidR="7D4F57CC" w:rsidRDefault="24F98737" w:rsidP="519DD6D0">
      <w:pPr>
        <w:pStyle w:val="ListParagraph"/>
        <w:numPr>
          <w:ilvl w:val="0"/>
          <w:numId w:val="1"/>
        </w:numPr>
        <w:spacing w:before="240" w:after="240"/>
        <w:rPr>
          <w:rFonts w:hint="eastAsia"/>
        </w:rPr>
      </w:pPr>
      <w:r w:rsidRPr="519DD6D0">
        <w:rPr>
          <w:b/>
          <w:bCs/>
        </w:rPr>
        <w:t>Generated Caption:</w:t>
      </w:r>
      <w:r w:rsidRPr="519DD6D0">
        <w:t xml:space="preserve"> a fluffy lemur end end end end end end end end end end end end end end end end end end end end end end end end end end end end end end end</w:t>
      </w:r>
    </w:p>
    <w:p w14:paraId="1DE11262" w14:textId="1ECAB6F5" w:rsidR="7D4F57CC" w:rsidRDefault="24F98737" w:rsidP="519DD6D0">
      <w:pPr>
        <w:pStyle w:val="ListParagraph"/>
        <w:numPr>
          <w:ilvl w:val="0"/>
          <w:numId w:val="1"/>
        </w:numPr>
        <w:spacing w:before="240" w:after="240"/>
        <w:rPr>
          <w:rFonts w:hint="eastAsia"/>
          <w:b/>
          <w:bCs/>
        </w:rPr>
      </w:pPr>
      <w:r w:rsidRPr="519DD6D0">
        <w:rPr>
          <w:b/>
          <w:bCs/>
        </w:rPr>
        <w:t>Ground Truth Captions</w:t>
      </w:r>
    </w:p>
    <w:p w14:paraId="3A80F185" w14:textId="0742E03A" w:rsidR="7D4F57CC" w:rsidRDefault="24F98737" w:rsidP="519DD6D0">
      <w:pPr>
        <w:pStyle w:val="ListParagraph"/>
        <w:numPr>
          <w:ilvl w:val="1"/>
          <w:numId w:val="1"/>
        </w:numPr>
        <w:spacing w:before="240" w:after="240"/>
        <w:rPr>
          <w:rFonts w:hint="eastAsia"/>
        </w:rPr>
      </w:pPr>
      <w:r w:rsidRPr="519DD6D0">
        <w:t>&lt;start&gt; a black-and-white ruffed lemur sitting on a tree branch with a fluffy collar &lt;end&gt;</w:t>
      </w:r>
    </w:p>
    <w:p w14:paraId="0D3978AA" w14:textId="67D4D36F" w:rsidR="7D4F57CC" w:rsidRDefault="24F98737" w:rsidP="519DD6D0">
      <w:pPr>
        <w:pStyle w:val="ListParagraph"/>
        <w:numPr>
          <w:ilvl w:val="1"/>
          <w:numId w:val="1"/>
        </w:numPr>
        <w:spacing w:before="240" w:after="240"/>
        <w:rPr>
          <w:rFonts w:hint="eastAsia"/>
        </w:rPr>
      </w:pPr>
      <w:r w:rsidRPr="519DD6D0">
        <w:t>&lt;start&gt; a lemur with tufted ears lounging against a log in its enclosure &lt;end&gt;</w:t>
      </w:r>
    </w:p>
    <w:p w14:paraId="0412A874" w14:textId="76D2419E" w:rsidR="7D4F57CC" w:rsidRDefault="24F98737" w:rsidP="519DD6D0">
      <w:pPr>
        <w:pStyle w:val="ListParagraph"/>
        <w:numPr>
          <w:ilvl w:val="1"/>
          <w:numId w:val="1"/>
        </w:numPr>
        <w:spacing w:before="240" w:after="240"/>
        <w:rPr>
          <w:rFonts w:hint="eastAsia"/>
        </w:rPr>
      </w:pPr>
      <w:r w:rsidRPr="519DD6D0">
        <w:t>&lt;start&gt; a primate with monochrome fur perched on a branch looking away &lt;end&gt;</w:t>
      </w:r>
    </w:p>
    <w:p w14:paraId="391767F6" w14:textId="2F35A64D" w:rsidR="7D4F57CC" w:rsidRDefault="24F98737" w:rsidP="519DD6D0">
      <w:pPr>
        <w:pStyle w:val="ListParagraph"/>
        <w:numPr>
          <w:ilvl w:val="1"/>
          <w:numId w:val="1"/>
        </w:numPr>
        <w:spacing w:before="240" w:after="240"/>
        <w:rPr>
          <w:rFonts w:hint="eastAsia"/>
        </w:rPr>
      </w:pPr>
      <w:r w:rsidRPr="519DD6D0">
        <w:t>&lt;start&gt; a relaxed black-and-white lemur draped over a wooden limb &lt;end&gt;</w:t>
      </w:r>
    </w:p>
    <w:p w14:paraId="017AEF4B" w14:textId="0D8B0975" w:rsidR="7D4F57CC" w:rsidRDefault="24F98737" w:rsidP="519DD6D0">
      <w:pPr>
        <w:pStyle w:val="ListParagraph"/>
        <w:numPr>
          <w:ilvl w:val="1"/>
          <w:numId w:val="1"/>
        </w:numPr>
        <w:spacing w:before="240" w:after="240"/>
        <w:rPr>
          <w:rFonts w:hint="eastAsia"/>
        </w:rPr>
      </w:pPr>
      <w:r w:rsidRPr="519DD6D0">
        <w:t>&lt;start&gt; a fluffy-collared lemur casually resting on a tree branch &lt;end&gt;</w:t>
      </w:r>
    </w:p>
    <w:p w14:paraId="207FF57E" w14:textId="41F63342" w:rsidR="2234F1C3" w:rsidRDefault="2234F1C3" w:rsidP="519DD6D0">
      <w:pPr>
        <w:pStyle w:val="Heading1"/>
        <w:spacing w:after="0"/>
        <w:rPr>
          <w:rFonts w:hint="eastAsia"/>
          <w:b/>
          <w:bCs/>
          <w:color w:val="auto"/>
        </w:rPr>
      </w:pPr>
    </w:p>
    <w:p w14:paraId="108351E7" w14:textId="0EE48BBB" w:rsidR="2234F1C3" w:rsidRDefault="2234F1C3" w:rsidP="519DD6D0">
      <w:pPr>
        <w:rPr>
          <w:rFonts w:hint="eastAsia"/>
        </w:rPr>
      </w:pPr>
    </w:p>
    <w:p w14:paraId="0B900A6E" w14:textId="5CCE5EAA" w:rsidR="2234F1C3" w:rsidRDefault="2234F1C3" w:rsidP="519DD6D0">
      <w:pPr>
        <w:rPr>
          <w:rFonts w:hint="eastAsia"/>
        </w:rPr>
      </w:pPr>
    </w:p>
    <w:p w14:paraId="55535F2F" w14:textId="2CB61C75" w:rsidR="2234F1C3" w:rsidRDefault="25C8E081" w:rsidP="4DFD211A">
      <w:pPr>
        <w:pStyle w:val="Heading1"/>
        <w:spacing w:after="0"/>
        <w:rPr>
          <w:rFonts w:hint="eastAsia"/>
          <w:color w:val="auto"/>
        </w:rPr>
      </w:pPr>
      <w:r w:rsidRPr="519DD6D0">
        <w:rPr>
          <w:b/>
          <w:bCs/>
          <w:color w:val="auto"/>
        </w:rPr>
        <w:t xml:space="preserve">Part B: </w:t>
      </w:r>
      <w:r w:rsidRPr="519DD6D0">
        <w:rPr>
          <w:color w:val="auto"/>
        </w:rPr>
        <w:t>Reinforcement Learning Strategy Design</w:t>
      </w:r>
    </w:p>
    <w:p w14:paraId="530F25D0" w14:textId="61995C16" w:rsidR="2234F1C3" w:rsidRDefault="56C3242B" w:rsidP="72DBF8FC">
      <w:pPr>
        <w:spacing w:before="240" w:after="240"/>
        <w:rPr>
          <w:rFonts w:hint="eastAsia"/>
        </w:rPr>
      </w:pPr>
      <w:r w:rsidRPr="5EDBDB8D">
        <w:rPr>
          <w:rFonts w:ascii="Aptos" w:eastAsia="Aptos" w:hAnsi="Aptos" w:cs="Aptos"/>
        </w:rPr>
        <w:t xml:space="preserve"> </w:t>
      </w:r>
      <w:r w:rsidRPr="5EDBDB8D">
        <w:rPr>
          <w:rFonts w:ascii="Aptos" w:eastAsia="Aptos" w:hAnsi="Aptos" w:cs="Aptos"/>
          <w:b/>
          <w:bCs/>
        </w:rPr>
        <w:t>Video Game:</w:t>
      </w:r>
      <w:r w:rsidRPr="5EDBDB8D">
        <w:rPr>
          <w:rFonts w:ascii="Aptos" w:eastAsia="Aptos" w:hAnsi="Aptos" w:cs="Aptos"/>
        </w:rPr>
        <w:t xml:space="preserve"> 2D Street Racer (Top-Down Endless Racing Game)</w:t>
      </w:r>
    </w:p>
    <w:p w14:paraId="41E4042B" w14:textId="4CF7801F" w:rsidR="2234F1C3" w:rsidRDefault="56C3242B" w:rsidP="5EDBDB8D">
      <w:pPr>
        <w:pStyle w:val="Heading3"/>
        <w:spacing w:before="281" w:after="281"/>
        <w:rPr>
          <w:rFonts w:hint="eastAsia"/>
        </w:rPr>
      </w:pPr>
      <w:r w:rsidRPr="5EDBDB8D">
        <w:rPr>
          <w:rFonts w:ascii="Aptos" w:eastAsia="Aptos" w:hAnsi="Aptos" w:cs="Aptos"/>
          <w:b/>
          <w:bCs/>
        </w:rPr>
        <w:t>1. Game Description</w:t>
      </w:r>
    </w:p>
    <w:p w14:paraId="16E9F7D4" w14:textId="00F777A1" w:rsidR="2234F1C3" w:rsidRDefault="56C3242B" w:rsidP="5EDBDB8D">
      <w:pPr>
        <w:pStyle w:val="ListParagraph"/>
        <w:numPr>
          <w:ilvl w:val="0"/>
          <w:numId w:val="28"/>
        </w:numPr>
        <w:spacing w:before="240" w:after="240"/>
        <w:rPr>
          <w:rFonts w:ascii="Aptos" w:eastAsia="Aptos" w:hAnsi="Aptos" w:cs="Aptos"/>
          <w:b/>
          <w:bCs/>
        </w:rPr>
      </w:pPr>
      <w:r w:rsidRPr="5EDBDB8D">
        <w:rPr>
          <w:rFonts w:ascii="Aptos" w:eastAsia="Aptos" w:hAnsi="Aptos" w:cs="Aptos"/>
          <w:b/>
          <w:bCs/>
        </w:rPr>
        <w:t>States (S):</w:t>
      </w:r>
    </w:p>
    <w:p w14:paraId="1590E59E" w14:textId="2A2FE39C"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Player’s lane position (discrete lanes: left, center, right)</w:t>
      </w:r>
    </w:p>
    <w:p w14:paraId="6B4D194F" w14:textId="1B16E24C"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Positions of obstacles (relative distance and lane of other cars)</w:t>
      </w:r>
    </w:p>
    <w:p w14:paraId="0F22AEAC" w14:textId="6B939D17"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Positions of coins (location and lane)</w:t>
      </w:r>
    </w:p>
    <w:p w14:paraId="587EBB03" w14:textId="3313476D"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Player’s speed (discrete or continuous value)</w:t>
      </w:r>
    </w:p>
    <w:p w14:paraId="58383461" w14:textId="49BEBD43"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Distance traveled (cumulative progress in the game)</w:t>
      </w:r>
    </w:p>
    <w:p w14:paraId="340D9621" w14:textId="56A774F6"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lastRenderedPageBreak/>
        <w:t>Fuel level or energy (optional extension for more complex behavior)</w:t>
      </w:r>
    </w:p>
    <w:p w14:paraId="564F97DF" w14:textId="646F9B84" w:rsidR="2234F1C3" w:rsidRDefault="56C3242B" w:rsidP="5EDBDB8D">
      <w:pPr>
        <w:pStyle w:val="ListParagraph"/>
        <w:numPr>
          <w:ilvl w:val="0"/>
          <w:numId w:val="28"/>
        </w:numPr>
        <w:spacing w:before="240" w:after="240"/>
        <w:rPr>
          <w:rFonts w:ascii="Aptos" w:eastAsia="Aptos" w:hAnsi="Aptos" w:cs="Aptos"/>
          <w:b/>
          <w:bCs/>
        </w:rPr>
      </w:pPr>
      <w:r w:rsidRPr="5EDBDB8D">
        <w:rPr>
          <w:rFonts w:ascii="Aptos" w:eastAsia="Aptos" w:hAnsi="Aptos" w:cs="Aptos"/>
          <w:b/>
          <w:bCs/>
        </w:rPr>
        <w:t>Actions (A):</w:t>
      </w:r>
    </w:p>
    <w:p w14:paraId="112DC1B7" w14:textId="416B34E7"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Move Left (shift to adjacent left lane if possible)</w:t>
      </w:r>
    </w:p>
    <w:p w14:paraId="07EC1DEA" w14:textId="244FA2A5"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Move Right (shift to adjacent right lane if possible)</w:t>
      </w:r>
    </w:p>
    <w:p w14:paraId="4862D88C" w14:textId="4076D560"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Accelerate (increase speed within limits)</w:t>
      </w:r>
    </w:p>
    <w:p w14:paraId="00F8FB40" w14:textId="31DB0426"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Decelerate (decrease speed to avoid obstacles)</w:t>
      </w:r>
    </w:p>
    <w:p w14:paraId="41E67F6F" w14:textId="2A708658"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Do Nothing (maintain current lane and speed)</w:t>
      </w:r>
    </w:p>
    <w:p w14:paraId="1AB18EFA" w14:textId="67C10849" w:rsidR="2234F1C3" w:rsidRDefault="56C3242B" w:rsidP="5EDBDB8D">
      <w:pPr>
        <w:pStyle w:val="ListParagraph"/>
        <w:numPr>
          <w:ilvl w:val="0"/>
          <w:numId w:val="28"/>
        </w:numPr>
        <w:spacing w:before="240" w:after="240"/>
        <w:rPr>
          <w:rFonts w:ascii="Aptos" w:eastAsia="Aptos" w:hAnsi="Aptos" w:cs="Aptos"/>
          <w:b/>
          <w:bCs/>
        </w:rPr>
      </w:pPr>
      <w:r w:rsidRPr="5EDBDB8D">
        <w:rPr>
          <w:rFonts w:ascii="Aptos" w:eastAsia="Aptos" w:hAnsi="Aptos" w:cs="Aptos"/>
          <w:b/>
          <w:bCs/>
        </w:rPr>
        <w:t>Rewards (R):</w:t>
      </w:r>
    </w:p>
    <w:p w14:paraId="026274E7" w14:textId="3AD7DD35"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+1 for collecting a coin (encourages risk-taking and exploration)</w:t>
      </w:r>
    </w:p>
    <w:p w14:paraId="50836A12" w14:textId="6BD6295D"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+5 for every 100 meters traveled (encourages survival and long-term planning)</w:t>
      </w:r>
    </w:p>
    <w:p w14:paraId="21D78E6B" w14:textId="704650C0"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-10 for colliding with another car (severe penalty for unsafe driving)</w:t>
      </w:r>
    </w:p>
    <w:p w14:paraId="3D593A3F" w14:textId="0C08EE13"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-1 for moving out of the road boundary (penalty for losing control)</w:t>
      </w:r>
    </w:p>
    <w:p w14:paraId="7A21BBD0" w14:textId="4EAE597E" w:rsidR="2234F1C3" w:rsidRDefault="56C3242B" w:rsidP="5EDBDB8D">
      <w:pPr>
        <w:pStyle w:val="ListParagraph"/>
        <w:numPr>
          <w:ilvl w:val="0"/>
          <w:numId w:val="28"/>
        </w:numPr>
        <w:spacing w:before="240" w:after="240"/>
        <w:rPr>
          <w:rFonts w:ascii="Aptos" w:eastAsia="Aptos" w:hAnsi="Aptos" w:cs="Aptos"/>
          <w:b/>
          <w:bCs/>
        </w:rPr>
      </w:pPr>
      <w:r w:rsidRPr="5EDBDB8D">
        <w:rPr>
          <w:rFonts w:ascii="Aptos" w:eastAsia="Aptos" w:hAnsi="Aptos" w:cs="Aptos"/>
          <w:b/>
          <w:bCs/>
        </w:rPr>
        <w:t>Penalties:</w:t>
      </w:r>
    </w:p>
    <w:p w14:paraId="72D15F26" w14:textId="3D3BD776" w:rsidR="2234F1C3" w:rsidRDefault="56C3242B" w:rsidP="5EDBDB8D">
      <w:pPr>
        <w:pStyle w:val="ListParagraph"/>
        <w:numPr>
          <w:ilvl w:val="1"/>
          <w:numId w:val="28"/>
        </w:numPr>
        <w:spacing w:before="240" w:after="240"/>
        <w:rPr>
          <w:rFonts w:ascii="Aptos" w:eastAsia="Aptos" w:hAnsi="Aptos" w:cs="Aptos"/>
        </w:rPr>
      </w:pPr>
      <w:r w:rsidRPr="5EDBDB8D">
        <w:rPr>
          <w:rFonts w:ascii="Aptos" w:eastAsia="Aptos" w:hAnsi="Aptos" w:cs="Aptos"/>
        </w:rPr>
        <w:t>Game ends immediately upon collision or moving completely off-road.</w:t>
      </w:r>
    </w:p>
    <w:p w14:paraId="45727786" w14:textId="002D80F1" w:rsidR="2234F1C3" w:rsidRDefault="2234F1C3" w:rsidP="5EDBDB8D">
      <w:pPr>
        <w:spacing w:after="0"/>
        <w:rPr>
          <w:rFonts w:hint="eastAsia"/>
        </w:rPr>
      </w:pPr>
    </w:p>
    <w:p w14:paraId="121EE33B" w14:textId="39C0D362" w:rsidR="2234F1C3" w:rsidRDefault="56C3242B" w:rsidP="5EDBDB8D">
      <w:pPr>
        <w:pStyle w:val="Heading3"/>
        <w:spacing w:before="281" w:after="281"/>
        <w:rPr>
          <w:rFonts w:hint="eastAsia"/>
        </w:rPr>
      </w:pPr>
      <w:r w:rsidRPr="5EDBDB8D">
        <w:rPr>
          <w:rFonts w:ascii="Aptos" w:eastAsia="Aptos" w:hAnsi="Aptos" w:cs="Aptos"/>
          <w:b/>
          <w:bCs/>
        </w:rPr>
        <w:t>2. Modeling Hypothesis</w:t>
      </w:r>
    </w:p>
    <w:p w14:paraId="2B1D53FA" w14:textId="7AFC91C0" w:rsidR="2234F1C3" w:rsidRDefault="56C3242B" w:rsidP="5EDBDB8D">
      <w:pPr>
        <w:pStyle w:val="ListParagraph"/>
        <w:numPr>
          <w:ilvl w:val="0"/>
          <w:numId w:val="27"/>
        </w:numPr>
        <w:spacing w:before="240" w:after="240"/>
        <w:rPr>
          <w:rFonts w:ascii="Aptos" w:eastAsia="Aptos" w:hAnsi="Aptos" w:cs="Aptos"/>
          <w:b/>
          <w:bCs/>
        </w:rPr>
      </w:pPr>
      <w:r w:rsidRPr="5EDBDB8D">
        <w:rPr>
          <w:rFonts w:ascii="Aptos" w:eastAsia="Aptos" w:hAnsi="Aptos" w:cs="Aptos"/>
          <w:b/>
          <w:bCs/>
        </w:rPr>
        <w:t>Action Rules:</w:t>
      </w:r>
    </w:p>
    <w:p w14:paraId="1AD71CAC" w14:textId="1CA19B09"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The agent will choose actions based on the current state using a probability distribution π(a|s) derived from estimated Q-values.</w:t>
      </w:r>
    </w:p>
    <w:p w14:paraId="3E8372F6" w14:textId="12C96068"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Early training favors exploration to discover effective strategies, while later training focuses on exploiting learned knowledge.</w:t>
      </w:r>
    </w:p>
    <w:p w14:paraId="0BB9EE89" w14:textId="19F5A15B" w:rsidR="2234F1C3" w:rsidRDefault="56C3242B" w:rsidP="5EDBDB8D">
      <w:pPr>
        <w:pStyle w:val="ListParagraph"/>
        <w:numPr>
          <w:ilvl w:val="0"/>
          <w:numId w:val="27"/>
        </w:numPr>
        <w:spacing w:before="240" w:after="240"/>
        <w:rPr>
          <w:rFonts w:ascii="Aptos" w:eastAsia="Aptos" w:hAnsi="Aptos" w:cs="Aptos"/>
          <w:b/>
          <w:bCs/>
        </w:rPr>
      </w:pPr>
      <w:r w:rsidRPr="5EDBDB8D">
        <w:rPr>
          <w:rFonts w:ascii="Aptos" w:eastAsia="Aptos" w:hAnsi="Aptos" w:cs="Aptos"/>
          <w:b/>
          <w:bCs/>
        </w:rPr>
        <w:t>State/Reward Distribution:</w:t>
      </w:r>
    </w:p>
    <w:p w14:paraId="187FAAE8" w14:textId="2124CEB7"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Movement of other vehicles and appearance of coins are stochastic and unpredictable, introducing randomness into the environment.</w:t>
      </w:r>
    </w:p>
    <w:p w14:paraId="2DBFF783" w14:textId="0988F632" w:rsidR="2234F1C3" w:rsidRDefault="56C3242B" w:rsidP="5EDBDB8D">
      <w:pPr>
        <w:pStyle w:val="ListParagraph"/>
        <w:numPr>
          <w:ilvl w:val="0"/>
          <w:numId w:val="27"/>
        </w:numPr>
        <w:spacing w:before="240" w:after="240"/>
        <w:rPr>
          <w:rFonts w:ascii="Aptos" w:eastAsia="Aptos" w:hAnsi="Aptos" w:cs="Aptos"/>
          <w:b/>
          <w:bCs/>
        </w:rPr>
      </w:pPr>
      <w:r w:rsidRPr="5EDBDB8D">
        <w:rPr>
          <w:rFonts w:ascii="Aptos" w:eastAsia="Aptos" w:hAnsi="Aptos" w:cs="Aptos"/>
          <w:b/>
          <w:bCs/>
        </w:rPr>
        <w:t>Neural Network Structure:</w:t>
      </w:r>
    </w:p>
    <w:p w14:paraId="40821D30" w14:textId="53A98CF9"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b/>
          <w:bCs/>
        </w:rPr>
        <w:t>Input Layer:</w:t>
      </w:r>
      <w:r w:rsidRPr="5EDBDB8D">
        <w:rPr>
          <w:rFonts w:ascii="Aptos" w:eastAsia="Aptos" w:hAnsi="Aptos" w:cs="Aptos"/>
        </w:rPr>
        <w:t xml:space="preserve"> Vectorized environment features (positions, speeds, coin locations) or a processed 2D visual snapshot of the road.</w:t>
      </w:r>
    </w:p>
    <w:p w14:paraId="767E1272" w14:textId="7A4F8694" w:rsidR="2234F1C3" w:rsidRDefault="56C3242B" w:rsidP="5EDBDB8D">
      <w:pPr>
        <w:pStyle w:val="ListParagraph"/>
        <w:numPr>
          <w:ilvl w:val="1"/>
          <w:numId w:val="27"/>
        </w:numPr>
        <w:spacing w:before="240" w:after="240"/>
        <w:rPr>
          <w:rFonts w:ascii="Aptos" w:eastAsia="Aptos" w:hAnsi="Aptos" w:cs="Aptos"/>
          <w:b/>
          <w:bCs/>
        </w:rPr>
      </w:pPr>
      <w:r w:rsidRPr="5EDBDB8D">
        <w:rPr>
          <w:rFonts w:ascii="Aptos" w:eastAsia="Aptos" w:hAnsi="Aptos" w:cs="Aptos"/>
          <w:b/>
          <w:bCs/>
        </w:rPr>
        <w:t>Hidden Layers:</w:t>
      </w:r>
    </w:p>
    <w:p w14:paraId="36A545AB" w14:textId="28C09F2C"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Dense layer (64 neurons, ReLU activation)</w:t>
      </w:r>
    </w:p>
    <w:p w14:paraId="40242729" w14:textId="7B74ACA2"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Dense layer (64 neurons, ReLU activation)</w:t>
      </w:r>
    </w:p>
    <w:p w14:paraId="06C51E3D" w14:textId="398CC691" w:rsidR="2234F1C3" w:rsidRDefault="56C3242B" w:rsidP="5EDBDB8D">
      <w:pPr>
        <w:pStyle w:val="ListParagraph"/>
        <w:numPr>
          <w:ilvl w:val="1"/>
          <w:numId w:val="27"/>
        </w:numPr>
        <w:spacing w:before="240" w:after="240"/>
        <w:rPr>
          <w:rFonts w:ascii="Aptos" w:eastAsia="Aptos" w:hAnsi="Aptos" w:cs="Aptos"/>
          <w:b/>
          <w:bCs/>
        </w:rPr>
      </w:pPr>
      <w:r w:rsidRPr="5EDBDB8D">
        <w:rPr>
          <w:rFonts w:ascii="Aptos" w:eastAsia="Aptos" w:hAnsi="Aptos" w:cs="Aptos"/>
          <w:b/>
          <w:bCs/>
        </w:rPr>
        <w:t>Output Layer:</w:t>
      </w:r>
    </w:p>
    <w:p w14:paraId="589000A7" w14:textId="61B50602"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Linear layer with one neuron per action, outputting Q-values for each possible action.</w:t>
      </w:r>
    </w:p>
    <w:p w14:paraId="05E94E32" w14:textId="246ABDCA" w:rsidR="2234F1C3" w:rsidRDefault="56C3242B" w:rsidP="5EDBDB8D">
      <w:pPr>
        <w:pStyle w:val="ListParagraph"/>
        <w:numPr>
          <w:ilvl w:val="0"/>
          <w:numId w:val="27"/>
        </w:numPr>
        <w:spacing w:before="240" w:after="240"/>
        <w:rPr>
          <w:rFonts w:ascii="Aptos" w:eastAsia="Aptos" w:hAnsi="Aptos" w:cs="Aptos"/>
          <w:b/>
          <w:bCs/>
        </w:rPr>
      </w:pPr>
      <w:r w:rsidRPr="5EDBDB8D">
        <w:rPr>
          <w:rFonts w:ascii="Aptos" w:eastAsia="Aptos" w:hAnsi="Aptos" w:cs="Aptos"/>
          <w:b/>
          <w:bCs/>
        </w:rPr>
        <w:t>Alternative (Image-based Input):</w:t>
      </w:r>
    </w:p>
    <w:p w14:paraId="24C2B8A2" w14:textId="7463F694"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lastRenderedPageBreak/>
        <w:t>Convolutional layers to extract spatial relationships from top-down images:</w:t>
      </w:r>
    </w:p>
    <w:p w14:paraId="161E66D5" w14:textId="171E050A"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Conv2D(32 filters, 3x3 kernel, ReLU)</w:t>
      </w:r>
    </w:p>
    <w:p w14:paraId="51912E83" w14:textId="4AACA8CC"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Conv2D(64 filters, 3x3 kernel, ReLU)</w:t>
      </w:r>
    </w:p>
    <w:p w14:paraId="1EBAB1A1" w14:textId="47A91341"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Flatten</w:t>
      </w:r>
    </w:p>
    <w:p w14:paraId="6345A133" w14:textId="7F128A63"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Dense(128 neurons, ReLU)</w:t>
      </w:r>
    </w:p>
    <w:p w14:paraId="50015456" w14:textId="666F5014" w:rsidR="2234F1C3" w:rsidRDefault="56C3242B" w:rsidP="5EDBDB8D">
      <w:pPr>
        <w:pStyle w:val="ListParagraph"/>
        <w:numPr>
          <w:ilvl w:val="2"/>
          <w:numId w:val="27"/>
        </w:numPr>
        <w:spacing w:before="240" w:after="240"/>
        <w:rPr>
          <w:rFonts w:ascii="Aptos" w:eastAsia="Aptos" w:hAnsi="Aptos" w:cs="Aptos"/>
        </w:rPr>
      </w:pPr>
      <w:r w:rsidRPr="5EDBDB8D">
        <w:rPr>
          <w:rFonts w:ascii="Aptos" w:eastAsia="Aptos" w:hAnsi="Aptos" w:cs="Aptos"/>
        </w:rPr>
        <w:t>Output layer (Linear activation)</w:t>
      </w:r>
    </w:p>
    <w:p w14:paraId="2D446A52" w14:textId="210F06E4" w:rsidR="2234F1C3" w:rsidRDefault="56C3242B" w:rsidP="5EDBDB8D">
      <w:pPr>
        <w:pStyle w:val="ListParagraph"/>
        <w:numPr>
          <w:ilvl w:val="0"/>
          <w:numId w:val="27"/>
        </w:numPr>
        <w:spacing w:before="240" w:after="240"/>
        <w:rPr>
          <w:rFonts w:ascii="Aptos" w:eastAsia="Aptos" w:hAnsi="Aptos" w:cs="Aptos"/>
          <w:b/>
          <w:bCs/>
        </w:rPr>
      </w:pPr>
      <w:r w:rsidRPr="5EDBDB8D">
        <w:rPr>
          <w:rFonts w:ascii="Aptos" w:eastAsia="Aptos" w:hAnsi="Aptos" w:cs="Aptos"/>
          <w:b/>
          <w:bCs/>
        </w:rPr>
        <w:t>Why We Chose This Model:</w:t>
      </w:r>
    </w:p>
    <w:p w14:paraId="26AA839B" w14:textId="14F4C31F"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A Deep Q-Network (DQN) effectively handles high-dimensional input spaces where simple tabular Q-learning would fail.</w:t>
      </w:r>
    </w:p>
    <w:p w14:paraId="65321E20" w14:textId="46692107"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Fully connected layers are sufficient for structured state inputs, while CNN layers allow processing raw pixel data efficiently.</w:t>
      </w:r>
    </w:p>
    <w:p w14:paraId="4A7E7BDB" w14:textId="3462A73A"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ReLU activations are chosen for faster convergence and to avoid vanishing gradients.</w:t>
      </w:r>
    </w:p>
    <w:p w14:paraId="4411C8B0" w14:textId="2A6B6A8D" w:rsidR="2234F1C3" w:rsidRDefault="56C3242B" w:rsidP="5EDBDB8D">
      <w:pPr>
        <w:pStyle w:val="ListParagraph"/>
        <w:numPr>
          <w:ilvl w:val="1"/>
          <w:numId w:val="27"/>
        </w:numPr>
        <w:spacing w:before="240" w:after="240"/>
        <w:rPr>
          <w:rFonts w:ascii="Aptos" w:eastAsia="Aptos" w:hAnsi="Aptos" w:cs="Aptos"/>
        </w:rPr>
      </w:pPr>
      <w:r w:rsidRPr="5EDBDB8D">
        <w:rPr>
          <w:rFonts w:ascii="Aptos" w:eastAsia="Aptos" w:hAnsi="Aptos" w:cs="Aptos"/>
        </w:rPr>
        <w:t>A linear output layer aligns with the Q-learning objective of estimating real-valued action-value functions.</w:t>
      </w:r>
    </w:p>
    <w:p w14:paraId="01FD62F6" w14:textId="6EA7878A" w:rsidR="2234F1C3" w:rsidRDefault="2234F1C3" w:rsidP="5EDBDB8D">
      <w:pPr>
        <w:spacing w:after="0"/>
        <w:rPr>
          <w:rFonts w:hint="eastAsia"/>
        </w:rPr>
      </w:pPr>
    </w:p>
    <w:p w14:paraId="08B0CBE8" w14:textId="3FBCDDFA" w:rsidR="2234F1C3" w:rsidRDefault="56C3242B" w:rsidP="5EDBDB8D">
      <w:pPr>
        <w:pStyle w:val="Heading3"/>
        <w:spacing w:before="281" w:after="281"/>
        <w:rPr>
          <w:rFonts w:hint="eastAsia"/>
        </w:rPr>
      </w:pPr>
      <w:r w:rsidRPr="5EDBDB8D">
        <w:rPr>
          <w:rFonts w:ascii="Aptos" w:eastAsia="Aptos" w:hAnsi="Aptos" w:cs="Aptos"/>
          <w:b/>
          <w:bCs/>
        </w:rPr>
        <w:t>3. Reward Strategy</w:t>
      </w:r>
    </w:p>
    <w:p w14:paraId="456D2871" w14:textId="6844551C" w:rsidR="2234F1C3" w:rsidRDefault="56C3242B" w:rsidP="5EDBDB8D">
      <w:pPr>
        <w:pStyle w:val="ListParagraph"/>
        <w:numPr>
          <w:ilvl w:val="0"/>
          <w:numId w:val="26"/>
        </w:numPr>
        <w:spacing w:before="240" w:after="240"/>
        <w:rPr>
          <w:rFonts w:ascii="Aptos" w:eastAsia="Aptos" w:hAnsi="Aptos" w:cs="Aptos"/>
          <w:b/>
          <w:bCs/>
        </w:rPr>
      </w:pPr>
      <w:r w:rsidRPr="5EDBDB8D">
        <w:rPr>
          <w:rFonts w:ascii="Aptos" w:eastAsia="Aptos" w:hAnsi="Aptos" w:cs="Aptos"/>
          <w:b/>
          <w:bCs/>
        </w:rPr>
        <w:t>Primary Reward Focus:</w:t>
      </w:r>
    </w:p>
    <w:p w14:paraId="10AA2F2D" w14:textId="0608AE25"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Maximize total rewards by surviving longer and collecting coins efficiently.</w:t>
      </w:r>
    </w:p>
    <w:p w14:paraId="1599BB02" w14:textId="6436ECE6"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Introduce a strong deterrent against reckless driving (heavy collision penalty).</w:t>
      </w:r>
    </w:p>
    <w:p w14:paraId="19A04934" w14:textId="286919FA" w:rsidR="2234F1C3" w:rsidRDefault="56C3242B" w:rsidP="5EDBDB8D">
      <w:pPr>
        <w:pStyle w:val="ListParagraph"/>
        <w:numPr>
          <w:ilvl w:val="0"/>
          <w:numId w:val="26"/>
        </w:numPr>
        <w:spacing w:before="240" w:after="240"/>
        <w:rPr>
          <w:rFonts w:ascii="Aptos" w:eastAsia="Aptos" w:hAnsi="Aptos" w:cs="Aptos"/>
          <w:b/>
          <w:bCs/>
        </w:rPr>
      </w:pPr>
      <w:r w:rsidRPr="5EDBDB8D">
        <w:rPr>
          <w:rFonts w:ascii="Aptos" w:eastAsia="Aptos" w:hAnsi="Aptos" w:cs="Aptos"/>
          <w:b/>
          <w:bCs/>
        </w:rPr>
        <w:t>Cumulative Rewards:</w:t>
      </w:r>
    </w:p>
    <w:p w14:paraId="6DF8E697" w14:textId="37339C3F"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The agent should not just chase immediate rewards (coins) but plan for longer survival.</w:t>
      </w:r>
    </w:p>
    <w:p w14:paraId="3B7FF650" w14:textId="38E82CB8"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Future rewards are discounted by a factor γ = 0.95 to prioritize near-future safety but still account for long-term gains.</w:t>
      </w:r>
    </w:p>
    <w:p w14:paraId="3A3D2783" w14:textId="17D83DDB" w:rsidR="2234F1C3" w:rsidRDefault="56C3242B" w:rsidP="5EDBDB8D">
      <w:pPr>
        <w:pStyle w:val="ListParagraph"/>
        <w:numPr>
          <w:ilvl w:val="0"/>
          <w:numId w:val="26"/>
        </w:numPr>
        <w:spacing w:before="240" w:after="240"/>
        <w:rPr>
          <w:rFonts w:ascii="Aptos" w:eastAsia="Aptos" w:hAnsi="Aptos" w:cs="Aptos"/>
          <w:b/>
          <w:bCs/>
        </w:rPr>
      </w:pPr>
      <w:r w:rsidRPr="5EDBDB8D">
        <w:rPr>
          <w:rFonts w:ascii="Aptos" w:eastAsia="Aptos" w:hAnsi="Aptos" w:cs="Aptos"/>
          <w:b/>
          <w:bCs/>
        </w:rPr>
        <w:t>Why Use Discounted Rewards:</w:t>
      </w:r>
    </w:p>
    <w:p w14:paraId="0B7CD3C5" w14:textId="18B1282D"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Immediate small gains (coins) should not outweigh the value of survival.</w:t>
      </w:r>
    </w:p>
    <w:p w14:paraId="2A0214DC" w14:textId="0619C891" w:rsidR="2234F1C3" w:rsidRDefault="56C3242B" w:rsidP="5EDBDB8D">
      <w:pPr>
        <w:pStyle w:val="ListParagraph"/>
        <w:numPr>
          <w:ilvl w:val="1"/>
          <w:numId w:val="26"/>
        </w:numPr>
        <w:spacing w:before="240" w:after="240"/>
        <w:rPr>
          <w:rFonts w:ascii="Aptos" w:eastAsia="Aptos" w:hAnsi="Aptos" w:cs="Aptos"/>
        </w:rPr>
      </w:pPr>
      <w:r w:rsidRPr="5EDBDB8D">
        <w:rPr>
          <w:rFonts w:ascii="Aptos" w:eastAsia="Aptos" w:hAnsi="Aptos" w:cs="Aptos"/>
        </w:rPr>
        <w:t>Discounting future rewards encourages the agent to think strategically rather than reactively.</w:t>
      </w:r>
    </w:p>
    <w:p w14:paraId="2C6A8558" w14:textId="1E6FE568" w:rsidR="2234F1C3" w:rsidRDefault="2234F1C3" w:rsidP="5EDBDB8D">
      <w:pPr>
        <w:spacing w:after="0"/>
        <w:rPr>
          <w:rFonts w:hint="eastAsia"/>
        </w:rPr>
      </w:pPr>
    </w:p>
    <w:p w14:paraId="19644014" w14:textId="48E7CD81" w:rsidR="2234F1C3" w:rsidRDefault="56C3242B" w:rsidP="5EDBDB8D">
      <w:pPr>
        <w:pStyle w:val="Heading3"/>
        <w:spacing w:before="281" w:after="281"/>
        <w:rPr>
          <w:rFonts w:hint="eastAsia"/>
        </w:rPr>
      </w:pPr>
      <w:r w:rsidRPr="5EDBDB8D">
        <w:rPr>
          <w:rFonts w:ascii="Aptos" w:eastAsia="Aptos" w:hAnsi="Aptos" w:cs="Aptos"/>
          <w:b/>
          <w:bCs/>
        </w:rPr>
        <w:lastRenderedPageBreak/>
        <w:t>4. Analysis Framework</w:t>
      </w:r>
    </w:p>
    <w:p w14:paraId="2694BBE8" w14:textId="0D081D2E" w:rsidR="2234F1C3" w:rsidRDefault="56C3242B" w:rsidP="5EDBDB8D">
      <w:pPr>
        <w:spacing w:before="240" w:after="240"/>
        <w:rPr>
          <w:rFonts w:hint="eastAsia"/>
        </w:rPr>
      </w:pPr>
      <w:r w:rsidRPr="5EDBDB8D">
        <w:rPr>
          <w:rFonts w:ascii="Aptos" w:eastAsia="Aptos" w:hAnsi="Aptos" w:cs="Aptos"/>
          <w:b/>
          <w:bCs/>
        </w:rPr>
        <w:t>Step-by-Step Procedure:</w:t>
      </w:r>
    </w:p>
    <w:p w14:paraId="03188D14" w14:textId="0817C0E2"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Initialization:</w:t>
      </w:r>
    </w:p>
    <w:p w14:paraId="683BC650" w14:textId="418CF800"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Start from an initial safe state: center lane, moderate speed, clear surroundings.</w:t>
      </w:r>
    </w:p>
    <w:p w14:paraId="0CA58EEF" w14:textId="15A1970A"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Initialize Q-network with random weights.</w:t>
      </w:r>
    </w:p>
    <w:p w14:paraId="03CBD483" w14:textId="11BD8AE9"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Action Selection:</w:t>
      </w:r>
    </w:p>
    <w:p w14:paraId="6B7D4DF8" w14:textId="0E7FFE84"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At each time step, select an action based on an ε-greedy policy:</w:t>
      </w:r>
    </w:p>
    <w:p w14:paraId="00AD907B" w14:textId="67240FF5" w:rsidR="2234F1C3" w:rsidRDefault="56C3242B" w:rsidP="5EDBDB8D">
      <w:pPr>
        <w:pStyle w:val="ListParagraph"/>
        <w:numPr>
          <w:ilvl w:val="2"/>
          <w:numId w:val="25"/>
        </w:numPr>
        <w:spacing w:before="240" w:after="240"/>
        <w:rPr>
          <w:rFonts w:ascii="Aptos" w:eastAsia="Aptos" w:hAnsi="Aptos" w:cs="Aptos"/>
        </w:rPr>
      </w:pPr>
      <w:r w:rsidRPr="5EDBDB8D">
        <w:rPr>
          <w:rFonts w:ascii="Aptos" w:eastAsia="Aptos" w:hAnsi="Aptos" w:cs="Aptos"/>
        </w:rPr>
        <w:t>High ε (e.g., 1.0) initially to explore various strategies.</w:t>
      </w:r>
    </w:p>
    <w:p w14:paraId="25F9C06B" w14:textId="69B9E1B8" w:rsidR="2234F1C3" w:rsidRDefault="56C3242B" w:rsidP="5EDBDB8D">
      <w:pPr>
        <w:pStyle w:val="ListParagraph"/>
        <w:numPr>
          <w:ilvl w:val="2"/>
          <w:numId w:val="25"/>
        </w:numPr>
        <w:spacing w:before="240" w:after="240"/>
        <w:rPr>
          <w:rFonts w:ascii="Aptos" w:eastAsia="Aptos" w:hAnsi="Aptos" w:cs="Aptos"/>
        </w:rPr>
      </w:pPr>
      <w:r w:rsidRPr="5EDBDB8D">
        <w:rPr>
          <w:rFonts w:ascii="Aptos" w:eastAsia="Aptos" w:hAnsi="Aptos" w:cs="Aptos"/>
        </w:rPr>
        <w:t>Gradually decay ε to 0.1 as the agent becomes better.</w:t>
      </w:r>
    </w:p>
    <w:p w14:paraId="6709FB2E" w14:textId="280179C8"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Environment Interaction:</w:t>
      </w:r>
    </w:p>
    <w:p w14:paraId="5659E703" w14:textId="5862DDE0"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Execute the selected action.</w:t>
      </w:r>
    </w:p>
    <w:p w14:paraId="43DE78B8" w14:textId="5E7B9AE8"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Observe the new state (next position, updated environment) and received reward.</w:t>
      </w:r>
    </w:p>
    <w:p w14:paraId="6BD1EC63" w14:textId="763DB854"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Experience Storage:</w:t>
      </w:r>
    </w:p>
    <w:p w14:paraId="7E868B31" w14:textId="17FD89C9"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Store each (state, action, reward, next state) tuple into a replay buffer for training.</w:t>
      </w:r>
    </w:p>
    <w:p w14:paraId="05E1A59C" w14:textId="7B1CF5ED"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The replay buffer helps to break correlations between sequential experiences.</w:t>
      </w:r>
    </w:p>
    <w:p w14:paraId="2BF03565" w14:textId="7EB9CB8B"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Learning Phase:</w:t>
      </w:r>
    </w:p>
    <w:p w14:paraId="2E8AA9E4" w14:textId="2B9EBE6C"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Randomly sample mini-batches from the replay buffer.</w:t>
      </w:r>
    </w:p>
    <w:p w14:paraId="34A3201B" w14:textId="3BF0060E"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 xml:space="preserve">Update the Q-network by minimizing the loss: </w:t>
      </w:r>
    </w:p>
    <w:p w14:paraId="7F7DFFE7" w14:textId="5F81562D"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Use gradient descent to adjust network weights.</w:t>
      </w:r>
    </w:p>
    <w:p w14:paraId="775581BC" w14:textId="0FBCBF71"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Policy Improvement:</w:t>
      </w:r>
    </w:p>
    <w:p w14:paraId="6B1584EE" w14:textId="1306EF2E"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Regularly evaluate performance and retrain if agent behavior stagnates.</w:t>
      </w:r>
    </w:p>
    <w:p w14:paraId="3E03D5E1" w14:textId="4F84B51F"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Optionally, use a target network updated at fixed intervals to stabilize learning.</w:t>
      </w:r>
    </w:p>
    <w:p w14:paraId="5D409D4E" w14:textId="7D0A5968"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Evaluation Metrics:</w:t>
      </w:r>
    </w:p>
    <w:p w14:paraId="1F44A42E" w14:textId="2784FE59"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Average Distance Traveled per Episode</w:t>
      </w:r>
    </w:p>
    <w:p w14:paraId="673E54C9" w14:textId="5CDEDFBB"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Total Coins Collected per Episode</w:t>
      </w:r>
    </w:p>
    <w:p w14:paraId="7DF69EA0" w14:textId="044591EC"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Number of Collisions (lower is better)</w:t>
      </w:r>
    </w:p>
    <w:p w14:paraId="5401DBCE" w14:textId="4C426176"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Average Cumulative Reward</w:t>
      </w:r>
    </w:p>
    <w:p w14:paraId="1AD7FB6C" w14:textId="7329FE1C"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Stability of Q-values over training epochs</w:t>
      </w:r>
    </w:p>
    <w:p w14:paraId="5DFB728F" w14:textId="01C7847E" w:rsidR="2234F1C3" w:rsidRDefault="56C3242B" w:rsidP="5EDBDB8D">
      <w:pPr>
        <w:pStyle w:val="ListParagraph"/>
        <w:numPr>
          <w:ilvl w:val="0"/>
          <w:numId w:val="25"/>
        </w:numPr>
        <w:spacing w:before="240" w:after="240"/>
        <w:rPr>
          <w:rFonts w:ascii="Aptos" w:eastAsia="Aptos" w:hAnsi="Aptos" w:cs="Aptos"/>
          <w:b/>
          <w:bCs/>
        </w:rPr>
      </w:pPr>
      <w:r w:rsidRPr="5EDBDB8D">
        <w:rPr>
          <w:rFonts w:ascii="Aptos" w:eastAsia="Aptos" w:hAnsi="Aptos" w:cs="Aptos"/>
          <w:b/>
          <w:bCs/>
        </w:rPr>
        <w:t>Termination Criteria:</w:t>
      </w:r>
    </w:p>
    <w:p w14:paraId="5D6507D0" w14:textId="65D6F6EA" w:rsidR="2234F1C3" w:rsidRDefault="56C3242B" w:rsidP="5EDBDB8D">
      <w:pPr>
        <w:pStyle w:val="ListParagraph"/>
        <w:numPr>
          <w:ilvl w:val="1"/>
          <w:numId w:val="25"/>
        </w:numPr>
        <w:spacing w:before="240" w:after="240"/>
        <w:rPr>
          <w:rFonts w:ascii="Aptos" w:eastAsia="Aptos" w:hAnsi="Aptos" w:cs="Aptos"/>
        </w:rPr>
      </w:pPr>
      <w:r w:rsidRPr="5EDBDB8D">
        <w:rPr>
          <w:rFonts w:ascii="Aptos" w:eastAsia="Aptos" w:hAnsi="Aptos" w:cs="Aptos"/>
        </w:rPr>
        <w:t>Training can stop once the agent consistently achieves a high average distance without frequent collisions.</w:t>
      </w:r>
    </w:p>
    <w:p w14:paraId="646909D0" w14:textId="1DDA2739" w:rsidR="2234F1C3" w:rsidRDefault="2234F1C3" w:rsidP="5EDBDB8D">
      <w:pPr>
        <w:spacing w:after="0"/>
        <w:rPr>
          <w:rFonts w:hint="eastAsia"/>
        </w:rPr>
      </w:pPr>
    </w:p>
    <w:p w14:paraId="137289FA" w14:textId="18D75D09" w:rsidR="2234F1C3" w:rsidRDefault="56C3242B" w:rsidP="5EDBDB8D">
      <w:pPr>
        <w:pStyle w:val="Heading3"/>
        <w:spacing w:before="281" w:after="281"/>
        <w:rPr>
          <w:rFonts w:hint="eastAsia"/>
        </w:rPr>
      </w:pPr>
      <w:r w:rsidRPr="5EDBDB8D">
        <w:rPr>
          <w:rFonts w:ascii="Aptos" w:eastAsia="Aptos" w:hAnsi="Aptos" w:cs="Aptos"/>
          <w:b/>
          <w:bCs/>
        </w:rPr>
        <w:t>Summary</w:t>
      </w:r>
    </w:p>
    <w:p w14:paraId="199E096F" w14:textId="3A8D2571" w:rsidR="2234F1C3" w:rsidRDefault="56C3242B" w:rsidP="5EDBDB8D">
      <w:pPr>
        <w:spacing w:before="240" w:after="240"/>
        <w:rPr>
          <w:rFonts w:hint="eastAsia"/>
        </w:rPr>
      </w:pPr>
      <w:r w:rsidRPr="5EDBDB8D">
        <w:rPr>
          <w:rFonts w:ascii="Aptos" w:eastAsia="Aptos" w:hAnsi="Aptos" w:cs="Aptos"/>
        </w:rPr>
        <w:t>In this strategy, the AI learns to prioritize survival and strategic coin collection while adapting to increasingly unpredictable traffic patterns. The agent balances short-term actions with long-term rewards using discounted future rewards and improves steadily through experience replay and Q-network optimization.</w:t>
      </w:r>
    </w:p>
    <w:p w14:paraId="58C520CD" w14:textId="5573B4CA" w:rsidR="2234F1C3" w:rsidRDefault="56C3242B" w:rsidP="5EDBDB8D">
      <w:pPr>
        <w:spacing w:before="240" w:after="240"/>
        <w:rPr>
          <w:rFonts w:hint="eastAsia"/>
        </w:rPr>
      </w:pPr>
      <w:r w:rsidRPr="5EDBDB8D">
        <w:rPr>
          <w:rFonts w:ascii="Aptos" w:eastAsia="Aptos" w:hAnsi="Aptos" w:cs="Aptos"/>
        </w:rPr>
        <w:t>By choosing a simple but powerful Deep Q-Network architecture, we ensure the model is capable of generalizing across different states and handling both structured feature vectors and raw visual input.</w:t>
      </w:r>
    </w:p>
    <w:p w14:paraId="11F251D8" w14:textId="58DE3739" w:rsidR="2234F1C3" w:rsidRDefault="2234F1C3" w:rsidP="5EDBDB8D">
      <w:pPr>
        <w:spacing w:after="0"/>
        <w:rPr>
          <w:rFonts w:hint="eastAsia"/>
        </w:rPr>
      </w:pPr>
    </w:p>
    <w:p w14:paraId="6EF56244" w14:textId="0FD6E0B1" w:rsidR="0D2BBC33" w:rsidRDefault="0D2BBC33" w:rsidP="0962CFEF">
      <w:pPr>
        <w:spacing w:before="240" w:after="240"/>
        <w:rPr>
          <w:rFonts w:ascii="Aptos" w:eastAsia="Aptos" w:hAnsi="Aptos" w:cs="Aptos"/>
        </w:rPr>
      </w:pPr>
    </w:p>
    <w:sectPr w:rsidR="0D2BBC33">
      <w:headerReference w:type="default"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C70B9" w14:textId="77777777" w:rsidR="00661E10" w:rsidRDefault="00661E10">
      <w:pPr>
        <w:spacing w:after="0" w:line="240" w:lineRule="auto"/>
        <w:rPr>
          <w:rFonts w:hint="eastAsia"/>
        </w:rPr>
      </w:pPr>
      <w:r>
        <w:separator/>
      </w:r>
    </w:p>
  </w:endnote>
  <w:endnote w:type="continuationSeparator" w:id="0">
    <w:p w14:paraId="4EA13856" w14:textId="77777777" w:rsidR="00661E10" w:rsidRDefault="00661E10">
      <w:pPr>
        <w:spacing w:after="0" w:line="240" w:lineRule="auto"/>
        <w:rPr>
          <w:rFonts w:hint="eastAsia"/>
        </w:rPr>
      </w:pPr>
      <w:r>
        <w:continuationSeparator/>
      </w:r>
    </w:p>
  </w:endnote>
  <w:endnote w:type="continuationNotice" w:id="1">
    <w:p w14:paraId="5233637A" w14:textId="77777777" w:rsidR="00661E10" w:rsidRDefault="00661E10">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D4F57CC" w14:paraId="7BE9C373" w14:textId="77777777" w:rsidTr="7D4F57CC">
      <w:trPr>
        <w:trHeight w:val="300"/>
      </w:trPr>
      <w:tc>
        <w:tcPr>
          <w:tcW w:w="3120" w:type="dxa"/>
        </w:tcPr>
        <w:p w14:paraId="0DCE676B" w14:textId="189D34DE" w:rsidR="7D4F57CC" w:rsidRDefault="7D4F57CC" w:rsidP="7D4F57CC">
          <w:pPr>
            <w:pStyle w:val="Header"/>
            <w:ind w:left="-115"/>
            <w:rPr>
              <w:rFonts w:hint="eastAsia"/>
            </w:rPr>
          </w:pPr>
        </w:p>
      </w:tc>
      <w:tc>
        <w:tcPr>
          <w:tcW w:w="3120" w:type="dxa"/>
        </w:tcPr>
        <w:p w14:paraId="4EBB7869" w14:textId="7B6A43AE" w:rsidR="7D4F57CC" w:rsidRDefault="7D4F57CC" w:rsidP="7D4F57CC">
          <w:pPr>
            <w:pStyle w:val="Header"/>
            <w:jc w:val="center"/>
            <w:rPr>
              <w:rFonts w:hint="eastAsia"/>
            </w:rPr>
          </w:pPr>
        </w:p>
      </w:tc>
      <w:tc>
        <w:tcPr>
          <w:tcW w:w="3120" w:type="dxa"/>
        </w:tcPr>
        <w:p w14:paraId="3C2B71A4" w14:textId="09E5DF47" w:rsidR="7D4F57CC" w:rsidRDefault="7D4F57CC" w:rsidP="7D4F57CC">
          <w:pPr>
            <w:pStyle w:val="Header"/>
            <w:ind w:right="-115"/>
            <w:jc w:val="right"/>
            <w:rPr>
              <w:rFonts w:hint="eastAsia"/>
            </w:rPr>
          </w:pPr>
        </w:p>
      </w:tc>
    </w:tr>
  </w:tbl>
  <w:p w14:paraId="40A6C95D" w14:textId="150EAF65" w:rsidR="7D4F57CC" w:rsidRDefault="7D4F57CC" w:rsidP="7D4F57CC">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D4F57CC" w14:paraId="1AD1000D" w14:textId="77777777" w:rsidTr="7D4F57CC">
      <w:trPr>
        <w:trHeight w:val="300"/>
      </w:trPr>
      <w:tc>
        <w:tcPr>
          <w:tcW w:w="3120" w:type="dxa"/>
        </w:tcPr>
        <w:p w14:paraId="0D4121A4" w14:textId="506D0190" w:rsidR="7D4F57CC" w:rsidRDefault="7D4F57CC" w:rsidP="7D4F57CC">
          <w:pPr>
            <w:pStyle w:val="Header"/>
            <w:ind w:left="-115"/>
            <w:rPr>
              <w:rFonts w:hint="eastAsia"/>
            </w:rPr>
          </w:pPr>
        </w:p>
      </w:tc>
      <w:tc>
        <w:tcPr>
          <w:tcW w:w="3120" w:type="dxa"/>
        </w:tcPr>
        <w:p w14:paraId="214A89AD" w14:textId="4687D581" w:rsidR="7D4F57CC" w:rsidRDefault="7D4F57CC" w:rsidP="7D4F57CC">
          <w:pPr>
            <w:pStyle w:val="Header"/>
            <w:jc w:val="center"/>
            <w:rPr>
              <w:rFonts w:hint="eastAsia"/>
            </w:rPr>
          </w:pPr>
        </w:p>
      </w:tc>
      <w:tc>
        <w:tcPr>
          <w:tcW w:w="3120" w:type="dxa"/>
        </w:tcPr>
        <w:p w14:paraId="4E4D8599" w14:textId="5D92F4AF" w:rsidR="7D4F57CC" w:rsidRDefault="7D4F57CC" w:rsidP="7D4F57CC">
          <w:pPr>
            <w:pStyle w:val="Header"/>
            <w:ind w:right="-115"/>
            <w:jc w:val="right"/>
            <w:rPr>
              <w:rFonts w:hint="eastAsia"/>
            </w:rPr>
          </w:pPr>
        </w:p>
      </w:tc>
    </w:tr>
  </w:tbl>
  <w:p w14:paraId="77DD44DC" w14:textId="1681624B" w:rsidR="7D4F57CC" w:rsidRDefault="7D4F57CC" w:rsidP="7D4F57CC">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5E65F" w14:textId="77777777" w:rsidR="00661E10" w:rsidRDefault="00661E10">
      <w:pPr>
        <w:spacing w:after="0" w:line="240" w:lineRule="auto"/>
        <w:rPr>
          <w:rFonts w:hint="eastAsia"/>
        </w:rPr>
      </w:pPr>
      <w:r>
        <w:separator/>
      </w:r>
    </w:p>
  </w:footnote>
  <w:footnote w:type="continuationSeparator" w:id="0">
    <w:p w14:paraId="6887D731" w14:textId="77777777" w:rsidR="00661E10" w:rsidRDefault="00661E10">
      <w:pPr>
        <w:spacing w:after="0" w:line="240" w:lineRule="auto"/>
        <w:rPr>
          <w:rFonts w:hint="eastAsia"/>
        </w:rPr>
      </w:pPr>
      <w:r>
        <w:continuationSeparator/>
      </w:r>
    </w:p>
  </w:footnote>
  <w:footnote w:type="continuationNotice" w:id="1">
    <w:p w14:paraId="383D8911" w14:textId="77777777" w:rsidR="00661E10" w:rsidRDefault="00661E10">
      <w:pPr>
        <w:spacing w:after="0" w:line="240" w:lineRule="auto"/>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D4F57CC" w14:paraId="6320CF8F" w14:textId="77777777" w:rsidTr="7D4F57CC">
      <w:trPr>
        <w:trHeight w:val="300"/>
      </w:trPr>
      <w:tc>
        <w:tcPr>
          <w:tcW w:w="3120" w:type="dxa"/>
        </w:tcPr>
        <w:p w14:paraId="407EB81C" w14:textId="63B55582" w:rsidR="7D4F57CC" w:rsidRDefault="7D4F57CC" w:rsidP="7D4F57CC">
          <w:pPr>
            <w:pStyle w:val="Header"/>
            <w:ind w:left="-115"/>
            <w:rPr>
              <w:rFonts w:hint="eastAsia"/>
            </w:rPr>
          </w:pPr>
        </w:p>
      </w:tc>
      <w:tc>
        <w:tcPr>
          <w:tcW w:w="3120" w:type="dxa"/>
        </w:tcPr>
        <w:p w14:paraId="07000340" w14:textId="07DEC9F8" w:rsidR="7D4F57CC" w:rsidRDefault="7D4F57CC" w:rsidP="7D4F57CC">
          <w:pPr>
            <w:pStyle w:val="Header"/>
            <w:jc w:val="center"/>
            <w:rPr>
              <w:rFonts w:hint="eastAsia"/>
            </w:rPr>
          </w:pPr>
        </w:p>
      </w:tc>
      <w:tc>
        <w:tcPr>
          <w:tcW w:w="3120" w:type="dxa"/>
        </w:tcPr>
        <w:p w14:paraId="167CC319" w14:textId="585F57E6" w:rsidR="7D4F57CC" w:rsidRDefault="7D4F57CC" w:rsidP="7D4F57CC">
          <w:pPr>
            <w:pStyle w:val="Header"/>
            <w:ind w:right="-115"/>
            <w:jc w:val="right"/>
            <w:rPr>
              <w:rFonts w:hint="eastAsia"/>
            </w:rPr>
          </w:pPr>
          <w:r>
            <w:fldChar w:fldCharType="begin"/>
          </w:r>
          <w:r>
            <w:instrText>PAGE</w:instrText>
          </w:r>
          <w:r>
            <w:fldChar w:fldCharType="separate"/>
          </w:r>
          <w:r w:rsidR="00FA12EE">
            <w:rPr>
              <w:noProof/>
            </w:rPr>
            <w:t>2</w:t>
          </w:r>
          <w:r>
            <w:fldChar w:fldCharType="end"/>
          </w:r>
        </w:p>
      </w:tc>
    </w:tr>
  </w:tbl>
  <w:p w14:paraId="319E2C35" w14:textId="012D3F62" w:rsidR="7D4F57CC" w:rsidRDefault="7D4F57CC" w:rsidP="7D4F57CC">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D4F57CC" w14:paraId="20296EA4" w14:textId="77777777" w:rsidTr="7D4F57CC">
      <w:trPr>
        <w:trHeight w:val="300"/>
      </w:trPr>
      <w:tc>
        <w:tcPr>
          <w:tcW w:w="3120" w:type="dxa"/>
        </w:tcPr>
        <w:p w14:paraId="0DA690C0" w14:textId="334E733E" w:rsidR="7D4F57CC" w:rsidRDefault="7D4F57CC" w:rsidP="7D4F57CC">
          <w:pPr>
            <w:pStyle w:val="Header"/>
            <w:ind w:left="-115"/>
            <w:rPr>
              <w:rFonts w:hint="eastAsia"/>
            </w:rPr>
          </w:pPr>
        </w:p>
      </w:tc>
      <w:tc>
        <w:tcPr>
          <w:tcW w:w="3120" w:type="dxa"/>
        </w:tcPr>
        <w:p w14:paraId="6071071F" w14:textId="02F6577D" w:rsidR="7D4F57CC" w:rsidRDefault="7D4F57CC" w:rsidP="7D4F57CC">
          <w:pPr>
            <w:pStyle w:val="Header"/>
            <w:jc w:val="center"/>
            <w:rPr>
              <w:rFonts w:hint="eastAsia"/>
            </w:rPr>
          </w:pPr>
        </w:p>
      </w:tc>
      <w:tc>
        <w:tcPr>
          <w:tcW w:w="3120" w:type="dxa"/>
        </w:tcPr>
        <w:p w14:paraId="1DA6D3FB" w14:textId="757D778F" w:rsidR="7D4F57CC" w:rsidRDefault="7D4F57CC" w:rsidP="7D4F57CC">
          <w:pPr>
            <w:pStyle w:val="Header"/>
            <w:ind w:right="-115"/>
            <w:jc w:val="right"/>
            <w:rPr>
              <w:rFonts w:hint="eastAsia"/>
            </w:rPr>
          </w:pPr>
        </w:p>
      </w:tc>
    </w:tr>
  </w:tbl>
  <w:p w14:paraId="6432252D" w14:textId="5AA2F772" w:rsidR="7D4F57CC" w:rsidRDefault="7D4F57CC" w:rsidP="7D4F57CC">
    <w:pPr>
      <w:pStyle w:val="Header"/>
      <w:rPr>
        <w:rFonts w:hint="eastAsia"/>
      </w:rPr>
    </w:pPr>
  </w:p>
</w:hdr>
</file>

<file path=word/intelligence2.xml><?xml version="1.0" encoding="utf-8"?>
<int2:intelligence xmlns:int2="http://schemas.microsoft.com/office/intelligence/2020/intelligence" xmlns:oel="http://schemas.microsoft.com/office/2019/extlst">
  <int2:observations>
    <int2:bookmark int2:bookmarkName="_Int_j8sxnlc7" int2:invalidationBookmarkName="" int2:hashCode="Z71YEOyBYlSEGZ" int2:id="VZGJYtg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29AB"/>
    <w:multiLevelType w:val="hybridMultilevel"/>
    <w:tmpl w:val="940AD60E"/>
    <w:lvl w:ilvl="0" w:tplc="7EEC9F42">
      <w:start w:val="1"/>
      <w:numFmt w:val="bullet"/>
      <w:lvlText w:val=""/>
      <w:lvlJc w:val="left"/>
      <w:pPr>
        <w:ind w:left="720" w:hanging="360"/>
      </w:pPr>
      <w:rPr>
        <w:rFonts w:ascii="Symbol" w:hAnsi="Symbol" w:hint="default"/>
      </w:rPr>
    </w:lvl>
    <w:lvl w:ilvl="1" w:tplc="476EA56A">
      <w:start w:val="1"/>
      <w:numFmt w:val="bullet"/>
      <w:lvlText w:val="o"/>
      <w:lvlJc w:val="left"/>
      <w:pPr>
        <w:ind w:left="1440" w:hanging="360"/>
      </w:pPr>
      <w:rPr>
        <w:rFonts w:ascii="Courier New" w:hAnsi="Courier New" w:hint="default"/>
      </w:rPr>
    </w:lvl>
    <w:lvl w:ilvl="2" w:tplc="4B44D55E">
      <w:start w:val="1"/>
      <w:numFmt w:val="bullet"/>
      <w:lvlText w:val=""/>
      <w:lvlJc w:val="left"/>
      <w:pPr>
        <w:ind w:left="2160" w:hanging="360"/>
      </w:pPr>
      <w:rPr>
        <w:rFonts w:ascii="Wingdings" w:hAnsi="Wingdings" w:hint="default"/>
      </w:rPr>
    </w:lvl>
    <w:lvl w:ilvl="3" w:tplc="05B8D47C">
      <w:start w:val="1"/>
      <w:numFmt w:val="bullet"/>
      <w:lvlText w:val=""/>
      <w:lvlJc w:val="left"/>
      <w:pPr>
        <w:ind w:left="2880" w:hanging="360"/>
      </w:pPr>
      <w:rPr>
        <w:rFonts w:ascii="Symbol" w:hAnsi="Symbol" w:hint="default"/>
      </w:rPr>
    </w:lvl>
    <w:lvl w:ilvl="4" w:tplc="55668370">
      <w:start w:val="1"/>
      <w:numFmt w:val="bullet"/>
      <w:lvlText w:val="o"/>
      <w:lvlJc w:val="left"/>
      <w:pPr>
        <w:ind w:left="3600" w:hanging="360"/>
      </w:pPr>
      <w:rPr>
        <w:rFonts w:ascii="Courier New" w:hAnsi="Courier New" w:hint="default"/>
      </w:rPr>
    </w:lvl>
    <w:lvl w:ilvl="5" w:tplc="D1A8D9EC">
      <w:start w:val="1"/>
      <w:numFmt w:val="bullet"/>
      <w:lvlText w:val=""/>
      <w:lvlJc w:val="left"/>
      <w:pPr>
        <w:ind w:left="4320" w:hanging="360"/>
      </w:pPr>
      <w:rPr>
        <w:rFonts w:ascii="Wingdings" w:hAnsi="Wingdings" w:hint="default"/>
      </w:rPr>
    </w:lvl>
    <w:lvl w:ilvl="6" w:tplc="D8EA38DE">
      <w:start w:val="1"/>
      <w:numFmt w:val="bullet"/>
      <w:lvlText w:val=""/>
      <w:lvlJc w:val="left"/>
      <w:pPr>
        <w:ind w:left="5040" w:hanging="360"/>
      </w:pPr>
      <w:rPr>
        <w:rFonts w:ascii="Symbol" w:hAnsi="Symbol" w:hint="default"/>
      </w:rPr>
    </w:lvl>
    <w:lvl w:ilvl="7" w:tplc="0BEEEE1E">
      <w:start w:val="1"/>
      <w:numFmt w:val="bullet"/>
      <w:lvlText w:val="o"/>
      <w:lvlJc w:val="left"/>
      <w:pPr>
        <w:ind w:left="5760" w:hanging="360"/>
      </w:pPr>
      <w:rPr>
        <w:rFonts w:ascii="Courier New" w:hAnsi="Courier New" w:hint="default"/>
      </w:rPr>
    </w:lvl>
    <w:lvl w:ilvl="8" w:tplc="AF62B0BE">
      <w:start w:val="1"/>
      <w:numFmt w:val="bullet"/>
      <w:lvlText w:val=""/>
      <w:lvlJc w:val="left"/>
      <w:pPr>
        <w:ind w:left="6480" w:hanging="360"/>
      </w:pPr>
      <w:rPr>
        <w:rFonts w:ascii="Wingdings" w:hAnsi="Wingdings" w:hint="default"/>
      </w:rPr>
    </w:lvl>
  </w:abstractNum>
  <w:abstractNum w:abstractNumId="1" w15:restartNumberingAfterBreak="0">
    <w:nsid w:val="0128402B"/>
    <w:multiLevelType w:val="hybridMultilevel"/>
    <w:tmpl w:val="DF4021D2"/>
    <w:lvl w:ilvl="0" w:tplc="E8BC34CA">
      <w:start w:val="1"/>
      <w:numFmt w:val="bullet"/>
      <w:lvlText w:val=""/>
      <w:lvlJc w:val="left"/>
      <w:pPr>
        <w:ind w:left="720" w:hanging="360"/>
      </w:pPr>
      <w:rPr>
        <w:rFonts w:ascii="Symbol" w:hAnsi="Symbol" w:hint="default"/>
      </w:rPr>
    </w:lvl>
    <w:lvl w:ilvl="1" w:tplc="97D2F7D0">
      <w:start w:val="1"/>
      <w:numFmt w:val="bullet"/>
      <w:lvlText w:val="o"/>
      <w:lvlJc w:val="left"/>
      <w:pPr>
        <w:ind w:left="1440" w:hanging="360"/>
      </w:pPr>
      <w:rPr>
        <w:rFonts w:ascii="Courier New" w:hAnsi="Courier New" w:hint="default"/>
      </w:rPr>
    </w:lvl>
    <w:lvl w:ilvl="2" w:tplc="8DF0B0D8">
      <w:start w:val="1"/>
      <w:numFmt w:val="bullet"/>
      <w:lvlText w:val=""/>
      <w:lvlJc w:val="left"/>
      <w:pPr>
        <w:ind w:left="2160" w:hanging="360"/>
      </w:pPr>
      <w:rPr>
        <w:rFonts w:ascii="Wingdings" w:hAnsi="Wingdings" w:hint="default"/>
      </w:rPr>
    </w:lvl>
    <w:lvl w:ilvl="3" w:tplc="CFBC085E">
      <w:start w:val="1"/>
      <w:numFmt w:val="bullet"/>
      <w:lvlText w:val=""/>
      <w:lvlJc w:val="left"/>
      <w:pPr>
        <w:ind w:left="2880" w:hanging="360"/>
      </w:pPr>
      <w:rPr>
        <w:rFonts w:ascii="Symbol" w:hAnsi="Symbol" w:hint="default"/>
      </w:rPr>
    </w:lvl>
    <w:lvl w:ilvl="4" w:tplc="62527FDE">
      <w:start w:val="1"/>
      <w:numFmt w:val="bullet"/>
      <w:lvlText w:val="o"/>
      <w:lvlJc w:val="left"/>
      <w:pPr>
        <w:ind w:left="3600" w:hanging="360"/>
      </w:pPr>
      <w:rPr>
        <w:rFonts w:ascii="Courier New" w:hAnsi="Courier New" w:hint="default"/>
      </w:rPr>
    </w:lvl>
    <w:lvl w:ilvl="5" w:tplc="FD984946">
      <w:start w:val="1"/>
      <w:numFmt w:val="bullet"/>
      <w:lvlText w:val=""/>
      <w:lvlJc w:val="left"/>
      <w:pPr>
        <w:ind w:left="4320" w:hanging="360"/>
      </w:pPr>
      <w:rPr>
        <w:rFonts w:ascii="Wingdings" w:hAnsi="Wingdings" w:hint="default"/>
      </w:rPr>
    </w:lvl>
    <w:lvl w:ilvl="6" w:tplc="722A2D54">
      <w:start w:val="1"/>
      <w:numFmt w:val="bullet"/>
      <w:lvlText w:val=""/>
      <w:lvlJc w:val="left"/>
      <w:pPr>
        <w:ind w:left="5040" w:hanging="360"/>
      </w:pPr>
      <w:rPr>
        <w:rFonts w:ascii="Symbol" w:hAnsi="Symbol" w:hint="default"/>
      </w:rPr>
    </w:lvl>
    <w:lvl w:ilvl="7" w:tplc="6F5EDAA6">
      <w:start w:val="1"/>
      <w:numFmt w:val="bullet"/>
      <w:lvlText w:val="o"/>
      <w:lvlJc w:val="left"/>
      <w:pPr>
        <w:ind w:left="5760" w:hanging="360"/>
      </w:pPr>
      <w:rPr>
        <w:rFonts w:ascii="Courier New" w:hAnsi="Courier New" w:hint="default"/>
      </w:rPr>
    </w:lvl>
    <w:lvl w:ilvl="8" w:tplc="9F28348A">
      <w:start w:val="1"/>
      <w:numFmt w:val="bullet"/>
      <w:lvlText w:val=""/>
      <w:lvlJc w:val="left"/>
      <w:pPr>
        <w:ind w:left="6480" w:hanging="360"/>
      </w:pPr>
      <w:rPr>
        <w:rFonts w:ascii="Wingdings" w:hAnsi="Wingdings" w:hint="default"/>
      </w:rPr>
    </w:lvl>
  </w:abstractNum>
  <w:abstractNum w:abstractNumId="2" w15:restartNumberingAfterBreak="0">
    <w:nsid w:val="0C7A84A2"/>
    <w:multiLevelType w:val="hybridMultilevel"/>
    <w:tmpl w:val="C1E2AE68"/>
    <w:lvl w:ilvl="0" w:tplc="4C4A19F0">
      <w:start w:val="1"/>
      <w:numFmt w:val="decimal"/>
      <w:lvlText w:val="%1."/>
      <w:lvlJc w:val="left"/>
      <w:pPr>
        <w:ind w:left="720" w:hanging="360"/>
      </w:pPr>
    </w:lvl>
    <w:lvl w:ilvl="1" w:tplc="560473C4">
      <w:start w:val="1"/>
      <w:numFmt w:val="lowerLetter"/>
      <w:lvlText w:val="%2."/>
      <w:lvlJc w:val="left"/>
      <w:pPr>
        <w:ind w:left="1440" w:hanging="360"/>
      </w:pPr>
    </w:lvl>
    <w:lvl w:ilvl="2" w:tplc="ACE0BE7E">
      <w:start w:val="1"/>
      <w:numFmt w:val="lowerRoman"/>
      <w:lvlText w:val="%3."/>
      <w:lvlJc w:val="right"/>
      <w:pPr>
        <w:ind w:left="2160" w:hanging="180"/>
      </w:pPr>
    </w:lvl>
    <w:lvl w:ilvl="3" w:tplc="8022FECC">
      <w:start w:val="1"/>
      <w:numFmt w:val="decimal"/>
      <w:lvlText w:val="%4."/>
      <w:lvlJc w:val="left"/>
      <w:pPr>
        <w:ind w:left="2880" w:hanging="360"/>
      </w:pPr>
    </w:lvl>
    <w:lvl w:ilvl="4" w:tplc="5F50F5C8">
      <w:start w:val="1"/>
      <w:numFmt w:val="lowerLetter"/>
      <w:lvlText w:val="%5."/>
      <w:lvlJc w:val="left"/>
      <w:pPr>
        <w:ind w:left="3600" w:hanging="360"/>
      </w:pPr>
    </w:lvl>
    <w:lvl w:ilvl="5" w:tplc="B600927A">
      <w:start w:val="1"/>
      <w:numFmt w:val="lowerRoman"/>
      <w:lvlText w:val="%6."/>
      <w:lvlJc w:val="right"/>
      <w:pPr>
        <w:ind w:left="4320" w:hanging="180"/>
      </w:pPr>
    </w:lvl>
    <w:lvl w:ilvl="6" w:tplc="D990E798">
      <w:start w:val="1"/>
      <w:numFmt w:val="decimal"/>
      <w:lvlText w:val="%7."/>
      <w:lvlJc w:val="left"/>
      <w:pPr>
        <w:ind w:left="5040" w:hanging="360"/>
      </w:pPr>
    </w:lvl>
    <w:lvl w:ilvl="7" w:tplc="2F6A6874">
      <w:start w:val="1"/>
      <w:numFmt w:val="lowerLetter"/>
      <w:lvlText w:val="%8."/>
      <w:lvlJc w:val="left"/>
      <w:pPr>
        <w:ind w:left="5760" w:hanging="360"/>
      </w:pPr>
    </w:lvl>
    <w:lvl w:ilvl="8" w:tplc="81C4C366">
      <w:start w:val="1"/>
      <w:numFmt w:val="lowerRoman"/>
      <w:lvlText w:val="%9."/>
      <w:lvlJc w:val="right"/>
      <w:pPr>
        <w:ind w:left="6480" w:hanging="180"/>
      </w:pPr>
    </w:lvl>
  </w:abstractNum>
  <w:abstractNum w:abstractNumId="3" w15:restartNumberingAfterBreak="0">
    <w:nsid w:val="0C829EFA"/>
    <w:multiLevelType w:val="hybridMultilevel"/>
    <w:tmpl w:val="93D02200"/>
    <w:lvl w:ilvl="0" w:tplc="C052B49E">
      <w:start w:val="1"/>
      <w:numFmt w:val="decimal"/>
      <w:lvlText w:val="%1."/>
      <w:lvlJc w:val="left"/>
      <w:pPr>
        <w:ind w:left="720" w:hanging="360"/>
      </w:pPr>
    </w:lvl>
    <w:lvl w:ilvl="1" w:tplc="BC0486A0">
      <w:start w:val="1"/>
      <w:numFmt w:val="lowerLetter"/>
      <w:lvlText w:val="%2."/>
      <w:lvlJc w:val="left"/>
      <w:pPr>
        <w:ind w:left="1440" w:hanging="360"/>
      </w:pPr>
    </w:lvl>
    <w:lvl w:ilvl="2" w:tplc="1E4A654C">
      <w:start w:val="1"/>
      <w:numFmt w:val="lowerRoman"/>
      <w:lvlText w:val="%3."/>
      <w:lvlJc w:val="right"/>
      <w:pPr>
        <w:ind w:left="2160" w:hanging="180"/>
      </w:pPr>
    </w:lvl>
    <w:lvl w:ilvl="3" w:tplc="A656BEF0">
      <w:start w:val="1"/>
      <w:numFmt w:val="decimal"/>
      <w:lvlText w:val="%4."/>
      <w:lvlJc w:val="left"/>
      <w:pPr>
        <w:ind w:left="2880" w:hanging="360"/>
      </w:pPr>
    </w:lvl>
    <w:lvl w:ilvl="4" w:tplc="7038A156">
      <w:start w:val="1"/>
      <w:numFmt w:val="lowerLetter"/>
      <w:lvlText w:val="%5."/>
      <w:lvlJc w:val="left"/>
      <w:pPr>
        <w:ind w:left="3600" w:hanging="360"/>
      </w:pPr>
    </w:lvl>
    <w:lvl w:ilvl="5" w:tplc="E2B872C4">
      <w:start w:val="1"/>
      <w:numFmt w:val="lowerRoman"/>
      <w:lvlText w:val="%6."/>
      <w:lvlJc w:val="right"/>
      <w:pPr>
        <w:ind w:left="4320" w:hanging="180"/>
      </w:pPr>
    </w:lvl>
    <w:lvl w:ilvl="6" w:tplc="593CD504">
      <w:start w:val="1"/>
      <w:numFmt w:val="decimal"/>
      <w:lvlText w:val="%7."/>
      <w:lvlJc w:val="left"/>
      <w:pPr>
        <w:ind w:left="5040" w:hanging="360"/>
      </w:pPr>
    </w:lvl>
    <w:lvl w:ilvl="7" w:tplc="B4607B90">
      <w:start w:val="1"/>
      <w:numFmt w:val="lowerLetter"/>
      <w:lvlText w:val="%8."/>
      <w:lvlJc w:val="left"/>
      <w:pPr>
        <w:ind w:left="5760" w:hanging="360"/>
      </w:pPr>
    </w:lvl>
    <w:lvl w:ilvl="8" w:tplc="A350DCB4">
      <w:start w:val="1"/>
      <w:numFmt w:val="lowerRoman"/>
      <w:lvlText w:val="%9."/>
      <w:lvlJc w:val="right"/>
      <w:pPr>
        <w:ind w:left="6480" w:hanging="180"/>
      </w:pPr>
    </w:lvl>
  </w:abstractNum>
  <w:abstractNum w:abstractNumId="4" w15:restartNumberingAfterBreak="0">
    <w:nsid w:val="1C80B98B"/>
    <w:multiLevelType w:val="hybridMultilevel"/>
    <w:tmpl w:val="C29C673C"/>
    <w:lvl w:ilvl="0" w:tplc="BEFEB9BE">
      <w:start w:val="1"/>
      <w:numFmt w:val="decimal"/>
      <w:lvlText w:val="%1."/>
      <w:lvlJc w:val="left"/>
      <w:pPr>
        <w:ind w:left="1080" w:hanging="360"/>
      </w:pPr>
    </w:lvl>
    <w:lvl w:ilvl="1" w:tplc="31E6A34C">
      <w:start w:val="1"/>
      <w:numFmt w:val="lowerLetter"/>
      <w:lvlText w:val="%2."/>
      <w:lvlJc w:val="left"/>
      <w:pPr>
        <w:ind w:left="1800" w:hanging="360"/>
      </w:pPr>
    </w:lvl>
    <w:lvl w:ilvl="2" w:tplc="3D463622">
      <w:start w:val="1"/>
      <w:numFmt w:val="lowerRoman"/>
      <w:lvlText w:val="%3."/>
      <w:lvlJc w:val="right"/>
      <w:pPr>
        <w:ind w:left="2520" w:hanging="180"/>
      </w:pPr>
    </w:lvl>
    <w:lvl w:ilvl="3" w:tplc="32BE2342">
      <w:start w:val="1"/>
      <w:numFmt w:val="decimal"/>
      <w:lvlText w:val="%4."/>
      <w:lvlJc w:val="left"/>
      <w:pPr>
        <w:ind w:left="3240" w:hanging="360"/>
      </w:pPr>
    </w:lvl>
    <w:lvl w:ilvl="4" w:tplc="041E5892">
      <w:start w:val="1"/>
      <w:numFmt w:val="lowerLetter"/>
      <w:lvlText w:val="%5."/>
      <w:lvlJc w:val="left"/>
      <w:pPr>
        <w:ind w:left="3960" w:hanging="360"/>
      </w:pPr>
    </w:lvl>
    <w:lvl w:ilvl="5" w:tplc="5186D728">
      <w:start w:val="1"/>
      <w:numFmt w:val="lowerRoman"/>
      <w:lvlText w:val="%6."/>
      <w:lvlJc w:val="right"/>
      <w:pPr>
        <w:ind w:left="4680" w:hanging="180"/>
      </w:pPr>
    </w:lvl>
    <w:lvl w:ilvl="6" w:tplc="ACD03762">
      <w:start w:val="1"/>
      <w:numFmt w:val="decimal"/>
      <w:lvlText w:val="%7."/>
      <w:lvlJc w:val="left"/>
      <w:pPr>
        <w:ind w:left="5400" w:hanging="360"/>
      </w:pPr>
    </w:lvl>
    <w:lvl w:ilvl="7" w:tplc="08DC331E">
      <w:start w:val="1"/>
      <w:numFmt w:val="lowerLetter"/>
      <w:lvlText w:val="%8."/>
      <w:lvlJc w:val="left"/>
      <w:pPr>
        <w:ind w:left="6120" w:hanging="360"/>
      </w:pPr>
    </w:lvl>
    <w:lvl w:ilvl="8" w:tplc="86364F18">
      <w:start w:val="1"/>
      <w:numFmt w:val="lowerRoman"/>
      <w:lvlText w:val="%9."/>
      <w:lvlJc w:val="right"/>
      <w:pPr>
        <w:ind w:left="6840" w:hanging="180"/>
      </w:pPr>
    </w:lvl>
  </w:abstractNum>
  <w:abstractNum w:abstractNumId="5" w15:restartNumberingAfterBreak="0">
    <w:nsid w:val="1D0AACEB"/>
    <w:multiLevelType w:val="hybridMultilevel"/>
    <w:tmpl w:val="22D47A60"/>
    <w:lvl w:ilvl="0" w:tplc="3AE85C66">
      <w:start w:val="1"/>
      <w:numFmt w:val="decimal"/>
      <w:lvlText w:val="%1."/>
      <w:lvlJc w:val="left"/>
      <w:pPr>
        <w:ind w:left="720" w:hanging="360"/>
      </w:pPr>
    </w:lvl>
    <w:lvl w:ilvl="1" w:tplc="4D541320">
      <w:start w:val="1"/>
      <w:numFmt w:val="lowerLetter"/>
      <w:lvlText w:val="%2."/>
      <w:lvlJc w:val="left"/>
      <w:pPr>
        <w:ind w:left="1440" w:hanging="360"/>
      </w:pPr>
    </w:lvl>
    <w:lvl w:ilvl="2" w:tplc="2CC84FC2">
      <w:start w:val="1"/>
      <w:numFmt w:val="lowerRoman"/>
      <w:lvlText w:val="%3."/>
      <w:lvlJc w:val="right"/>
      <w:pPr>
        <w:ind w:left="2160" w:hanging="180"/>
      </w:pPr>
    </w:lvl>
    <w:lvl w:ilvl="3" w:tplc="5C42C922">
      <w:start w:val="1"/>
      <w:numFmt w:val="decimal"/>
      <w:lvlText w:val="%4."/>
      <w:lvlJc w:val="left"/>
      <w:pPr>
        <w:ind w:left="2880" w:hanging="360"/>
      </w:pPr>
    </w:lvl>
    <w:lvl w:ilvl="4" w:tplc="B6349F60">
      <w:start w:val="1"/>
      <w:numFmt w:val="lowerLetter"/>
      <w:lvlText w:val="%5."/>
      <w:lvlJc w:val="left"/>
      <w:pPr>
        <w:ind w:left="3600" w:hanging="360"/>
      </w:pPr>
    </w:lvl>
    <w:lvl w:ilvl="5" w:tplc="BD5293AC">
      <w:start w:val="1"/>
      <w:numFmt w:val="lowerRoman"/>
      <w:lvlText w:val="%6."/>
      <w:lvlJc w:val="right"/>
      <w:pPr>
        <w:ind w:left="4320" w:hanging="180"/>
      </w:pPr>
    </w:lvl>
    <w:lvl w:ilvl="6" w:tplc="BE6A9E62">
      <w:start w:val="1"/>
      <w:numFmt w:val="decimal"/>
      <w:lvlText w:val="%7."/>
      <w:lvlJc w:val="left"/>
      <w:pPr>
        <w:ind w:left="5040" w:hanging="360"/>
      </w:pPr>
    </w:lvl>
    <w:lvl w:ilvl="7" w:tplc="93F6CD9E">
      <w:start w:val="1"/>
      <w:numFmt w:val="lowerLetter"/>
      <w:lvlText w:val="%8."/>
      <w:lvlJc w:val="left"/>
      <w:pPr>
        <w:ind w:left="5760" w:hanging="360"/>
      </w:pPr>
    </w:lvl>
    <w:lvl w:ilvl="8" w:tplc="C6E0FE7A">
      <w:start w:val="1"/>
      <w:numFmt w:val="lowerRoman"/>
      <w:lvlText w:val="%9."/>
      <w:lvlJc w:val="right"/>
      <w:pPr>
        <w:ind w:left="6480" w:hanging="180"/>
      </w:pPr>
    </w:lvl>
  </w:abstractNum>
  <w:abstractNum w:abstractNumId="6" w15:restartNumberingAfterBreak="0">
    <w:nsid w:val="1D20F229"/>
    <w:multiLevelType w:val="hybridMultilevel"/>
    <w:tmpl w:val="AEA800DA"/>
    <w:lvl w:ilvl="0" w:tplc="2B023FD0">
      <w:start w:val="1"/>
      <w:numFmt w:val="bullet"/>
      <w:lvlText w:val=""/>
      <w:lvlJc w:val="left"/>
      <w:pPr>
        <w:ind w:left="720" w:hanging="360"/>
      </w:pPr>
      <w:rPr>
        <w:rFonts w:ascii="Symbol" w:hAnsi="Symbol" w:hint="default"/>
      </w:rPr>
    </w:lvl>
    <w:lvl w:ilvl="1" w:tplc="6EAAE684">
      <w:start w:val="1"/>
      <w:numFmt w:val="bullet"/>
      <w:lvlText w:val="o"/>
      <w:lvlJc w:val="left"/>
      <w:pPr>
        <w:ind w:left="1440" w:hanging="360"/>
      </w:pPr>
      <w:rPr>
        <w:rFonts w:ascii="Courier New" w:hAnsi="Courier New" w:hint="default"/>
      </w:rPr>
    </w:lvl>
    <w:lvl w:ilvl="2" w:tplc="0A40A8D6">
      <w:start w:val="1"/>
      <w:numFmt w:val="bullet"/>
      <w:lvlText w:val=""/>
      <w:lvlJc w:val="left"/>
      <w:pPr>
        <w:ind w:left="2160" w:hanging="360"/>
      </w:pPr>
      <w:rPr>
        <w:rFonts w:ascii="Wingdings" w:hAnsi="Wingdings" w:hint="default"/>
      </w:rPr>
    </w:lvl>
    <w:lvl w:ilvl="3" w:tplc="BE88FD58">
      <w:start w:val="1"/>
      <w:numFmt w:val="bullet"/>
      <w:lvlText w:val=""/>
      <w:lvlJc w:val="left"/>
      <w:pPr>
        <w:ind w:left="2880" w:hanging="360"/>
      </w:pPr>
      <w:rPr>
        <w:rFonts w:ascii="Symbol" w:hAnsi="Symbol" w:hint="default"/>
      </w:rPr>
    </w:lvl>
    <w:lvl w:ilvl="4" w:tplc="A99C7208">
      <w:start w:val="1"/>
      <w:numFmt w:val="bullet"/>
      <w:lvlText w:val="o"/>
      <w:lvlJc w:val="left"/>
      <w:pPr>
        <w:ind w:left="3600" w:hanging="360"/>
      </w:pPr>
      <w:rPr>
        <w:rFonts w:ascii="Courier New" w:hAnsi="Courier New" w:hint="default"/>
      </w:rPr>
    </w:lvl>
    <w:lvl w:ilvl="5" w:tplc="0DEA1E88">
      <w:start w:val="1"/>
      <w:numFmt w:val="bullet"/>
      <w:lvlText w:val=""/>
      <w:lvlJc w:val="left"/>
      <w:pPr>
        <w:ind w:left="4320" w:hanging="360"/>
      </w:pPr>
      <w:rPr>
        <w:rFonts w:ascii="Wingdings" w:hAnsi="Wingdings" w:hint="default"/>
      </w:rPr>
    </w:lvl>
    <w:lvl w:ilvl="6" w:tplc="CDF6DB44">
      <w:start w:val="1"/>
      <w:numFmt w:val="bullet"/>
      <w:lvlText w:val=""/>
      <w:lvlJc w:val="left"/>
      <w:pPr>
        <w:ind w:left="5040" w:hanging="360"/>
      </w:pPr>
      <w:rPr>
        <w:rFonts w:ascii="Symbol" w:hAnsi="Symbol" w:hint="default"/>
      </w:rPr>
    </w:lvl>
    <w:lvl w:ilvl="7" w:tplc="62640860">
      <w:start w:val="1"/>
      <w:numFmt w:val="bullet"/>
      <w:lvlText w:val="o"/>
      <w:lvlJc w:val="left"/>
      <w:pPr>
        <w:ind w:left="5760" w:hanging="360"/>
      </w:pPr>
      <w:rPr>
        <w:rFonts w:ascii="Courier New" w:hAnsi="Courier New" w:hint="default"/>
      </w:rPr>
    </w:lvl>
    <w:lvl w:ilvl="8" w:tplc="96886746">
      <w:start w:val="1"/>
      <w:numFmt w:val="bullet"/>
      <w:lvlText w:val=""/>
      <w:lvlJc w:val="left"/>
      <w:pPr>
        <w:ind w:left="6480" w:hanging="360"/>
      </w:pPr>
      <w:rPr>
        <w:rFonts w:ascii="Wingdings" w:hAnsi="Wingdings" w:hint="default"/>
      </w:rPr>
    </w:lvl>
  </w:abstractNum>
  <w:abstractNum w:abstractNumId="7" w15:restartNumberingAfterBreak="0">
    <w:nsid w:val="1D266303"/>
    <w:multiLevelType w:val="hybridMultilevel"/>
    <w:tmpl w:val="58F2C326"/>
    <w:lvl w:ilvl="0" w:tplc="F98E58E2">
      <w:start w:val="1"/>
      <w:numFmt w:val="bullet"/>
      <w:lvlText w:val=""/>
      <w:lvlJc w:val="left"/>
      <w:pPr>
        <w:ind w:left="720" w:hanging="360"/>
      </w:pPr>
      <w:rPr>
        <w:rFonts w:ascii="Symbol" w:hAnsi="Symbol" w:hint="default"/>
      </w:rPr>
    </w:lvl>
    <w:lvl w:ilvl="1" w:tplc="2A486426">
      <w:start w:val="1"/>
      <w:numFmt w:val="bullet"/>
      <w:lvlText w:val="o"/>
      <w:lvlJc w:val="left"/>
      <w:pPr>
        <w:ind w:left="1440" w:hanging="360"/>
      </w:pPr>
      <w:rPr>
        <w:rFonts w:ascii="Courier New" w:hAnsi="Courier New" w:hint="default"/>
      </w:rPr>
    </w:lvl>
    <w:lvl w:ilvl="2" w:tplc="63AE77F6">
      <w:start w:val="1"/>
      <w:numFmt w:val="bullet"/>
      <w:lvlText w:val=""/>
      <w:lvlJc w:val="left"/>
      <w:pPr>
        <w:ind w:left="2160" w:hanging="360"/>
      </w:pPr>
      <w:rPr>
        <w:rFonts w:ascii="Wingdings" w:hAnsi="Wingdings" w:hint="default"/>
      </w:rPr>
    </w:lvl>
    <w:lvl w:ilvl="3" w:tplc="8D488A96">
      <w:start w:val="1"/>
      <w:numFmt w:val="bullet"/>
      <w:lvlText w:val=""/>
      <w:lvlJc w:val="left"/>
      <w:pPr>
        <w:ind w:left="2880" w:hanging="360"/>
      </w:pPr>
      <w:rPr>
        <w:rFonts w:ascii="Symbol" w:hAnsi="Symbol" w:hint="default"/>
      </w:rPr>
    </w:lvl>
    <w:lvl w:ilvl="4" w:tplc="21AE9A80">
      <w:start w:val="1"/>
      <w:numFmt w:val="bullet"/>
      <w:lvlText w:val="o"/>
      <w:lvlJc w:val="left"/>
      <w:pPr>
        <w:ind w:left="3600" w:hanging="360"/>
      </w:pPr>
      <w:rPr>
        <w:rFonts w:ascii="Courier New" w:hAnsi="Courier New" w:hint="default"/>
      </w:rPr>
    </w:lvl>
    <w:lvl w:ilvl="5" w:tplc="C73E355E">
      <w:start w:val="1"/>
      <w:numFmt w:val="bullet"/>
      <w:lvlText w:val=""/>
      <w:lvlJc w:val="left"/>
      <w:pPr>
        <w:ind w:left="4320" w:hanging="360"/>
      </w:pPr>
      <w:rPr>
        <w:rFonts w:ascii="Wingdings" w:hAnsi="Wingdings" w:hint="default"/>
      </w:rPr>
    </w:lvl>
    <w:lvl w:ilvl="6" w:tplc="BA04DEEA">
      <w:start w:val="1"/>
      <w:numFmt w:val="bullet"/>
      <w:lvlText w:val=""/>
      <w:lvlJc w:val="left"/>
      <w:pPr>
        <w:ind w:left="5040" w:hanging="360"/>
      </w:pPr>
      <w:rPr>
        <w:rFonts w:ascii="Symbol" w:hAnsi="Symbol" w:hint="default"/>
      </w:rPr>
    </w:lvl>
    <w:lvl w:ilvl="7" w:tplc="53E04342">
      <w:start w:val="1"/>
      <w:numFmt w:val="bullet"/>
      <w:lvlText w:val="o"/>
      <w:lvlJc w:val="left"/>
      <w:pPr>
        <w:ind w:left="5760" w:hanging="360"/>
      </w:pPr>
      <w:rPr>
        <w:rFonts w:ascii="Courier New" w:hAnsi="Courier New" w:hint="default"/>
      </w:rPr>
    </w:lvl>
    <w:lvl w:ilvl="8" w:tplc="CE2ADEF4">
      <w:start w:val="1"/>
      <w:numFmt w:val="bullet"/>
      <w:lvlText w:val=""/>
      <w:lvlJc w:val="left"/>
      <w:pPr>
        <w:ind w:left="6480" w:hanging="360"/>
      </w:pPr>
      <w:rPr>
        <w:rFonts w:ascii="Wingdings" w:hAnsi="Wingdings" w:hint="default"/>
      </w:rPr>
    </w:lvl>
  </w:abstractNum>
  <w:abstractNum w:abstractNumId="8" w15:restartNumberingAfterBreak="0">
    <w:nsid w:val="1FA58314"/>
    <w:multiLevelType w:val="hybridMultilevel"/>
    <w:tmpl w:val="4D004FEC"/>
    <w:lvl w:ilvl="0" w:tplc="8A2058E0">
      <w:start w:val="1"/>
      <w:numFmt w:val="bullet"/>
      <w:lvlText w:val=""/>
      <w:lvlJc w:val="left"/>
      <w:pPr>
        <w:ind w:left="720" w:hanging="360"/>
      </w:pPr>
      <w:rPr>
        <w:rFonts w:ascii="Symbol" w:hAnsi="Symbol" w:hint="default"/>
      </w:rPr>
    </w:lvl>
    <w:lvl w:ilvl="1" w:tplc="E940BD4C">
      <w:start w:val="1"/>
      <w:numFmt w:val="bullet"/>
      <w:lvlText w:val="o"/>
      <w:lvlJc w:val="left"/>
      <w:pPr>
        <w:ind w:left="1440" w:hanging="360"/>
      </w:pPr>
      <w:rPr>
        <w:rFonts w:ascii="Courier New" w:hAnsi="Courier New" w:hint="default"/>
      </w:rPr>
    </w:lvl>
    <w:lvl w:ilvl="2" w:tplc="8822E2D2">
      <w:start w:val="1"/>
      <w:numFmt w:val="bullet"/>
      <w:lvlText w:val=""/>
      <w:lvlJc w:val="left"/>
      <w:pPr>
        <w:ind w:left="2160" w:hanging="360"/>
      </w:pPr>
      <w:rPr>
        <w:rFonts w:ascii="Wingdings" w:hAnsi="Wingdings" w:hint="default"/>
      </w:rPr>
    </w:lvl>
    <w:lvl w:ilvl="3" w:tplc="0F00BA22">
      <w:start w:val="1"/>
      <w:numFmt w:val="bullet"/>
      <w:lvlText w:val=""/>
      <w:lvlJc w:val="left"/>
      <w:pPr>
        <w:ind w:left="2880" w:hanging="360"/>
      </w:pPr>
      <w:rPr>
        <w:rFonts w:ascii="Symbol" w:hAnsi="Symbol" w:hint="default"/>
      </w:rPr>
    </w:lvl>
    <w:lvl w:ilvl="4" w:tplc="2820DCA0">
      <w:start w:val="1"/>
      <w:numFmt w:val="bullet"/>
      <w:lvlText w:val="o"/>
      <w:lvlJc w:val="left"/>
      <w:pPr>
        <w:ind w:left="3600" w:hanging="360"/>
      </w:pPr>
      <w:rPr>
        <w:rFonts w:ascii="Courier New" w:hAnsi="Courier New" w:hint="default"/>
      </w:rPr>
    </w:lvl>
    <w:lvl w:ilvl="5" w:tplc="A9861B06">
      <w:start w:val="1"/>
      <w:numFmt w:val="bullet"/>
      <w:lvlText w:val=""/>
      <w:lvlJc w:val="left"/>
      <w:pPr>
        <w:ind w:left="4320" w:hanging="360"/>
      </w:pPr>
      <w:rPr>
        <w:rFonts w:ascii="Wingdings" w:hAnsi="Wingdings" w:hint="default"/>
      </w:rPr>
    </w:lvl>
    <w:lvl w:ilvl="6" w:tplc="360CFBFE">
      <w:start w:val="1"/>
      <w:numFmt w:val="bullet"/>
      <w:lvlText w:val=""/>
      <w:lvlJc w:val="left"/>
      <w:pPr>
        <w:ind w:left="5040" w:hanging="360"/>
      </w:pPr>
      <w:rPr>
        <w:rFonts w:ascii="Symbol" w:hAnsi="Symbol" w:hint="default"/>
      </w:rPr>
    </w:lvl>
    <w:lvl w:ilvl="7" w:tplc="E10C19F4">
      <w:start w:val="1"/>
      <w:numFmt w:val="bullet"/>
      <w:lvlText w:val="o"/>
      <w:lvlJc w:val="left"/>
      <w:pPr>
        <w:ind w:left="5760" w:hanging="360"/>
      </w:pPr>
      <w:rPr>
        <w:rFonts w:ascii="Courier New" w:hAnsi="Courier New" w:hint="default"/>
      </w:rPr>
    </w:lvl>
    <w:lvl w:ilvl="8" w:tplc="F1945DA8">
      <w:start w:val="1"/>
      <w:numFmt w:val="bullet"/>
      <w:lvlText w:val=""/>
      <w:lvlJc w:val="left"/>
      <w:pPr>
        <w:ind w:left="6480" w:hanging="360"/>
      </w:pPr>
      <w:rPr>
        <w:rFonts w:ascii="Wingdings" w:hAnsi="Wingdings" w:hint="default"/>
      </w:rPr>
    </w:lvl>
  </w:abstractNum>
  <w:abstractNum w:abstractNumId="9" w15:restartNumberingAfterBreak="0">
    <w:nsid w:val="24BCE68A"/>
    <w:multiLevelType w:val="hybridMultilevel"/>
    <w:tmpl w:val="19DA3D58"/>
    <w:lvl w:ilvl="0" w:tplc="A8EA8EC8">
      <w:start w:val="1"/>
      <w:numFmt w:val="decimal"/>
      <w:lvlText w:val="%1."/>
      <w:lvlJc w:val="left"/>
      <w:pPr>
        <w:ind w:left="1080" w:hanging="360"/>
      </w:pPr>
    </w:lvl>
    <w:lvl w:ilvl="1" w:tplc="21D07DF0">
      <w:start w:val="1"/>
      <w:numFmt w:val="lowerLetter"/>
      <w:lvlText w:val="%2."/>
      <w:lvlJc w:val="left"/>
      <w:pPr>
        <w:ind w:left="1800" w:hanging="360"/>
      </w:pPr>
    </w:lvl>
    <w:lvl w:ilvl="2" w:tplc="DF7AE5B2">
      <w:start w:val="1"/>
      <w:numFmt w:val="lowerRoman"/>
      <w:lvlText w:val="%3."/>
      <w:lvlJc w:val="right"/>
      <w:pPr>
        <w:ind w:left="2520" w:hanging="180"/>
      </w:pPr>
    </w:lvl>
    <w:lvl w:ilvl="3" w:tplc="7BF04560">
      <w:start w:val="1"/>
      <w:numFmt w:val="decimal"/>
      <w:lvlText w:val="%4."/>
      <w:lvlJc w:val="left"/>
      <w:pPr>
        <w:ind w:left="3240" w:hanging="360"/>
      </w:pPr>
    </w:lvl>
    <w:lvl w:ilvl="4" w:tplc="D6483192">
      <w:start w:val="1"/>
      <w:numFmt w:val="lowerLetter"/>
      <w:lvlText w:val="%5."/>
      <w:lvlJc w:val="left"/>
      <w:pPr>
        <w:ind w:left="3960" w:hanging="360"/>
      </w:pPr>
    </w:lvl>
    <w:lvl w:ilvl="5" w:tplc="1F8CA0E8">
      <w:start w:val="1"/>
      <w:numFmt w:val="lowerRoman"/>
      <w:lvlText w:val="%6."/>
      <w:lvlJc w:val="right"/>
      <w:pPr>
        <w:ind w:left="4680" w:hanging="180"/>
      </w:pPr>
    </w:lvl>
    <w:lvl w:ilvl="6" w:tplc="4AF88E6E">
      <w:start w:val="1"/>
      <w:numFmt w:val="decimal"/>
      <w:lvlText w:val="%7."/>
      <w:lvlJc w:val="left"/>
      <w:pPr>
        <w:ind w:left="5400" w:hanging="360"/>
      </w:pPr>
    </w:lvl>
    <w:lvl w:ilvl="7" w:tplc="A2D0967E">
      <w:start w:val="1"/>
      <w:numFmt w:val="lowerLetter"/>
      <w:lvlText w:val="%8."/>
      <w:lvlJc w:val="left"/>
      <w:pPr>
        <w:ind w:left="6120" w:hanging="360"/>
      </w:pPr>
    </w:lvl>
    <w:lvl w:ilvl="8" w:tplc="01E4DB92">
      <w:start w:val="1"/>
      <w:numFmt w:val="lowerRoman"/>
      <w:lvlText w:val="%9."/>
      <w:lvlJc w:val="right"/>
      <w:pPr>
        <w:ind w:left="6840" w:hanging="180"/>
      </w:pPr>
    </w:lvl>
  </w:abstractNum>
  <w:abstractNum w:abstractNumId="10" w15:restartNumberingAfterBreak="0">
    <w:nsid w:val="2541BA32"/>
    <w:multiLevelType w:val="hybridMultilevel"/>
    <w:tmpl w:val="FFFFFFFF"/>
    <w:lvl w:ilvl="0" w:tplc="97F6326E">
      <w:start w:val="1"/>
      <w:numFmt w:val="bullet"/>
      <w:lvlText w:val=""/>
      <w:lvlJc w:val="left"/>
      <w:pPr>
        <w:ind w:left="720" w:hanging="360"/>
      </w:pPr>
      <w:rPr>
        <w:rFonts w:ascii="Symbol" w:hAnsi="Symbol" w:hint="default"/>
      </w:rPr>
    </w:lvl>
    <w:lvl w:ilvl="1" w:tplc="0C9E5960">
      <w:start w:val="1"/>
      <w:numFmt w:val="bullet"/>
      <w:lvlText w:val="o"/>
      <w:lvlJc w:val="left"/>
      <w:pPr>
        <w:ind w:left="1440" w:hanging="360"/>
      </w:pPr>
      <w:rPr>
        <w:rFonts w:ascii="Courier New" w:hAnsi="Courier New" w:hint="default"/>
      </w:rPr>
    </w:lvl>
    <w:lvl w:ilvl="2" w:tplc="2ECA63FC">
      <w:start w:val="1"/>
      <w:numFmt w:val="bullet"/>
      <w:lvlText w:val=""/>
      <w:lvlJc w:val="left"/>
      <w:pPr>
        <w:ind w:left="2160" w:hanging="360"/>
      </w:pPr>
      <w:rPr>
        <w:rFonts w:ascii="Wingdings" w:hAnsi="Wingdings" w:hint="default"/>
      </w:rPr>
    </w:lvl>
    <w:lvl w:ilvl="3" w:tplc="50227BB0">
      <w:start w:val="1"/>
      <w:numFmt w:val="bullet"/>
      <w:lvlText w:val=""/>
      <w:lvlJc w:val="left"/>
      <w:pPr>
        <w:ind w:left="2880" w:hanging="360"/>
      </w:pPr>
      <w:rPr>
        <w:rFonts w:ascii="Symbol" w:hAnsi="Symbol" w:hint="default"/>
      </w:rPr>
    </w:lvl>
    <w:lvl w:ilvl="4" w:tplc="A246F466">
      <w:start w:val="1"/>
      <w:numFmt w:val="bullet"/>
      <w:lvlText w:val="o"/>
      <w:lvlJc w:val="left"/>
      <w:pPr>
        <w:ind w:left="3600" w:hanging="360"/>
      </w:pPr>
      <w:rPr>
        <w:rFonts w:ascii="Courier New" w:hAnsi="Courier New" w:hint="default"/>
      </w:rPr>
    </w:lvl>
    <w:lvl w:ilvl="5" w:tplc="8E38922E">
      <w:start w:val="1"/>
      <w:numFmt w:val="bullet"/>
      <w:lvlText w:val=""/>
      <w:lvlJc w:val="left"/>
      <w:pPr>
        <w:ind w:left="4320" w:hanging="360"/>
      </w:pPr>
      <w:rPr>
        <w:rFonts w:ascii="Wingdings" w:hAnsi="Wingdings" w:hint="default"/>
      </w:rPr>
    </w:lvl>
    <w:lvl w:ilvl="6" w:tplc="84A8B76E">
      <w:start w:val="1"/>
      <w:numFmt w:val="bullet"/>
      <w:lvlText w:val=""/>
      <w:lvlJc w:val="left"/>
      <w:pPr>
        <w:ind w:left="5040" w:hanging="360"/>
      </w:pPr>
      <w:rPr>
        <w:rFonts w:ascii="Symbol" w:hAnsi="Symbol" w:hint="default"/>
      </w:rPr>
    </w:lvl>
    <w:lvl w:ilvl="7" w:tplc="A4D04644">
      <w:start w:val="1"/>
      <w:numFmt w:val="bullet"/>
      <w:lvlText w:val="o"/>
      <w:lvlJc w:val="left"/>
      <w:pPr>
        <w:ind w:left="5760" w:hanging="360"/>
      </w:pPr>
      <w:rPr>
        <w:rFonts w:ascii="Courier New" w:hAnsi="Courier New" w:hint="default"/>
      </w:rPr>
    </w:lvl>
    <w:lvl w:ilvl="8" w:tplc="2A9ADF98">
      <w:start w:val="1"/>
      <w:numFmt w:val="bullet"/>
      <w:lvlText w:val=""/>
      <w:lvlJc w:val="left"/>
      <w:pPr>
        <w:ind w:left="6480" w:hanging="360"/>
      </w:pPr>
      <w:rPr>
        <w:rFonts w:ascii="Wingdings" w:hAnsi="Wingdings" w:hint="default"/>
      </w:rPr>
    </w:lvl>
  </w:abstractNum>
  <w:abstractNum w:abstractNumId="11" w15:restartNumberingAfterBreak="0">
    <w:nsid w:val="2BF4B636"/>
    <w:multiLevelType w:val="hybridMultilevel"/>
    <w:tmpl w:val="FFFFFFFF"/>
    <w:lvl w:ilvl="0" w:tplc="0A28F0C4">
      <w:start w:val="1"/>
      <w:numFmt w:val="bullet"/>
      <w:lvlText w:val=""/>
      <w:lvlJc w:val="left"/>
      <w:pPr>
        <w:ind w:left="720" w:hanging="360"/>
      </w:pPr>
      <w:rPr>
        <w:rFonts w:ascii="Symbol" w:hAnsi="Symbol" w:hint="default"/>
      </w:rPr>
    </w:lvl>
    <w:lvl w:ilvl="1" w:tplc="169A9ADE">
      <w:start w:val="1"/>
      <w:numFmt w:val="bullet"/>
      <w:lvlText w:val="o"/>
      <w:lvlJc w:val="left"/>
      <w:pPr>
        <w:ind w:left="1440" w:hanging="360"/>
      </w:pPr>
      <w:rPr>
        <w:rFonts w:ascii="Courier New" w:hAnsi="Courier New" w:hint="default"/>
      </w:rPr>
    </w:lvl>
    <w:lvl w:ilvl="2" w:tplc="D97C0AD0">
      <w:start w:val="1"/>
      <w:numFmt w:val="bullet"/>
      <w:lvlText w:val=""/>
      <w:lvlJc w:val="left"/>
      <w:pPr>
        <w:ind w:left="2160" w:hanging="360"/>
      </w:pPr>
      <w:rPr>
        <w:rFonts w:ascii="Wingdings" w:hAnsi="Wingdings" w:hint="default"/>
      </w:rPr>
    </w:lvl>
    <w:lvl w:ilvl="3" w:tplc="4B6E4FC6">
      <w:start w:val="1"/>
      <w:numFmt w:val="bullet"/>
      <w:lvlText w:val=""/>
      <w:lvlJc w:val="left"/>
      <w:pPr>
        <w:ind w:left="2880" w:hanging="360"/>
      </w:pPr>
      <w:rPr>
        <w:rFonts w:ascii="Symbol" w:hAnsi="Symbol" w:hint="default"/>
      </w:rPr>
    </w:lvl>
    <w:lvl w:ilvl="4" w:tplc="F418EE2E">
      <w:start w:val="1"/>
      <w:numFmt w:val="bullet"/>
      <w:lvlText w:val="o"/>
      <w:lvlJc w:val="left"/>
      <w:pPr>
        <w:ind w:left="3600" w:hanging="360"/>
      </w:pPr>
      <w:rPr>
        <w:rFonts w:ascii="Courier New" w:hAnsi="Courier New" w:hint="default"/>
      </w:rPr>
    </w:lvl>
    <w:lvl w:ilvl="5" w:tplc="FE42EAF4">
      <w:start w:val="1"/>
      <w:numFmt w:val="bullet"/>
      <w:lvlText w:val=""/>
      <w:lvlJc w:val="left"/>
      <w:pPr>
        <w:ind w:left="4320" w:hanging="360"/>
      </w:pPr>
      <w:rPr>
        <w:rFonts w:ascii="Wingdings" w:hAnsi="Wingdings" w:hint="default"/>
      </w:rPr>
    </w:lvl>
    <w:lvl w:ilvl="6" w:tplc="170A61FA">
      <w:start w:val="1"/>
      <w:numFmt w:val="bullet"/>
      <w:lvlText w:val=""/>
      <w:lvlJc w:val="left"/>
      <w:pPr>
        <w:ind w:left="5040" w:hanging="360"/>
      </w:pPr>
      <w:rPr>
        <w:rFonts w:ascii="Symbol" w:hAnsi="Symbol" w:hint="default"/>
      </w:rPr>
    </w:lvl>
    <w:lvl w:ilvl="7" w:tplc="2BEECC7A">
      <w:start w:val="1"/>
      <w:numFmt w:val="bullet"/>
      <w:lvlText w:val="o"/>
      <w:lvlJc w:val="left"/>
      <w:pPr>
        <w:ind w:left="5760" w:hanging="360"/>
      </w:pPr>
      <w:rPr>
        <w:rFonts w:ascii="Courier New" w:hAnsi="Courier New" w:hint="default"/>
      </w:rPr>
    </w:lvl>
    <w:lvl w:ilvl="8" w:tplc="ECBEE4E0">
      <w:start w:val="1"/>
      <w:numFmt w:val="bullet"/>
      <w:lvlText w:val=""/>
      <w:lvlJc w:val="left"/>
      <w:pPr>
        <w:ind w:left="6480" w:hanging="360"/>
      </w:pPr>
      <w:rPr>
        <w:rFonts w:ascii="Wingdings" w:hAnsi="Wingdings" w:hint="default"/>
      </w:rPr>
    </w:lvl>
  </w:abstractNum>
  <w:abstractNum w:abstractNumId="12" w15:restartNumberingAfterBreak="0">
    <w:nsid w:val="2CF780F4"/>
    <w:multiLevelType w:val="hybridMultilevel"/>
    <w:tmpl w:val="FFFFFFFF"/>
    <w:lvl w:ilvl="0" w:tplc="9EDA9B7E">
      <w:start w:val="1"/>
      <w:numFmt w:val="bullet"/>
      <w:lvlText w:val=""/>
      <w:lvlJc w:val="left"/>
      <w:pPr>
        <w:ind w:left="720" w:hanging="360"/>
      </w:pPr>
      <w:rPr>
        <w:rFonts w:ascii="Symbol" w:hAnsi="Symbol" w:hint="default"/>
      </w:rPr>
    </w:lvl>
    <w:lvl w:ilvl="1" w:tplc="B35AF0B6">
      <w:start w:val="1"/>
      <w:numFmt w:val="bullet"/>
      <w:lvlText w:val="o"/>
      <w:lvlJc w:val="left"/>
      <w:pPr>
        <w:ind w:left="1440" w:hanging="360"/>
      </w:pPr>
      <w:rPr>
        <w:rFonts w:ascii="Courier New" w:hAnsi="Courier New" w:hint="default"/>
      </w:rPr>
    </w:lvl>
    <w:lvl w:ilvl="2" w:tplc="27AE9606">
      <w:start w:val="1"/>
      <w:numFmt w:val="bullet"/>
      <w:lvlText w:val=""/>
      <w:lvlJc w:val="left"/>
      <w:pPr>
        <w:ind w:left="2160" w:hanging="360"/>
      </w:pPr>
      <w:rPr>
        <w:rFonts w:ascii="Wingdings" w:hAnsi="Wingdings" w:hint="default"/>
      </w:rPr>
    </w:lvl>
    <w:lvl w:ilvl="3" w:tplc="D00A9132">
      <w:start w:val="1"/>
      <w:numFmt w:val="bullet"/>
      <w:lvlText w:val=""/>
      <w:lvlJc w:val="left"/>
      <w:pPr>
        <w:ind w:left="2880" w:hanging="360"/>
      </w:pPr>
      <w:rPr>
        <w:rFonts w:ascii="Symbol" w:hAnsi="Symbol" w:hint="default"/>
      </w:rPr>
    </w:lvl>
    <w:lvl w:ilvl="4" w:tplc="BE960CE2">
      <w:start w:val="1"/>
      <w:numFmt w:val="bullet"/>
      <w:lvlText w:val="o"/>
      <w:lvlJc w:val="left"/>
      <w:pPr>
        <w:ind w:left="3600" w:hanging="360"/>
      </w:pPr>
      <w:rPr>
        <w:rFonts w:ascii="Courier New" w:hAnsi="Courier New" w:hint="default"/>
      </w:rPr>
    </w:lvl>
    <w:lvl w:ilvl="5" w:tplc="85E2C59E">
      <w:start w:val="1"/>
      <w:numFmt w:val="bullet"/>
      <w:lvlText w:val=""/>
      <w:lvlJc w:val="left"/>
      <w:pPr>
        <w:ind w:left="4320" w:hanging="360"/>
      </w:pPr>
      <w:rPr>
        <w:rFonts w:ascii="Wingdings" w:hAnsi="Wingdings" w:hint="default"/>
      </w:rPr>
    </w:lvl>
    <w:lvl w:ilvl="6" w:tplc="CF2A2C6C">
      <w:start w:val="1"/>
      <w:numFmt w:val="bullet"/>
      <w:lvlText w:val=""/>
      <w:lvlJc w:val="left"/>
      <w:pPr>
        <w:ind w:left="5040" w:hanging="360"/>
      </w:pPr>
      <w:rPr>
        <w:rFonts w:ascii="Symbol" w:hAnsi="Symbol" w:hint="default"/>
      </w:rPr>
    </w:lvl>
    <w:lvl w:ilvl="7" w:tplc="A368651E">
      <w:start w:val="1"/>
      <w:numFmt w:val="bullet"/>
      <w:lvlText w:val="o"/>
      <w:lvlJc w:val="left"/>
      <w:pPr>
        <w:ind w:left="5760" w:hanging="360"/>
      </w:pPr>
      <w:rPr>
        <w:rFonts w:ascii="Courier New" w:hAnsi="Courier New" w:hint="default"/>
      </w:rPr>
    </w:lvl>
    <w:lvl w:ilvl="8" w:tplc="8F16C39A">
      <w:start w:val="1"/>
      <w:numFmt w:val="bullet"/>
      <w:lvlText w:val=""/>
      <w:lvlJc w:val="left"/>
      <w:pPr>
        <w:ind w:left="6480" w:hanging="360"/>
      </w:pPr>
      <w:rPr>
        <w:rFonts w:ascii="Wingdings" w:hAnsi="Wingdings" w:hint="default"/>
      </w:rPr>
    </w:lvl>
  </w:abstractNum>
  <w:abstractNum w:abstractNumId="13" w15:restartNumberingAfterBreak="0">
    <w:nsid w:val="2D24F63A"/>
    <w:multiLevelType w:val="hybridMultilevel"/>
    <w:tmpl w:val="D7D221EE"/>
    <w:lvl w:ilvl="0" w:tplc="02302802">
      <w:start w:val="1"/>
      <w:numFmt w:val="decimal"/>
      <w:lvlText w:val="%1."/>
      <w:lvlJc w:val="left"/>
      <w:pPr>
        <w:ind w:left="1080" w:hanging="360"/>
      </w:pPr>
    </w:lvl>
    <w:lvl w:ilvl="1" w:tplc="314806B2">
      <w:start w:val="1"/>
      <w:numFmt w:val="lowerLetter"/>
      <w:lvlText w:val="%2."/>
      <w:lvlJc w:val="left"/>
      <w:pPr>
        <w:ind w:left="1800" w:hanging="360"/>
      </w:pPr>
    </w:lvl>
    <w:lvl w:ilvl="2" w:tplc="253A9744">
      <w:start w:val="1"/>
      <w:numFmt w:val="lowerRoman"/>
      <w:lvlText w:val="%3."/>
      <w:lvlJc w:val="right"/>
      <w:pPr>
        <w:ind w:left="2520" w:hanging="180"/>
      </w:pPr>
    </w:lvl>
    <w:lvl w:ilvl="3" w:tplc="84DEDA6A">
      <w:start w:val="1"/>
      <w:numFmt w:val="decimal"/>
      <w:lvlText w:val="%4."/>
      <w:lvlJc w:val="left"/>
      <w:pPr>
        <w:ind w:left="3240" w:hanging="360"/>
      </w:pPr>
    </w:lvl>
    <w:lvl w:ilvl="4" w:tplc="C242E8D4">
      <w:start w:val="1"/>
      <w:numFmt w:val="lowerLetter"/>
      <w:lvlText w:val="%5."/>
      <w:lvlJc w:val="left"/>
      <w:pPr>
        <w:ind w:left="3960" w:hanging="360"/>
      </w:pPr>
    </w:lvl>
    <w:lvl w:ilvl="5" w:tplc="A9C80378">
      <w:start w:val="1"/>
      <w:numFmt w:val="lowerRoman"/>
      <w:lvlText w:val="%6."/>
      <w:lvlJc w:val="right"/>
      <w:pPr>
        <w:ind w:left="4680" w:hanging="180"/>
      </w:pPr>
    </w:lvl>
    <w:lvl w:ilvl="6" w:tplc="55C4B494">
      <w:start w:val="1"/>
      <w:numFmt w:val="decimal"/>
      <w:lvlText w:val="%7."/>
      <w:lvlJc w:val="left"/>
      <w:pPr>
        <w:ind w:left="5400" w:hanging="360"/>
      </w:pPr>
    </w:lvl>
    <w:lvl w:ilvl="7" w:tplc="0128CB92">
      <w:start w:val="1"/>
      <w:numFmt w:val="lowerLetter"/>
      <w:lvlText w:val="%8."/>
      <w:lvlJc w:val="left"/>
      <w:pPr>
        <w:ind w:left="6120" w:hanging="360"/>
      </w:pPr>
    </w:lvl>
    <w:lvl w:ilvl="8" w:tplc="29702782">
      <w:start w:val="1"/>
      <w:numFmt w:val="lowerRoman"/>
      <w:lvlText w:val="%9."/>
      <w:lvlJc w:val="right"/>
      <w:pPr>
        <w:ind w:left="6840" w:hanging="180"/>
      </w:pPr>
    </w:lvl>
  </w:abstractNum>
  <w:abstractNum w:abstractNumId="14" w15:restartNumberingAfterBreak="0">
    <w:nsid w:val="31D934B2"/>
    <w:multiLevelType w:val="hybridMultilevel"/>
    <w:tmpl w:val="FFFFFFFF"/>
    <w:lvl w:ilvl="0" w:tplc="B406BB46">
      <w:start w:val="1"/>
      <w:numFmt w:val="bullet"/>
      <w:lvlText w:val=""/>
      <w:lvlJc w:val="left"/>
      <w:pPr>
        <w:ind w:left="720" w:hanging="360"/>
      </w:pPr>
      <w:rPr>
        <w:rFonts w:ascii="Symbol" w:hAnsi="Symbol" w:hint="default"/>
      </w:rPr>
    </w:lvl>
    <w:lvl w:ilvl="1" w:tplc="235A8498">
      <w:start w:val="1"/>
      <w:numFmt w:val="bullet"/>
      <w:lvlText w:val="o"/>
      <w:lvlJc w:val="left"/>
      <w:pPr>
        <w:ind w:left="1440" w:hanging="360"/>
      </w:pPr>
      <w:rPr>
        <w:rFonts w:ascii="Courier New" w:hAnsi="Courier New" w:hint="default"/>
      </w:rPr>
    </w:lvl>
    <w:lvl w:ilvl="2" w:tplc="307A0D5A">
      <w:start w:val="1"/>
      <w:numFmt w:val="bullet"/>
      <w:lvlText w:val=""/>
      <w:lvlJc w:val="left"/>
      <w:pPr>
        <w:ind w:left="2160" w:hanging="360"/>
      </w:pPr>
      <w:rPr>
        <w:rFonts w:ascii="Wingdings" w:hAnsi="Wingdings" w:hint="default"/>
      </w:rPr>
    </w:lvl>
    <w:lvl w:ilvl="3" w:tplc="8FECBD46">
      <w:start w:val="1"/>
      <w:numFmt w:val="bullet"/>
      <w:lvlText w:val=""/>
      <w:lvlJc w:val="left"/>
      <w:pPr>
        <w:ind w:left="2880" w:hanging="360"/>
      </w:pPr>
      <w:rPr>
        <w:rFonts w:ascii="Symbol" w:hAnsi="Symbol" w:hint="default"/>
      </w:rPr>
    </w:lvl>
    <w:lvl w:ilvl="4" w:tplc="DA069594">
      <w:start w:val="1"/>
      <w:numFmt w:val="bullet"/>
      <w:lvlText w:val="o"/>
      <w:lvlJc w:val="left"/>
      <w:pPr>
        <w:ind w:left="3600" w:hanging="360"/>
      </w:pPr>
      <w:rPr>
        <w:rFonts w:ascii="Courier New" w:hAnsi="Courier New" w:hint="default"/>
      </w:rPr>
    </w:lvl>
    <w:lvl w:ilvl="5" w:tplc="EC227C26">
      <w:start w:val="1"/>
      <w:numFmt w:val="bullet"/>
      <w:lvlText w:val=""/>
      <w:lvlJc w:val="left"/>
      <w:pPr>
        <w:ind w:left="4320" w:hanging="360"/>
      </w:pPr>
      <w:rPr>
        <w:rFonts w:ascii="Wingdings" w:hAnsi="Wingdings" w:hint="default"/>
      </w:rPr>
    </w:lvl>
    <w:lvl w:ilvl="6" w:tplc="5B66DAE6">
      <w:start w:val="1"/>
      <w:numFmt w:val="bullet"/>
      <w:lvlText w:val=""/>
      <w:lvlJc w:val="left"/>
      <w:pPr>
        <w:ind w:left="5040" w:hanging="360"/>
      </w:pPr>
      <w:rPr>
        <w:rFonts w:ascii="Symbol" w:hAnsi="Symbol" w:hint="default"/>
      </w:rPr>
    </w:lvl>
    <w:lvl w:ilvl="7" w:tplc="5C6E692A">
      <w:start w:val="1"/>
      <w:numFmt w:val="bullet"/>
      <w:lvlText w:val="o"/>
      <w:lvlJc w:val="left"/>
      <w:pPr>
        <w:ind w:left="5760" w:hanging="360"/>
      </w:pPr>
      <w:rPr>
        <w:rFonts w:ascii="Courier New" w:hAnsi="Courier New" w:hint="default"/>
      </w:rPr>
    </w:lvl>
    <w:lvl w:ilvl="8" w:tplc="E3EA300A">
      <w:start w:val="1"/>
      <w:numFmt w:val="bullet"/>
      <w:lvlText w:val=""/>
      <w:lvlJc w:val="left"/>
      <w:pPr>
        <w:ind w:left="6480" w:hanging="360"/>
      </w:pPr>
      <w:rPr>
        <w:rFonts w:ascii="Wingdings" w:hAnsi="Wingdings" w:hint="default"/>
      </w:rPr>
    </w:lvl>
  </w:abstractNum>
  <w:abstractNum w:abstractNumId="15" w15:restartNumberingAfterBreak="0">
    <w:nsid w:val="334DDA16"/>
    <w:multiLevelType w:val="hybridMultilevel"/>
    <w:tmpl w:val="FFFFFFFF"/>
    <w:lvl w:ilvl="0" w:tplc="0602F1E8">
      <w:start w:val="1"/>
      <w:numFmt w:val="bullet"/>
      <w:lvlText w:val=""/>
      <w:lvlJc w:val="left"/>
      <w:pPr>
        <w:ind w:left="720" w:hanging="360"/>
      </w:pPr>
      <w:rPr>
        <w:rFonts w:ascii="Symbol" w:hAnsi="Symbol" w:hint="default"/>
      </w:rPr>
    </w:lvl>
    <w:lvl w:ilvl="1" w:tplc="08CCB2F0">
      <w:start w:val="1"/>
      <w:numFmt w:val="bullet"/>
      <w:lvlText w:val="o"/>
      <w:lvlJc w:val="left"/>
      <w:pPr>
        <w:ind w:left="1440" w:hanging="360"/>
      </w:pPr>
      <w:rPr>
        <w:rFonts w:ascii="Courier New" w:hAnsi="Courier New" w:hint="default"/>
      </w:rPr>
    </w:lvl>
    <w:lvl w:ilvl="2" w:tplc="4C94413A">
      <w:start w:val="1"/>
      <w:numFmt w:val="bullet"/>
      <w:lvlText w:val=""/>
      <w:lvlJc w:val="left"/>
      <w:pPr>
        <w:ind w:left="2160" w:hanging="360"/>
      </w:pPr>
      <w:rPr>
        <w:rFonts w:ascii="Wingdings" w:hAnsi="Wingdings" w:hint="default"/>
      </w:rPr>
    </w:lvl>
    <w:lvl w:ilvl="3" w:tplc="B60678C4">
      <w:start w:val="1"/>
      <w:numFmt w:val="bullet"/>
      <w:lvlText w:val=""/>
      <w:lvlJc w:val="left"/>
      <w:pPr>
        <w:ind w:left="2880" w:hanging="360"/>
      </w:pPr>
      <w:rPr>
        <w:rFonts w:ascii="Symbol" w:hAnsi="Symbol" w:hint="default"/>
      </w:rPr>
    </w:lvl>
    <w:lvl w:ilvl="4" w:tplc="8DAA1D62">
      <w:start w:val="1"/>
      <w:numFmt w:val="bullet"/>
      <w:lvlText w:val="o"/>
      <w:lvlJc w:val="left"/>
      <w:pPr>
        <w:ind w:left="3600" w:hanging="360"/>
      </w:pPr>
      <w:rPr>
        <w:rFonts w:ascii="Courier New" w:hAnsi="Courier New" w:hint="default"/>
      </w:rPr>
    </w:lvl>
    <w:lvl w:ilvl="5" w:tplc="8BDCDA50">
      <w:start w:val="1"/>
      <w:numFmt w:val="bullet"/>
      <w:lvlText w:val=""/>
      <w:lvlJc w:val="left"/>
      <w:pPr>
        <w:ind w:left="4320" w:hanging="360"/>
      </w:pPr>
      <w:rPr>
        <w:rFonts w:ascii="Wingdings" w:hAnsi="Wingdings" w:hint="default"/>
      </w:rPr>
    </w:lvl>
    <w:lvl w:ilvl="6" w:tplc="C93C86E6">
      <w:start w:val="1"/>
      <w:numFmt w:val="bullet"/>
      <w:lvlText w:val=""/>
      <w:lvlJc w:val="left"/>
      <w:pPr>
        <w:ind w:left="5040" w:hanging="360"/>
      </w:pPr>
      <w:rPr>
        <w:rFonts w:ascii="Symbol" w:hAnsi="Symbol" w:hint="default"/>
      </w:rPr>
    </w:lvl>
    <w:lvl w:ilvl="7" w:tplc="CB96F66C">
      <w:start w:val="1"/>
      <w:numFmt w:val="bullet"/>
      <w:lvlText w:val="o"/>
      <w:lvlJc w:val="left"/>
      <w:pPr>
        <w:ind w:left="5760" w:hanging="360"/>
      </w:pPr>
      <w:rPr>
        <w:rFonts w:ascii="Courier New" w:hAnsi="Courier New" w:hint="default"/>
      </w:rPr>
    </w:lvl>
    <w:lvl w:ilvl="8" w:tplc="52C83E7A">
      <w:start w:val="1"/>
      <w:numFmt w:val="bullet"/>
      <w:lvlText w:val=""/>
      <w:lvlJc w:val="left"/>
      <w:pPr>
        <w:ind w:left="6480" w:hanging="360"/>
      </w:pPr>
      <w:rPr>
        <w:rFonts w:ascii="Wingdings" w:hAnsi="Wingdings" w:hint="default"/>
      </w:rPr>
    </w:lvl>
  </w:abstractNum>
  <w:abstractNum w:abstractNumId="16" w15:restartNumberingAfterBreak="0">
    <w:nsid w:val="359CDE48"/>
    <w:multiLevelType w:val="hybridMultilevel"/>
    <w:tmpl w:val="FFFFFFFF"/>
    <w:lvl w:ilvl="0" w:tplc="B31488A0">
      <w:start w:val="1"/>
      <w:numFmt w:val="bullet"/>
      <w:lvlText w:val=""/>
      <w:lvlJc w:val="left"/>
      <w:pPr>
        <w:ind w:left="720" w:hanging="360"/>
      </w:pPr>
      <w:rPr>
        <w:rFonts w:ascii="Symbol" w:hAnsi="Symbol" w:hint="default"/>
      </w:rPr>
    </w:lvl>
    <w:lvl w:ilvl="1" w:tplc="E2CAF500">
      <w:start w:val="1"/>
      <w:numFmt w:val="bullet"/>
      <w:lvlText w:val="o"/>
      <w:lvlJc w:val="left"/>
      <w:pPr>
        <w:ind w:left="1440" w:hanging="360"/>
      </w:pPr>
      <w:rPr>
        <w:rFonts w:ascii="Courier New" w:hAnsi="Courier New" w:hint="default"/>
      </w:rPr>
    </w:lvl>
    <w:lvl w:ilvl="2" w:tplc="CBE83F66">
      <w:start w:val="1"/>
      <w:numFmt w:val="bullet"/>
      <w:lvlText w:val=""/>
      <w:lvlJc w:val="left"/>
      <w:pPr>
        <w:ind w:left="2160" w:hanging="360"/>
      </w:pPr>
      <w:rPr>
        <w:rFonts w:ascii="Wingdings" w:hAnsi="Wingdings" w:hint="default"/>
      </w:rPr>
    </w:lvl>
    <w:lvl w:ilvl="3" w:tplc="8D8A89A6">
      <w:start w:val="1"/>
      <w:numFmt w:val="bullet"/>
      <w:lvlText w:val=""/>
      <w:lvlJc w:val="left"/>
      <w:pPr>
        <w:ind w:left="2880" w:hanging="360"/>
      </w:pPr>
      <w:rPr>
        <w:rFonts w:ascii="Symbol" w:hAnsi="Symbol" w:hint="default"/>
      </w:rPr>
    </w:lvl>
    <w:lvl w:ilvl="4" w:tplc="1C624C52">
      <w:start w:val="1"/>
      <w:numFmt w:val="bullet"/>
      <w:lvlText w:val="o"/>
      <w:lvlJc w:val="left"/>
      <w:pPr>
        <w:ind w:left="3600" w:hanging="360"/>
      </w:pPr>
      <w:rPr>
        <w:rFonts w:ascii="Courier New" w:hAnsi="Courier New" w:hint="default"/>
      </w:rPr>
    </w:lvl>
    <w:lvl w:ilvl="5" w:tplc="6DAE12A6">
      <w:start w:val="1"/>
      <w:numFmt w:val="bullet"/>
      <w:lvlText w:val=""/>
      <w:lvlJc w:val="left"/>
      <w:pPr>
        <w:ind w:left="4320" w:hanging="360"/>
      </w:pPr>
      <w:rPr>
        <w:rFonts w:ascii="Wingdings" w:hAnsi="Wingdings" w:hint="default"/>
      </w:rPr>
    </w:lvl>
    <w:lvl w:ilvl="6" w:tplc="D6867522">
      <w:start w:val="1"/>
      <w:numFmt w:val="bullet"/>
      <w:lvlText w:val=""/>
      <w:lvlJc w:val="left"/>
      <w:pPr>
        <w:ind w:left="5040" w:hanging="360"/>
      </w:pPr>
      <w:rPr>
        <w:rFonts w:ascii="Symbol" w:hAnsi="Symbol" w:hint="default"/>
      </w:rPr>
    </w:lvl>
    <w:lvl w:ilvl="7" w:tplc="FC027128">
      <w:start w:val="1"/>
      <w:numFmt w:val="bullet"/>
      <w:lvlText w:val="o"/>
      <w:lvlJc w:val="left"/>
      <w:pPr>
        <w:ind w:left="5760" w:hanging="360"/>
      </w:pPr>
      <w:rPr>
        <w:rFonts w:ascii="Courier New" w:hAnsi="Courier New" w:hint="default"/>
      </w:rPr>
    </w:lvl>
    <w:lvl w:ilvl="8" w:tplc="92264276">
      <w:start w:val="1"/>
      <w:numFmt w:val="bullet"/>
      <w:lvlText w:val=""/>
      <w:lvlJc w:val="left"/>
      <w:pPr>
        <w:ind w:left="6480" w:hanging="360"/>
      </w:pPr>
      <w:rPr>
        <w:rFonts w:ascii="Wingdings" w:hAnsi="Wingdings" w:hint="default"/>
      </w:rPr>
    </w:lvl>
  </w:abstractNum>
  <w:abstractNum w:abstractNumId="17" w15:restartNumberingAfterBreak="0">
    <w:nsid w:val="3EC86BAD"/>
    <w:multiLevelType w:val="hybridMultilevel"/>
    <w:tmpl w:val="60D0767A"/>
    <w:lvl w:ilvl="0" w:tplc="C31ED4D2">
      <w:start w:val="1"/>
      <w:numFmt w:val="decimal"/>
      <w:lvlText w:val="%1."/>
      <w:lvlJc w:val="left"/>
      <w:pPr>
        <w:ind w:left="1080" w:hanging="360"/>
      </w:pPr>
    </w:lvl>
    <w:lvl w:ilvl="1" w:tplc="1388A8B8">
      <w:start w:val="1"/>
      <w:numFmt w:val="lowerLetter"/>
      <w:lvlText w:val="%2."/>
      <w:lvlJc w:val="left"/>
      <w:pPr>
        <w:ind w:left="1800" w:hanging="360"/>
      </w:pPr>
    </w:lvl>
    <w:lvl w:ilvl="2" w:tplc="150828F6">
      <w:start w:val="1"/>
      <w:numFmt w:val="lowerRoman"/>
      <w:lvlText w:val="%3."/>
      <w:lvlJc w:val="right"/>
      <w:pPr>
        <w:ind w:left="2520" w:hanging="180"/>
      </w:pPr>
    </w:lvl>
    <w:lvl w:ilvl="3" w:tplc="DE00437E">
      <w:start w:val="1"/>
      <w:numFmt w:val="decimal"/>
      <w:lvlText w:val="%4."/>
      <w:lvlJc w:val="left"/>
      <w:pPr>
        <w:ind w:left="3240" w:hanging="360"/>
      </w:pPr>
    </w:lvl>
    <w:lvl w:ilvl="4" w:tplc="923A5A50">
      <w:start w:val="1"/>
      <w:numFmt w:val="lowerLetter"/>
      <w:lvlText w:val="%5."/>
      <w:lvlJc w:val="left"/>
      <w:pPr>
        <w:ind w:left="3960" w:hanging="360"/>
      </w:pPr>
    </w:lvl>
    <w:lvl w:ilvl="5" w:tplc="14A41EEE">
      <w:start w:val="1"/>
      <w:numFmt w:val="lowerRoman"/>
      <w:lvlText w:val="%6."/>
      <w:lvlJc w:val="right"/>
      <w:pPr>
        <w:ind w:left="4680" w:hanging="180"/>
      </w:pPr>
    </w:lvl>
    <w:lvl w:ilvl="6" w:tplc="F4AE5CC2">
      <w:start w:val="1"/>
      <w:numFmt w:val="decimal"/>
      <w:lvlText w:val="%7."/>
      <w:lvlJc w:val="left"/>
      <w:pPr>
        <w:ind w:left="5400" w:hanging="360"/>
      </w:pPr>
    </w:lvl>
    <w:lvl w:ilvl="7" w:tplc="DF30B3EE">
      <w:start w:val="1"/>
      <w:numFmt w:val="lowerLetter"/>
      <w:lvlText w:val="%8."/>
      <w:lvlJc w:val="left"/>
      <w:pPr>
        <w:ind w:left="6120" w:hanging="360"/>
      </w:pPr>
    </w:lvl>
    <w:lvl w:ilvl="8" w:tplc="2B56C8BE">
      <w:start w:val="1"/>
      <w:numFmt w:val="lowerRoman"/>
      <w:lvlText w:val="%9."/>
      <w:lvlJc w:val="right"/>
      <w:pPr>
        <w:ind w:left="6840" w:hanging="180"/>
      </w:pPr>
    </w:lvl>
  </w:abstractNum>
  <w:abstractNum w:abstractNumId="18" w15:restartNumberingAfterBreak="0">
    <w:nsid w:val="41FFAE62"/>
    <w:multiLevelType w:val="hybridMultilevel"/>
    <w:tmpl w:val="FFFFFFFF"/>
    <w:lvl w:ilvl="0" w:tplc="09B0FF56">
      <w:start w:val="1"/>
      <w:numFmt w:val="bullet"/>
      <w:lvlText w:val=""/>
      <w:lvlJc w:val="left"/>
      <w:pPr>
        <w:ind w:left="720" w:hanging="360"/>
      </w:pPr>
      <w:rPr>
        <w:rFonts w:ascii="Symbol" w:hAnsi="Symbol" w:hint="default"/>
      </w:rPr>
    </w:lvl>
    <w:lvl w:ilvl="1" w:tplc="19CADFFE">
      <w:start w:val="1"/>
      <w:numFmt w:val="bullet"/>
      <w:lvlText w:val="o"/>
      <w:lvlJc w:val="left"/>
      <w:pPr>
        <w:ind w:left="1440" w:hanging="360"/>
      </w:pPr>
      <w:rPr>
        <w:rFonts w:ascii="Courier New" w:hAnsi="Courier New" w:hint="default"/>
      </w:rPr>
    </w:lvl>
    <w:lvl w:ilvl="2" w:tplc="AEA0A9CC">
      <w:start w:val="1"/>
      <w:numFmt w:val="bullet"/>
      <w:lvlText w:val=""/>
      <w:lvlJc w:val="left"/>
      <w:pPr>
        <w:ind w:left="2160" w:hanging="360"/>
      </w:pPr>
      <w:rPr>
        <w:rFonts w:ascii="Wingdings" w:hAnsi="Wingdings" w:hint="default"/>
      </w:rPr>
    </w:lvl>
    <w:lvl w:ilvl="3" w:tplc="6C0C69DE">
      <w:start w:val="1"/>
      <w:numFmt w:val="bullet"/>
      <w:lvlText w:val=""/>
      <w:lvlJc w:val="left"/>
      <w:pPr>
        <w:ind w:left="2880" w:hanging="360"/>
      </w:pPr>
      <w:rPr>
        <w:rFonts w:ascii="Symbol" w:hAnsi="Symbol" w:hint="default"/>
      </w:rPr>
    </w:lvl>
    <w:lvl w:ilvl="4" w:tplc="CC52FA42">
      <w:start w:val="1"/>
      <w:numFmt w:val="bullet"/>
      <w:lvlText w:val="o"/>
      <w:lvlJc w:val="left"/>
      <w:pPr>
        <w:ind w:left="3600" w:hanging="360"/>
      </w:pPr>
      <w:rPr>
        <w:rFonts w:ascii="Courier New" w:hAnsi="Courier New" w:hint="default"/>
      </w:rPr>
    </w:lvl>
    <w:lvl w:ilvl="5" w:tplc="63E23ACA">
      <w:start w:val="1"/>
      <w:numFmt w:val="bullet"/>
      <w:lvlText w:val=""/>
      <w:lvlJc w:val="left"/>
      <w:pPr>
        <w:ind w:left="4320" w:hanging="360"/>
      </w:pPr>
      <w:rPr>
        <w:rFonts w:ascii="Wingdings" w:hAnsi="Wingdings" w:hint="default"/>
      </w:rPr>
    </w:lvl>
    <w:lvl w:ilvl="6" w:tplc="DC7ACE06">
      <w:start w:val="1"/>
      <w:numFmt w:val="bullet"/>
      <w:lvlText w:val=""/>
      <w:lvlJc w:val="left"/>
      <w:pPr>
        <w:ind w:left="5040" w:hanging="360"/>
      </w:pPr>
      <w:rPr>
        <w:rFonts w:ascii="Symbol" w:hAnsi="Symbol" w:hint="default"/>
      </w:rPr>
    </w:lvl>
    <w:lvl w:ilvl="7" w:tplc="3BD24354">
      <w:start w:val="1"/>
      <w:numFmt w:val="bullet"/>
      <w:lvlText w:val="o"/>
      <w:lvlJc w:val="left"/>
      <w:pPr>
        <w:ind w:left="5760" w:hanging="360"/>
      </w:pPr>
      <w:rPr>
        <w:rFonts w:ascii="Courier New" w:hAnsi="Courier New" w:hint="default"/>
      </w:rPr>
    </w:lvl>
    <w:lvl w:ilvl="8" w:tplc="5A807BDC">
      <w:start w:val="1"/>
      <w:numFmt w:val="bullet"/>
      <w:lvlText w:val=""/>
      <w:lvlJc w:val="left"/>
      <w:pPr>
        <w:ind w:left="6480" w:hanging="360"/>
      </w:pPr>
      <w:rPr>
        <w:rFonts w:ascii="Wingdings" w:hAnsi="Wingdings" w:hint="default"/>
      </w:rPr>
    </w:lvl>
  </w:abstractNum>
  <w:abstractNum w:abstractNumId="19" w15:restartNumberingAfterBreak="0">
    <w:nsid w:val="452B6DBB"/>
    <w:multiLevelType w:val="hybridMultilevel"/>
    <w:tmpl w:val="8334DEEA"/>
    <w:lvl w:ilvl="0" w:tplc="78D2A702">
      <w:start w:val="1"/>
      <w:numFmt w:val="decimal"/>
      <w:lvlText w:val="%1."/>
      <w:lvlJc w:val="left"/>
      <w:pPr>
        <w:ind w:left="720" w:hanging="360"/>
      </w:pPr>
    </w:lvl>
    <w:lvl w:ilvl="1" w:tplc="77E4C718">
      <w:start w:val="1"/>
      <w:numFmt w:val="lowerLetter"/>
      <w:lvlText w:val="%2."/>
      <w:lvlJc w:val="left"/>
      <w:pPr>
        <w:ind w:left="1440" w:hanging="360"/>
      </w:pPr>
    </w:lvl>
    <w:lvl w:ilvl="2" w:tplc="5996434A">
      <w:start w:val="1"/>
      <w:numFmt w:val="lowerRoman"/>
      <w:lvlText w:val="%3."/>
      <w:lvlJc w:val="right"/>
      <w:pPr>
        <w:ind w:left="2160" w:hanging="180"/>
      </w:pPr>
    </w:lvl>
    <w:lvl w:ilvl="3" w:tplc="F2B47240">
      <w:start w:val="1"/>
      <w:numFmt w:val="decimal"/>
      <w:lvlText w:val="%4."/>
      <w:lvlJc w:val="left"/>
      <w:pPr>
        <w:ind w:left="2880" w:hanging="360"/>
      </w:pPr>
    </w:lvl>
    <w:lvl w:ilvl="4" w:tplc="665415F6">
      <w:start w:val="1"/>
      <w:numFmt w:val="lowerLetter"/>
      <w:lvlText w:val="%5."/>
      <w:lvlJc w:val="left"/>
      <w:pPr>
        <w:ind w:left="3600" w:hanging="360"/>
      </w:pPr>
    </w:lvl>
    <w:lvl w:ilvl="5" w:tplc="E3E09F34">
      <w:start w:val="1"/>
      <w:numFmt w:val="lowerRoman"/>
      <w:lvlText w:val="%6."/>
      <w:lvlJc w:val="right"/>
      <w:pPr>
        <w:ind w:left="4320" w:hanging="180"/>
      </w:pPr>
    </w:lvl>
    <w:lvl w:ilvl="6" w:tplc="3E883ECA">
      <w:start w:val="1"/>
      <w:numFmt w:val="decimal"/>
      <w:lvlText w:val="%7."/>
      <w:lvlJc w:val="left"/>
      <w:pPr>
        <w:ind w:left="5040" w:hanging="360"/>
      </w:pPr>
    </w:lvl>
    <w:lvl w:ilvl="7" w:tplc="31A269C2">
      <w:start w:val="1"/>
      <w:numFmt w:val="lowerLetter"/>
      <w:lvlText w:val="%8."/>
      <w:lvlJc w:val="left"/>
      <w:pPr>
        <w:ind w:left="5760" w:hanging="360"/>
      </w:pPr>
    </w:lvl>
    <w:lvl w:ilvl="8" w:tplc="D43C903C">
      <w:start w:val="1"/>
      <w:numFmt w:val="lowerRoman"/>
      <w:lvlText w:val="%9."/>
      <w:lvlJc w:val="right"/>
      <w:pPr>
        <w:ind w:left="6480" w:hanging="180"/>
      </w:pPr>
    </w:lvl>
  </w:abstractNum>
  <w:abstractNum w:abstractNumId="20" w15:restartNumberingAfterBreak="0">
    <w:nsid w:val="454FA5F1"/>
    <w:multiLevelType w:val="hybridMultilevel"/>
    <w:tmpl w:val="D2DCE248"/>
    <w:lvl w:ilvl="0" w:tplc="770CA7F4">
      <w:start w:val="1"/>
      <w:numFmt w:val="bullet"/>
      <w:lvlText w:val=""/>
      <w:lvlJc w:val="left"/>
      <w:pPr>
        <w:ind w:left="720" w:hanging="360"/>
      </w:pPr>
      <w:rPr>
        <w:rFonts w:ascii="Symbol" w:hAnsi="Symbol" w:hint="default"/>
      </w:rPr>
    </w:lvl>
    <w:lvl w:ilvl="1" w:tplc="B0BC97B8">
      <w:start w:val="1"/>
      <w:numFmt w:val="bullet"/>
      <w:lvlText w:val="o"/>
      <w:lvlJc w:val="left"/>
      <w:pPr>
        <w:ind w:left="1440" w:hanging="360"/>
      </w:pPr>
      <w:rPr>
        <w:rFonts w:ascii="Courier New" w:hAnsi="Courier New" w:hint="default"/>
      </w:rPr>
    </w:lvl>
    <w:lvl w:ilvl="2" w:tplc="DBCEF84E">
      <w:start w:val="1"/>
      <w:numFmt w:val="bullet"/>
      <w:lvlText w:val=""/>
      <w:lvlJc w:val="left"/>
      <w:pPr>
        <w:ind w:left="2160" w:hanging="360"/>
      </w:pPr>
      <w:rPr>
        <w:rFonts w:ascii="Wingdings" w:hAnsi="Wingdings" w:hint="default"/>
      </w:rPr>
    </w:lvl>
    <w:lvl w:ilvl="3" w:tplc="491C4642">
      <w:start w:val="1"/>
      <w:numFmt w:val="bullet"/>
      <w:lvlText w:val=""/>
      <w:lvlJc w:val="left"/>
      <w:pPr>
        <w:ind w:left="2880" w:hanging="360"/>
      </w:pPr>
      <w:rPr>
        <w:rFonts w:ascii="Symbol" w:hAnsi="Symbol" w:hint="default"/>
      </w:rPr>
    </w:lvl>
    <w:lvl w:ilvl="4" w:tplc="9EF240D0">
      <w:start w:val="1"/>
      <w:numFmt w:val="bullet"/>
      <w:lvlText w:val="o"/>
      <w:lvlJc w:val="left"/>
      <w:pPr>
        <w:ind w:left="3600" w:hanging="360"/>
      </w:pPr>
      <w:rPr>
        <w:rFonts w:ascii="Courier New" w:hAnsi="Courier New" w:hint="default"/>
      </w:rPr>
    </w:lvl>
    <w:lvl w:ilvl="5" w:tplc="BA5E290E">
      <w:start w:val="1"/>
      <w:numFmt w:val="bullet"/>
      <w:lvlText w:val=""/>
      <w:lvlJc w:val="left"/>
      <w:pPr>
        <w:ind w:left="4320" w:hanging="360"/>
      </w:pPr>
      <w:rPr>
        <w:rFonts w:ascii="Wingdings" w:hAnsi="Wingdings" w:hint="default"/>
      </w:rPr>
    </w:lvl>
    <w:lvl w:ilvl="6" w:tplc="7DAA7CF4">
      <w:start w:val="1"/>
      <w:numFmt w:val="bullet"/>
      <w:lvlText w:val=""/>
      <w:lvlJc w:val="left"/>
      <w:pPr>
        <w:ind w:left="5040" w:hanging="360"/>
      </w:pPr>
      <w:rPr>
        <w:rFonts w:ascii="Symbol" w:hAnsi="Symbol" w:hint="default"/>
      </w:rPr>
    </w:lvl>
    <w:lvl w:ilvl="7" w:tplc="0C4C11CC">
      <w:start w:val="1"/>
      <w:numFmt w:val="bullet"/>
      <w:lvlText w:val="o"/>
      <w:lvlJc w:val="left"/>
      <w:pPr>
        <w:ind w:left="5760" w:hanging="360"/>
      </w:pPr>
      <w:rPr>
        <w:rFonts w:ascii="Courier New" w:hAnsi="Courier New" w:hint="default"/>
      </w:rPr>
    </w:lvl>
    <w:lvl w:ilvl="8" w:tplc="2ACC403C">
      <w:start w:val="1"/>
      <w:numFmt w:val="bullet"/>
      <w:lvlText w:val=""/>
      <w:lvlJc w:val="left"/>
      <w:pPr>
        <w:ind w:left="6480" w:hanging="360"/>
      </w:pPr>
      <w:rPr>
        <w:rFonts w:ascii="Wingdings" w:hAnsi="Wingdings" w:hint="default"/>
      </w:rPr>
    </w:lvl>
  </w:abstractNum>
  <w:abstractNum w:abstractNumId="21" w15:restartNumberingAfterBreak="0">
    <w:nsid w:val="46A827F3"/>
    <w:multiLevelType w:val="hybridMultilevel"/>
    <w:tmpl w:val="FFFFFFFF"/>
    <w:lvl w:ilvl="0" w:tplc="5C405648">
      <w:start w:val="1"/>
      <w:numFmt w:val="bullet"/>
      <w:lvlText w:val=""/>
      <w:lvlJc w:val="left"/>
      <w:pPr>
        <w:ind w:left="720" w:hanging="360"/>
      </w:pPr>
      <w:rPr>
        <w:rFonts w:ascii="Symbol" w:hAnsi="Symbol" w:hint="default"/>
      </w:rPr>
    </w:lvl>
    <w:lvl w:ilvl="1" w:tplc="9EFCB236">
      <w:start w:val="1"/>
      <w:numFmt w:val="bullet"/>
      <w:lvlText w:val="o"/>
      <w:lvlJc w:val="left"/>
      <w:pPr>
        <w:ind w:left="1440" w:hanging="360"/>
      </w:pPr>
      <w:rPr>
        <w:rFonts w:ascii="Courier New" w:hAnsi="Courier New" w:hint="default"/>
      </w:rPr>
    </w:lvl>
    <w:lvl w:ilvl="2" w:tplc="3796DA34">
      <w:start w:val="1"/>
      <w:numFmt w:val="bullet"/>
      <w:lvlText w:val=""/>
      <w:lvlJc w:val="left"/>
      <w:pPr>
        <w:ind w:left="2160" w:hanging="360"/>
      </w:pPr>
      <w:rPr>
        <w:rFonts w:ascii="Wingdings" w:hAnsi="Wingdings" w:hint="default"/>
      </w:rPr>
    </w:lvl>
    <w:lvl w:ilvl="3" w:tplc="7A2697CE">
      <w:start w:val="1"/>
      <w:numFmt w:val="bullet"/>
      <w:lvlText w:val=""/>
      <w:lvlJc w:val="left"/>
      <w:pPr>
        <w:ind w:left="2880" w:hanging="360"/>
      </w:pPr>
      <w:rPr>
        <w:rFonts w:ascii="Symbol" w:hAnsi="Symbol" w:hint="default"/>
      </w:rPr>
    </w:lvl>
    <w:lvl w:ilvl="4" w:tplc="50A8A8C8">
      <w:start w:val="1"/>
      <w:numFmt w:val="bullet"/>
      <w:lvlText w:val="o"/>
      <w:lvlJc w:val="left"/>
      <w:pPr>
        <w:ind w:left="3600" w:hanging="360"/>
      </w:pPr>
      <w:rPr>
        <w:rFonts w:ascii="Courier New" w:hAnsi="Courier New" w:hint="default"/>
      </w:rPr>
    </w:lvl>
    <w:lvl w:ilvl="5" w:tplc="93800E18">
      <w:start w:val="1"/>
      <w:numFmt w:val="bullet"/>
      <w:lvlText w:val=""/>
      <w:lvlJc w:val="left"/>
      <w:pPr>
        <w:ind w:left="4320" w:hanging="360"/>
      </w:pPr>
      <w:rPr>
        <w:rFonts w:ascii="Wingdings" w:hAnsi="Wingdings" w:hint="default"/>
      </w:rPr>
    </w:lvl>
    <w:lvl w:ilvl="6" w:tplc="F4482FCA">
      <w:start w:val="1"/>
      <w:numFmt w:val="bullet"/>
      <w:lvlText w:val=""/>
      <w:lvlJc w:val="left"/>
      <w:pPr>
        <w:ind w:left="5040" w:hanging="360"/>
      </w:pPr>
      <w:rPr>
        <w:rFonts w:ascii="Symbol" w:hAnsi="Symbol" w:hint="default"/>
      </w:rPr>
    </w:lvl>
    <w:lvl w:ilvl="7" w:tplc="D004B4E8">
      <w:start w:val="1"/>
      <w:numFmt w:val="bullet"/>
      <w:lvlText w:val="o"/>
      <w:lvlJc w:val="left"/>
      <w:pPr>
        <w:ind w:left="5760" w:hanging="360"/>
      </w:pPr>
      <w:rPr>
        <w:rFonts w:ascii="Courier New" w:hAnsi="Courier New" w:hint="default"/>
      </w:rPr>
    </w:lvl>
    <w:lvl w:ilvl="8" w:tplc="9B4C3E88">
      <w:start w:val="1"/>
      <w:numFmt w:val="bullet"/>
      <w:lvlText w:val=""/>
      <w:lvlJc w:val="left"/>
      <w:pPr>
        <w:ind w:left="6480" w:hanging="360"/>
      </w:pPr>
      <w:rPr>
        <w:rFonts w:ascii="Wingdings" w:hAnsi="Wingdings" w:hint="default"/>
      </w:rPr>
    </w:lvl>
  </w:abstractNum>
  <w:abstractNum w:abstractNumId="22" w15:restartNumberingAfterBreak="0">
    <w:nsid w:val="47D2096E"/>
    <w:multiLevelType w:val="hybridMultilevel"/>
    <w:tmpl w:val="FFFFFFFF"/>
    <w:lvl w:ilvl="0" w:tplc="58F4F842">
      <w:start w:val="1"/>
      <w:numFmt w:val="decimal"/>
      <w:lvlText w:val="%1."/>
      <w:lvlJc w:val="left"/>
      <w:pPr>
        <w:ind w:left="720" w:hanging="360"/>
      </w:pPr>
    </w:lvl>
    <w:lvl w:ilvl="1" w:tplc="82CE76C6">
      <w:start w:val="1"/>
      <w:numFmt w:val="lowerLetter"/>
      <w:lvlText w:val="%2."/>
      <w:lvlJc w:val="left"/>
      <w:pPr>
        <w:ind w:left="1440" w:hanging="360"/>
      </w:pPr>
    </w:lvl>
    <w:lvl w:ilvl="2" w:tplc="16ECCFD2">
      <w:start w:val="1"/>
      <w:numFmt w:val="lowerRoman"/>
      <w:lvlText w:val="%3."/>
      <w:lvlJc w:val="right"/>
      <w:pPr>
        <w:ind w:left="2160" w:hanging="180"/>
      </w:pPr>
    </w:lvl>
    <w:lvl w:ilvl="3" w:tplc="46EC5100">
      <w:start w:val="1"/>
      <w:numFmt w:val="decimal"/>
      <w:lvlText w:val="%4."/>
      <w:lvlJc w:val="left"/>
      <w:pPr>
        <w:ind w:left="2880" w:hanging="360"/>
      </w:pPr>
    </w:lvl>
    <w:lvl w:ilvl="4" w:tplc="FCFE4B98">
      <w:start w:val="1"/>
      <w:numFmt w:val="lowerLetter"/>
      <w:lvlText w:val="%5."/>
      <w:lvlJc w:val="left"/>
      <w:pPr>
        <w:ind w:left="3600" w:hanging="360"/>
      </w:pPr>
    </w:lvl>
    <w:lvl w:ilvl="5" w:tplc="72B2A0E2">
      <w:start w:val="1"/>
      <w:numFmt w:val="lowerRoman"/>
      <w:lvlText w:val="%6."/>
      <w:lvlJc w:val="right"/>
      <w:pPr>
        <w:ind w:left="4320" w:hanging="180"/>
      </w:pPr>
    </w:lvl>
    <w:lvl w:ilvl="6" w:tplc="AA949B7E">
      <w:start w:val="1"/>
      <w:numFmt w:val="decimal"/>
      <w:lvlText w:val="%7."/>
      <w:lvlJc w:val="left"/>
      <w:pPr>
        <w:ind w:left="5040" w:hanging="360"/>
      </w:pPr>
    </w:lvl>
    <w:lvl w:ilvl="7" w:tplc="C1D6B9B2">
      <w:start w:val="1"/>
      <w:numFmt w:val="lowerLetter"/>
      <w:lvlText w:val="%8."/>
      <w:lvlJc w:val="left"/>
      <w:pPr>
        <w:ind w:left="5760" w:hanging="360"/>
      </w:pPr>
    </w:lvl>
    <w:lvl w:ilvl="8" w:tplc="73180116">
      <w:start w:val="1"/>
      <w:numFmt w:val="lowerRoman"/>
      <w:lvlText w:val="%9."/>
      <w:lvlJc w:val="right"/>
      <w:pPr>
        <w:ind w:left="6480" w:hanging="180"/>
      </w:pPr>
    </w:lvl>
  </w:abstractNum>
  <w:abstractNum w:abstractNumId="23" w15:restartNumberingAfterBreak="0">
    <w:nsid w:val="509DBCA5"/>
    <w:multiLevelType w:val="hybridMultilevel"/>
    <w:tmpl w:val="6FFA51F0"/>
    <w:lvl w:ilvl="0" w:tplc="E6A29C72">
      <w:start w:val="1"/>
      <w:numFmt w:val="bullet"/>
      <w:lvlText w:val=""/>
      <w:lvlJc w:val="left"/>
      <w:pPr>
        <w:ind w:left="720" w:hanging="360"/>
      </w:pPr>
      <w:rPr>
        <w:rFonts w:ascii="Symbol" w:hAnsi="Symbol" w:hint="default"/>
      </w:rPr>
    </w:lvl>
    <w:lvl w:ilvl="1" w:tplc="4732C13A">
      <w:start w:val="1"/>
      <w:numFmt w:val="bullet"/>
      <w:lvlText w:val="o"/>
      <w:lvlJc w:val="left"/>
      <w:pPr>
        <w:ind w:left="1440" w:hanging="360"/>
      </w:pPr>
      <w:rPr>
        <w:rFonts w:ascii="Courier New" w:hAnsi="Courier New" w:hint="default"/>
      </w:rPr>
    </w:lvl>
    <w:lvl w:ilvl="2" w:tplc="739EEFB8">
      <w:start w:val="1"/>
      <w:numFmt w:val="bullet"/>
      <w:lvlText w:val=""/>
      <w:lvlJc w:val="left"/>
      <w:pPr>
        <w:ind w:left="2160" w:hanging="360"/>
      </w:pPr>
      <w:rPr>
        <w:rFonts w:ascii="Wingdings" w:hAnsi="Wingdings" w:hint="default"/>
      </w:rPr>
    </w:lvl>
    <w:lvl w:ilvl="3" w:tplc="FA7E4D06">
      <w:start w:val="1"/>
      <w:numFmt w:val="bullet"/>
      <w:lvlText w:val=""/>
      <w:lvlJc w:val="left"/>
      <w:pPr>
        <w:ind w:left="2880" w:hanging="360"/>
      </w:pPr>
      <w:rPr>
        <w:rFonts w:ascii="Symbol" w:hAnsi="Symbol" w:hint="default"/>
      </w:rPr>
    </w:lvl>
    <w:lvl w:ilvl="4" w:tplc="462EBB2C">
      <w:start w:val="1"/>
      <w:numFmt w:val="bullet"/>
      <w:lvlText w:val="o"/>
      <w:lvlJc w:val="left"/>
      <w:pPr>
        <w:ind w:left="3600" w:hanging="360"/>
      </w:pPr>
      <w:rPr>
        <w:rFonts w:ascii="Courier New" w:hAnsi="Courier New" w:hint="default"/>
      </w:rPr>
    </w:lvl>
    <w:lvl w:ilvl="5" w:tplc="4170D4EA">
      <w:start w:val="1"/>
      <w:numFmt w:val="bullet"/>
      <w:lvlText w:val=""/>
      <w:lvlJc w:val="left"/>
      <w:pPr>
        <w:ind w:left="4320" w:hanging="360"/>
      </w:pPr>
      <w:rPr>
        <w:rFonts w:ascii="Wingdings" w:hAnsi="Wingdings" w:hint="default"/>
      </w:rPr>
    </w:lvl>
    <w:lvl w:ilvl="6" w:tplc="AA507152">
      <w:start w:val="1"/>
      <w:numFmt w:val="bullet"/>
      <w:lvlText w:val=""/>
      <w:lvlJc w:val="left"/>
      <w:pPr>
        <w:ind w:left="5040" w:hanging="360"/>
      </w:pPr>
      <w:rPr>
        <w:rFonts w:ascii="Symbol" w:hAnsi="Symbol" w:hint="default"/>
      </w:rPr>
    </w:lvl>
    <w:lvl w:ilvl="7" w:tplc="BA389BB8">
      <w:start w:val="1"/>
      <w:numFmt w:val="bullet"/>
      <w:lvlText w:val="o"/>
      <w:lvlJc w:val="left"/>
      <w:pPr>
        <w:ind w:left="5760" w:hanging="360"/>
      </w:pPr>
      <w:rPr>
        <w:rFonts w:ascii="Courier New" w:hAnsi="Courier New" w:hint="default"/>
      </w:rPr>
    </w:lvl>
    <w:lvl w:ilvl="8" w:tplc="822EA146">
      <w:start w:val="1"/>
      <w:numFmt w:val="bullet"/>
      <w:lvlText w:val=""/>
      <w:lvlJc w:val="left"/>
      <w:pPr>
        <w:ind w:left="6480" w:hanging="360"/>
      </w:pPr>
      <w:rPr>
        <w:rFonts w:ascii="Wingdings" w:hAnsi="Wingdings" w:hint="default"/>
      </w:rPr>
    </w:lvl>
  </w:abstractNum>
  <w:abstractNum w:abstractNumId="24" w15:restartNumberingAfterBreak="0">
    <w:nsid w:val="5340A426"/>
    <w:multiLevelType w:val="hybridMultilevel"/>
    <w:tmpl w:val="FFFFFFFF"/>
    <w:lvl w:ilvl="0" w:tplc="E4820378">
      <w:start w:val="1"/>
      <w:numFmt w:val="bullet"/>
      <w:lvlText w:val=""/>
      <w:lvlJc w:val="left"/>
      <w:pPr>
        <w:ind w:left="720" w:hanging="360"/>
      </w:pPr>
      <w:rPr>
        <w:rFonts w:ascii="Symbol" w:hAnsi="Symbol" w:hint="default"/>
      </w:rPr>
    </w:lvl>
    <w:lvl w:ilvl="1" w:tplc="6436CDBA">
      <w:start w:val="1"/>
      <w:numFmt w:val="bullet"/>
      <w:lvlText w:val="o"/>
      <w:lvlJc w:val="left"/>
      <w:pPr>
        <w:ind w:left="1440" w:hanging="360"/>
      </w:pPr>
      <w:rPr>
        <w:rFonts w:ascii="Courier New" w:hAnsi="Courier New" w:hint="default"/>
      </w:rPr>
    </w:lvl>
    <w:lvl w:ilvl="2" w:tplc="0E94C058">
      <w:start w:val="1"/>
      <w:numFmt w:val="bullet"/>
      <w:lvlText w:val=""/>
      <w:lvlJc w:val="left"/>
      <w:pPr>
        <w:ind w:left="2160" w:hanging="360"/>
      </w:pPr>
      <w:rPr>
        <w:rFonts w:ascii="Wingdings" w:hAnsi="Wingdings" w:hint="default"/>
      </w:rPr>
    </w:lvl>
    <w:lvl w:ilvl="3" w:tplc="9202FE6E">
      <w:start w:val="1"/>
      <w:numFmt w:val="bullet"/>
      <w:lvlText w:val=""/>
      <w:lvlJc w:val="left"/>
      <w:pPr>
        <w:ind w:left="2880" w:hanging="360"/>
      </w:pPr>
      <w:rPr>
        <w:rFonts w:ascii="Symbol" w:hAnsi="Symbol" w:hint="default"/>
      </w:rPr>
    </w:lvl>
    <w:lvl w:ilvl="4" w:tplc="84868BE4">
      <w:start w:val="1"/>
      <w:numFmt w:val="bullet"/>
      <w:lvlText w:val="o"/>
      <w:lvlJc w:val="left"/>
      <w:pPr>
        <w:ind w:left="3600" w:hanging="360"/>
      </w:pPr>
      <w:rPr>
        <w:rFonts w:ascii="Courier New" w:hAnsi="Courier New" w:hint="default"/>
      </w:rPr>
    </w:lvl>
    <w:lvl w:ilvl="5" w:tplc="330A9672">
      <w:start w:val="1"/>
      <w:numFmt w:val="bullet"/>
      <w:lvlText w:val=""/>
      <w:lvlJc w:val="left"/>
      <w:pPr>
        <w:ind w:left="4320" w:hanging="360"/>
      </w:pPr>
      <w:rPr>
        <w:rFonts w:ascii="Wingdings" w:hAnsi="Wingdings" w:hint="default"/>
      </w:rPr>
    </w:lvl>
    <w:lvl w:ilvl="6" w:tplc="1C7C3B98">
      <w:start w:val="1"/>
      <w:numFmt w:val="bullet"/>
      <w:lvlText w:val=""/>
      <w:lvlJc w:val="left"/>
      <w:pPr>
        <w:ind w:left="5040" w:hanging="360"/>
      </w:pPr>
      <w:rPr>
        <w:rFonts w:ascii="Symbol" w:hAnsi="Symbol" w:hint="default"/>
      </w:rPr>
    </w:lvl>
    <w:lvl w:ilvl="7" w:tplc="894EF95C">
      <w:start w:val="1"/>
      <w:numFmt w:val="bullet"/>
      <w:lvlText w:val="o"/>
      <w:lvlJc w:val="left"/>
      <w:pPr>
        <w:ind w:left="5760" w:hanging="360"/>
      </w:pPr>
      <w:rPr>
        <w:rFonts w:ascii="Courier New" w:hAnsi="Courier New" w:hint="default"/>
      </w:rPr>
    </w:lvl>
    <w:lvl w:ilvl="8" w:tplc="EAD6A012">
      <w:start w:val="1"/>
      <w:numFmt w:val="bullet"/>
      <w:lvlText w:val=""/>
      <w:lvlJc w:val="left"/>
      <w:pPr>
        <w:ind w:left="6480" w:hanging="360"/>
      </w:pPr>
      <w:rPr>
        <w:rFonts w:ascii="Wingdings" w:hAnsi="Wingdings" w:hint="default"/>
      </w:rPr>
    </w:lvl>
  </w:abstractNum>
  <w:abstractNum w:abstractNumId="25" w15:restartNumberingAfterBreak="0">
    <w:nsid w:val="5589C641"/>
    <w:multiLevelType w:val="hybridMultilevel"/>
    <w:tmpl w:val="FFFFFFFF"/>
    <w:lvl w:ilvl="0" w:tplc="F396776A">
      <w:start w:val="1"/>
      <w:numFmt w:val="bullet"/>
      <w:lvlText w:val=""/>
      <w:lvlJc w:val="left"/>
      <w:pPr>
        <w:ind w:left="720" w:hanging="360"/>
      </w:pPr>
      <w:rPr>
        <w:rFonts w:ascii="Symbol" w:hAnsi="Symbol" w:hint="default"/>
      </w:rPr>
    </w:lvl>
    <w:lvl w:ilvl="1" w:tplc="A70AA21C">
      <w:start w:val="1"/>
      <w:numFmt w:val="bullet"/>
      <w:lvlText w:val="o"/>
      <w:lvlJc w:val="left"/>
      <w:pPr>
        <w:ind w:left="1440" w:hanging="360"/>
      </w:pPr>
      <w:rPr>
        <w:rFonts w:ascii="Courier New" w:hAnsi="Courier New" w:hint="default"/>
      </w:rPr>
    </w:lvl>
    <w:lvl w:ilvl="2" w:tplc="A142E1AA">
      <w:start w:val="1"/>
      <w:numFmt w:val="bullet"/>
      <w:lvlText w:val=""/>
      <w:lvlJc w:val="left"/>
      <w:pPr>
        <w:ind w:left="2160" w:hanging="360"/>
      </w:pPr>
      <w:rPr>
        <w:rFonts w:ascii="Wingdings" w:hAnsi="Wingdings" w:hint="default"/>
      </w:rPr>
    </w:lvl>
    <w:lvl w:ilvl="3" w:tplc="BC2C707E">
      <w:start w:val="1"/>
      <w:numFmt w:val="bullet"/>
      <w:lvlText w:val=""/>
      <w:lvlJc w:val="left"/>
      <w:pPr>
        <w:ind w:left="2880" w:hanging="360"/>
      </w:pPr>
      <w:rPr>
        <w:rFonts w:ascii="Symbol" w:hAnsi="Symbol" w:hint="default"/>
      </w:rPr>
    </w:lvl>
    <w:lvl w:ilvl="4" w:tplc="0A3AB81E">
      <w:start w:val="1"/>
      <w:numFmt w:val="bullet"/>
      <w:lvlText w:val="o"/>
      <w:lvlJc w:val="left"/>
      <w:pPr>
        <w:ind w:left="3600" w:hanging="360"/>
      </w:pPr>
      <w:rPr>
        <w:rFonts w:ascii="Courier New" w:hAnsi="Courier New" w:hint="default"/>
      </w:rPr>
    </w:lvl>
    <w:lvl w:ilvl="5" w:tplc="F0FEF1B2">
      <w:start w:val="1"/>
      <w:numFmt w:val="bullet"/>
      <w:lvlText w:val=""/>
      <w:lvlJc w:val="left"/>
      <w:pPr>
        <w:ind w:left="4320" w:hanging="360"/>
      </w:pPr>
      <w:rPr>
        <w:rFonts w:ascii="Wingdings" w:hAnsi="Wingdings" w:hint="default"/>
      </w:rPr>
    </w:lvl>
    <w:lvl w:ilvl="6" w:tplc="CBCA9712">
      <w:start w:val="1"/>
      <w:numFmt w:val="bullet"/>
      <w:lvlText w:val=""/>
      <w:lvlJc w:val="left"/>
      <w:pPr>
        <w:ind w:left="5040" w:hanging="360"/>
      </w:pPr>
      <w:rPr>
        <w:rFonts w:ascii="Symbol" w:hAnsi="Symbol" w:hint="default"/>
      </w:rPr>
    </w:lvl>
    <w:lvl w:ilvl="7" w:tplc="12C69728">
      <w:start w:val="1"/>
      <w:numFmt w:val="bullet"/>
      <w:lvlText w:val="o"/>
      <w:lvlJc w:val="left"/>
      <w:pPr>
        <w:ind w:left="5760" w:hanging="360"/>
      </w:pPr>
      <w:rPr>
        <w:rFonts w:ascii="Courier New" w:hAnsi="Courier New" w:hint="default"/>
      </w:rPr>
    </w:lvl>
    <w:lvl w:ilvl="8" w:tplc="68B46034">
      <w:start w:val="1"/>
      <w:numFmt w:val="bullet"/>
      <w:lvlText w:val=""/>
      <w:lvlJc w:val="left"/>
      <w:pPr>
        <w:ind w:left="6480" w:hanging="360"/>
      </w:pPr>
      <w:rPr>
        <w:rFonts w:ascii="Wingdings" w:hAnsi="Wingdings" w:hint="default"/>
      </w:rPr>
    </w:lvl>
  </w:abstractNum>
  <w:abstractNum w:abstractNumId="26" w15:restartNumberingAfterBreak="0">
    <w:nsid w:val="56E7D11D"/>
    <w:multiLevelType w:val="hybridMultilevel"/>
    <w:tmpl w:val="7D8E2D88"/>
    <w:lvl w:ilvl="0" w:tplc="129C48AE">
      <w:start w:val="1"/>
      <w:numFmt w:val="decimal"/>
      <w:lvlText w:val="%1."/>
      <w:lvlJc w:val="left"/>
      <w:pPr>
        <w:ind w:left="1080" w:hanging="360"/>
      </w:pPr>
    </w:lvl>
    <w:lvl w:ilvl="1" w:tplc="8DBC0226">
      <w:start w:val="1"/>
      <w:numFmt w:val="lowerLetter"/>
      <w:lvlText w:val="%2."/>
      <w:lvlJc w:val="left"/>
      <w:pPr>
        <w:ind w:left="1800" w:hanging="360"/>
      </w:pPr>
    </w:lvl>
    <w:lvl w:ilvl="2" w:tplc="C8AE3A34">
      <w:start w:val="1"/>
      <w:numFmt w:val="lowerRoman"/>
      <w:lvlText w:val="%3."/>
      <w:lvlJc w:val="right"/>
      <w:pPr>
        <w:ind w:left="2520" w:hanging="180"/>
      </w:pPr>
    </w:lvl>
    <w:lvl w:ilvl="3" w:tplc="5E6E0BCA">
      <w:start w:val="1"/>
      <w:numFmt w:val="decimal"/>
      <w:lvlText w:val="%4."/>
      <w:lvlJc w:val="left"/>
      <w:pPr>
        <w:ind w:left="3240" w:hanging="360"/>
      </w:pPr>
    </w:lvl>
    <w:lvl w:ilvl="4" w:tplc="C64E44FE">
      <w:start w:val="1"/>
      <w:numFmt w:val="lowerLetter"/>
      <w:lvlText w:val="%5."/>
      <w:lvlJc w:val="left"/>
      <w:pPr>
        <w:ind w:left="3960" w:hanging="360"/>
      </w:pPr>
    </w:lvl>
    <w:lvl w:ilvl="5" w:tplc="377628C8">
      <w:start w:val="1"/>
      <w:numFmt w:val="lowerRoman"/>
      <w:lvlText w:val="%6."/>
      <w:lvlJc w:val="right"/>
      <w:pPr>
        <w:ind w:left="4680" w:hanging="180"/>
      </w:pPr>
    </w:lvl>
    <w:lvl w:ilvl="6" w:tplc="E9F609C2">
      <w:start w:val="1"/>
      <w:numFmt w:val="decimal"/>
      <w:lvlText w:val="%7."/>
      <w:lvlJc w:val="left"/>
      <w:pPr>
        <w:ind w:left="5400" w:hanging="360"/>
      </w:pPr>
    </w:lvl>
    <w:lvl w:ilvl="7" w:tplc="BC70A712">
      <w:start w:val="1"/>
      <w:numFmt w:val="lowerLetter"/>
      <w:lvlText w:val="%8."/>
      <w:lvlJc w:val="left"/>
      <w:pPr>
        <w:ind w:left="6120" w:hanging="360"/>
      </w:pPr>
    </w:lvl>
    <w:lvl w:ilvl="8" w:tplc="0804EA6E">
      <w:start w:val="1"/>
      <w:numFmt w:val="lowerRoman"/>
      <w:lvlText w:val="%9."/>
      <w:lvlJc w:val="right"/>
      <w:pPr>
        <w:ind w:left="6840" w:hanging="180"/>
      </w:pPr>
    </w:lvl>
  </w:abstractNum>
  <w:abstractNum w:abstractNumId="27" w15:restartNumberingAfterBreak="0">
    <w:nsid w:val="5B8C0B92"/>
    <w:multiLevelType w:val="hybridMultilevel"/>
    <w:tmpl w:val="FFFFFFFF"/>
    <w:lvl w:ilvl="0" w:tplc="0486FAE8">
      <w:start w:val="1"/>
      <w:numFmt w:val="bullet"/>
      <w:lvlText w:val=""/>
      <w:lvlJc w:val="left"/>
      <w:pPr>
        <w:ind w:left="720" w:hanging="360"/>
      </w:pPr>
      <w:rPr>
        <w:rFonts w:ascii="Symbol" w:hAnsi="Symbol" w:hint="default"/>
      </w:rPr>
    </w:lvl>
    <w:lvl w:ilvl="1" w:tplc="197CF2D2">
      <w:start w:val="1"/>
      <w:numFmt w:val="bullet"/>
      <w:lvlText w:val="o"/>
      <w:lvlJc w:val="left"/>
      <w:pPr>
        <w:ind w:left="1440" w:hanging="360"/>
      </w:pPr>
      <w:rPr>
        <w:rFonts w:ascii="Courier New" w:hAnsi="Courier New" w:hint="default"/>
      </w:rPr>
    </w:lvl>
    <w:lvl w:ilvl="2" w:tplc="F348B5AC">
      <w:start w:val="1"/>
      <w:numFmt w:val="bullet"/>
      <w:lvlText w:val=""/>
      <w:lvlJc w:val="left"/>
      <w:pPr>
        <w:ind w:left="2160" w:hanging="360"/>
      </w:pPr>
      <w:rPr>
        <w:rFonts w:ascii="Wingdings" w:hAnsi="Wingdings" w:hint="default"/>
      </w:rPr>
    </w:lvl>
    <w:lvl w:ilvl="3" w:tplc="3294D9C6">
      <w:start w:val="1"/>
      <w:numFmt w:val="bullet"/>
      <w:lvlText w:val=""/>
      <w:lvlJc w:val="left"/>
      <w:pPr>
        <w:ind w:left="2880" w:hanging="360"/>
      </w:pPr>
      <w:rPr>
        <w:rFonts w:ascii="Symbol" w:hAnsi="Symbol" w:hint="default"/>
      </w:rPr>
    </w:lvl>
    <w:lvl w:ilvl="4" w:tplc="0D5E2D8A">
      <w:start w:val="1"/>
      <w:numFmt w:val="bullet"/>
      <w:lvlText w:val="o"/>
      <w:lvlJc w:val="left"/>
      <w:pPr>
        <w:ind w:left="3600" w:hanging="360"/>
      </w:pPr>
      <w:rPr>
        <w:rFonts w:ascii="Courier New" w:hAnsi="Courier New" w:hint="default"/>
      </w:rPr>
    </w:lvl>
    <w:lvl w:ilvl="5" w:tplc="6240B99C">
      <w:start w:val="1"/>
      <w:numFmt w:val="bullet"/>
      <w:lvlText w:val=""/>
      <w:lvlJc w:val="left"/>
      <w:pPr>
        <w:ind w:left="4320" w:hanging="360"/>
      </w:pPr>
      <w:rPr>
        <w:rFonts w:ascii="Wingdings" w:hAnsi="Wingdings" w:hint="default"/>
      </w:rPr>
    </w:lvl>
    <w:lvl w:ilvl="6" w:tplc="0EA4E7A6">
      <w:start w:val="1"/>
      <w:numFmt w:val="bullet"/>
      <w:lvlText w:val=""/>
      <w:lvlJc w:val="left"/>
      <w:pPr>
        <w:ind w:left="5040" w:hanging="360"/>
      </w:pPr>
      <w:rPr>
        <w:rFonts w:ascii="Symbol" w:hAnsi="Symbol" w:hint="default"/>
      </w:rPr>
    </w:lvl>
    <w:lvl w:ilvl="7" w:tplc="626C325E">
      <w:start w:val="1"/>
      <w:numFmt w:val="bullet"/>
      <w:lvlText w:val="o"/>
      <w:lvlJc w:val="left"/>
      <w:pPr>
        <w:ind w:left="5760" w:hanging="360"/>
      </w:pPr>
      <w:rPr>
        <w:rFonts w:ascii="Courier New" w:hAnsi="Courier New" w:hint="default"/>
      </w:rPr>
    </w:lvl>
    <w:lvl w:ilvl="8" w:tplc="973C689C">
      <w:start w:val="1"/>
      <w:numFmt w:val="bullet"/>
      <w:lvlText w:val=""/>
      <w:lvlJc w:val="left"/>
      <w:pPr>
        <w:ind w:left="6480" w:hanging="360"/>
      </w:pPr>
      <w:rPr>
        <w:rFonts w:ascii="Wingdings" w:hAnsi="Wingdings" w:hint="default"/>
      </w:rPr>
    </w:lvl>
  </w:abstractNum>
  <w:abstractNum w:abstractNumId="28" w15:restartNumberingAfterBreak="0">
    <w:nsid w:val="68E08B24"/>
    <w:multiLevelType w:val="hybridMultilevel"/>
    <w:tmpl w:val="FFFFFFFF"/>
    <w:lvl w:ilvl="0" w:tplc="3634CD3C">
      <w:start w:val="1"/>
      <w:numFmt w:val="bullet"/>
      <w:lvlText w:val=""/>
      <w:lvlJc w:val="left"/>
      <w:pPr>
        <w:ind w:left="720" w:hanging="360"/>
      </w:pPr>
      <w:rPr>
        <w:rFonts w:ascii="Symbol" w:hAnsi="Symbol" w:hint="default"/>
      </w:rPr>
    </w:lvl>
    <w:lvl w:ilvl="1" w:tplc="2AA8DE18">
      <w:start w:val="1"/>
      <w:numFmt w:val="bullet"/>
      <w:lvlText w:val="o"/>
      <w:lvlJc w:val="left"/>
      <w:pPr>
        <w:ind w:left="1440" w:hanging="360"/>
      </w:pPr>
      <w:rPr>
        <w:rFonts w:ascii="Courier New" w:hAnsi="Courier New" w:hint="default"/>
      </w:rPr>
    </w:lvl>
    <w:lvl w:ilvl="2" w:tplc="D38C2E44">
      <w:start w:val="1"/>
      <w:numFmt w:val="bullet"/>
      <w:lvlText w:val=""/>
      <w:lvlJc w:val="left"/>
      <w:pPr>
        <w:ind w:left="2160" w:hanging="360"/>
      </w:pPr>
      <w:rPr>
        <w:rFonts w:ascii="Wingdings" w:hAnsi="Wingdings" w:hint="default"/>
      </w:rPr>
    </w:lvl>
    <w:lvl w:ilvl="3" w:tplc="67DC00E8">
      <w:start w:val="1"/>
      <w:numFmt w:val="bullet"/>
      <w:lvlText w:val=""/>
      <w:lvlJc w:val="left"/>
      <w:pPr>
        <w:ind w:left="2880" w:hanging="360"/>
      </w:pPr>
      <w:rPr>
        <w:rFonts w:ascii="Symbol" w:hAnsi="Symbol" w:hint="default"/>
      </w:rPr>
    </w:lvl>
    <w:lvl w:ilvl="4" w:tplc="34FC2932">
      <w:start w:val="1"/>
      <w:numFmt w:val="bullet"/>
      <w:lvlText w:val="o"/>
      <w:lvlJc w:val="left"/>
      <w:pPr>
        <w:ind w:left="3600" w:hanging="360"/>
      </w:pPr>
      <w:rPr>
        <w:rFonts w:ascii="Courier New" w:hAnsi="Courier New" w:hint="default"/>
      </w:rPr>
    </w:lvl>
    <w:lvl w:ilvl="5" w:tplc="ED741BD0">
      <w:start w:val="1"/>
      <w:numFmt w:val="bullet"/>
      <w:lvlText w:val=""/>
      <w:lvlJc w:val="left"/>
      <w:pPr>
        <w:ind w:left="4320" w:hanging="360"/>
      </w:pPr>
      <w:rPr>
        <w:rFonts w:ascii="Wingdings" w:hAnsi="Wingdings" w:hint="default"/>
      </w:rPr>
    </w:lvl>
    <w:lvl w:ilvl="6" w:tplc="7024808C">
      <w:start w:val="1"/>
      <w:numFmt w:val="bullet"/>
      <w:lvlText w:val=""/>
      <w:lvlJc w:val="left"/>
      <w:pPr>
        <w:ind w:left="5040" w:hanging="360"/>
      </w:pPr>
      <w:rPr>
        <w:rFonts w:ascii="Symbol" w:hAnsi="Symbol" w:hint="default"/>
      </w:rPr>
    </w:lvl>
    <w:lvl w:ilvl="7" w:tplc="0D0CD98E">
      <w:start w:val="1"/>
      <w:numFmt w:val="bullet"/>
      <w:lvlText w:val="o"/>
      <w:lvlJc w:val="left"/>
      <w:pPr>
        <w:ind w:left="5760" w:hanging="360"/>
      </w:pPr>
      <w:rPr>
        <w:rFonts w:ascii="Courier New" w:hAnsi="Courier New" w:hint="default"/>
      </w:rPr>
    </w:lvl>
    <w:lvl w:ilvl="8" w:tplc="961EA13C">
      <w:start w:val="1"/>
      <w:numFmt w:val="bullet"/>
      <w:lvlText w:val=""/>
      <w:lvlJc w:val="left"/>
      <w:pPr>
        <w:ind w:left="6480" w:hanging="360"/>
      </w:pPr>
      <w:rPr>
        <w:rFonts w:ascii="Wingdings" w:hAnsi="Wingdings" w:hint="default"/>
      </w:rPr>
    </w:lvl>
  </w:abstractNum>
  <w:abstractNum w:abstractNumId="29" w15:restartNumberingAfterBreak="0">
    <w:nsid w:val="6D8A2949"/>
    <w:multiLevelType w:val="hybridMultilevel"/>
    <w:tmpl w:val="4BB844F4"/>
    <w:lvl w:ilvl="0" w:tplc="95B02828">
      <w:start w:val="1"/>
      <w:numFmt w:val="bullet"/>
      <w:lvlText w:val=""/>
      <w:lvlJc w:val="left"/>
      <w:pPr>
        <w:ind w:left="360" w:hanging="360"/>
      </w:pPr>
      <w:rPr>
        <w:rFonts w:ascii="Symbol" w:hAnsi="Symbol" w:hint="default"/>
      </w:rPr>
    </w:lvl>
    <w:lvl w:ilvl="1" w:tplc="D6A2A1E2">
      <w:start w:val="1"/>
      <w:numFmt w:val="decimal"/>
      <w:lvlText w:val="%2."/>
      <w:lvlJc w:val="left"/>
      <w:pPr>
        <w:ind w:left="1080" w:hanging="360"/>
      </w:pPr>
    </w:lvl>
    <w:lvl w:ilvl="2" w:tplc="CF56974C">
      <w:start w:val="1"/>
      <w:numFmt w:val="lowerRoman"/>
      <w:lvlText w:val="%3."/>
      <w:lvlJc w:val="right"/>
      <w:pPr>
        <w:ind w:left="1800" w:hanging="180"/>
      </w:pPr>
    </w:lvl>
    <w:lvl w:ilvl="3" w:tplc="DB328EB2">
      <w:start w:val="1"/>
      <w:numFmt w:val="decimal"/>
      <w:lvlText w:val="%4."/>
      <w:lvlJc w:val="left"/>
      <w:pPr>
        <w:ind w:left="2520" w:hanging="360"/>
      </w:pPr>
    </w:lvl>
    <w:lvl w:ilvl="4" w:tplc="DD360956">
      <w:start w:val="1"/>
      <w:numFmt w:val="lowerLetter"/>
      <w:lvlText w:val="%5."/>
      <w:lvlJc w:val="left"/>
      <w:pPr>
        <w:ind w:left="3240" w:hanging="360"/>
      </w:pPr>
    </w:lvl>
    <w:lvl w:ilvl="5" w:tplc="7E0044E6">
      <w:start w:val="1"/>
      <w:numFmt w:val="lowerRoman"/>
      <w:lvlText w:val="%6."/>
      <w:lvlJc w:val="right"/>
      <w:pPr>
        <w:ind w:left="3960" w:hanging="180"/>
      </w:pPr>
    </w:lvl>
    <w:lvl w:ilvl="6" w:tplc="C0F29B6E">
      <w:start w:val="1"/>
      <w:numFmt w:val="decimal"/>
      <w:lvlText w:val="%7."/>
      <w:lvlJc w:val="left"/>
      <w:pPr>
        <w:ind w:left="4680" w:hanging="360"/>
      </w:pPr>
    </w:lvl>
    <w:lvl w:ilvl="7" w:tplc="5DA01D48">
      <w:start w:val="1"/>
      <w:numFmt w:val="lowerLetter"/>
      <w:lvlText w:val="%8."/>
      <w:lvlJc w:val="left"/>
      <w:pPr>
        <w:ind w:left="5400" w:hanging="360"/>
      </w:pPr>
    </w:lvl>
    <w:lvl w:ilvl="8" w:tplc="BFAA6310">
      <w:start w:val="1"/>
      <w:numFmt w:val="lowerRoman"/>
      <w:lvlText w:val="%9."/>
      <w:lvlJc w:val="right"/>
      <w:pPr>
        <w:ind w:left="6120" w:hanging="180"/>
      </w:pPr>
    </w:lvl>
  </w:abstractNum>
  <w:abstractNum w:abstractNumId="30" w15:restartNumberingAfterBreak="0">
    <w:nsid w:val="6E856F10"/>
    <w:multiLevelType w:val="hybridMultilevel"/>
    <w:tmpl w:val="FFFFFFFF"/>
    <w:lvl w:ilvl="0" w:tplc="2FD8F3DE">
      <w:start w:val="1"/>
      <w:numFmt w:val="bullet"/>
      <w:lvlText w:val=""/>
      <w:lvlJc w:val="left"/>
      <w:pPr>
        <w:ind w:left="720" w:hanging="360"/>
      </w:pPr>
      <w:rPr>
        <w:rFonts w:ascii="Symbol" w:hAnsi="Symbol" w:hint="default"/>
      </w:rPr>
    </w:lvl>
    <w:lvl w:ilvl="1" w:tplc="10EC8B14">
      <w:start w:val="1"/>
      <w:numFmt w:val="bullet"/>
      <w:lvlText w:val="o"/>
      <w:lvlJc w:val="left"/>
      <w:pPr>
        <w:ind w:left="1440" w:hanging="360"/>
      </w:pPr>
      <w:rPr>
        <w:rFonts w:ascii="Courier New" w:hAnsi="Courier New" w:hint="default"/>
      </w:rPr>
    </w:lvl>
    <w:lvl w:ilvl="2" w:tplc="F6FCEC72">
      <w:start w:val="1"/>
      <w:numFmt w:val="bullet"/>
      <w:lvlText w:val=""/>
      <w:lvlJc w:val="left"/>
      <w:pPr>
        <w:ind w:left="2160" w:hanging="360"/>
      </w:pPr>
      <w:rPr>
        <w:rFonts w:ascii="Wingdings" w:hAnsi="Wingdings" w:hint="default"/>
      </w:rPr>
    </w:lvl>
    <w:lvl w:ilvl="3" w:tplc="93C8013C">
      <w:start w:val="1"/>
      <w:numFmt w:val="bullet"/>
      <w:lvlText w:val=""/>
      <w:lvlJc w:val="left"/>
      <w:pPr>
        <w:ind w:left="2880" w:hanging="360"/>
      </w:pPr>
      <w:rPr>
        <w:rFonts w:ascii="Symbol" w:hAnsi="Symbol" w:hint="default"/>
      </w:rPr>
    </w:lvl>
    <w:lvl w:ilvl="4" w:tplc="B188601A">
      <w:start w:val="1"/>
      <w:numFmt w:val="bullet"/>
      <w:lvlText w:val="o"/>
      <w:lvlJc w:val="left"/>
      <w:pPr>
        <w:ind w:left="3600" w:hanging="360"/>
      </w:pPr>
      <w:rPr>
        <w:rFonts w:ascii="Courier New" w:hAnsi="Courier New" w:hint="default"/>
      </w:rPr>
    </w:lvl>
    <w:lvl w:ilvl="5" w:tplc="59860354">
      <w:start w:val="1"/>
      <w:numFmt w:val="bullet"/>
      <w:lvlText w:val=""/>
      <w:lvlJc w:val="left"/>
      <w:pPr>
        <w:ind w:left="4320" w:hanging="360"/>
      </w:pPr>
      <w:rPr>
        <w:rFonts w:ascii="Wingdings" w:hAnsi="Wingdings" w:hint="default"/>
      </w:rPr>
    </w:lvl>
    <w:lvl w:ilvl="6" w:tplc="26CE1084">
      <w:start w:val="1"/>
      <w:numFmt w:val="bullet"/>
      <w:lvlText w:val=""/>
      <w:lvlJc w:val="left"/>
      <w:pPr>
        <w:ind w:left="5040" w:hanging="360"/>
      </w:pPr>
      <w:rPr>
        <w:rFonts w:ascii="Symbol" w:hAnsi="Symbol" w:hint="default"/>
      </w:rPr>
    </w:lvl>
    <w:lvl w:ilvl="7" w:tplc="E35CF476">
      <w:start w:val="1"/>
      <w:numFmt w:val="bullet"/>
      <w:lvlText w:val="o"/>
      <w:lvlJc w:val="left"/>
      <w:pPr>
        <w:ind w:left="5760" w:hanging="360"/>
      </w:pPr>
      <w:rPr>
        <w:rFonts w:ascii="Courier New" w:hAnsi="Courier New" w:hint="default"/>
      </w:rPr>
    </w:lvl>
    <w:lvl w:ilvl="8" w:tplc="04E89716">
      <w:start w:val="1"/>
      <w:numFmt w:val="bullet"/>
      <w:lvlText w:val=""/>
      <w:lvlJc w:val="left"/>
      <w:pPr>
        <w:ind w:left="6480" w:hanging="360"/>
      </w:pPr>
      <w:rPr>
        <w:rFonts w:ascii="Wingdings" w:hAnsi="Wingdings" w:hint="default"/>
      </w:rPr>
    </w:lvl>
  </w:abstractNum>
  <w:abstractNum w:abstractNumId="31" w15:restartNumberingAfterBreak="0">
    <w:nsid w:val="6F0DEF54"/>
    <w:multiLevelType w:val="hybridMultilevel"/>
    <w:tmpl w:val="FFFFFFFF"/>
    <w:lvl w:ilvl="0" w:tplc="DD5A50E0">
      <w:start w:val="1"/>
      <w:numFmt w:val="bullet"/>
      <w:lvlText w:val=""/>
      <w:lvlJc w:val="left"/>
      <w:pPr>
        <w:ind w:left="720" w:hanging="360"/>
      </w:pPr>
      <w:rPr>
        <w:rFonts w:ascii="Symbol" w:hAnsi="Symbol" w:hint="default"/>
      </w:rPr>
    </w:lvl>
    <w:lvl w:ilvl="1" w:tplc="FBAA454C">
      <w:start w:val="1"/>
      <w:numFmt w:val="bullet"/>
      <w:lvlText w:val="o"/>
      <w:lvlJc w:val="left"/>
      <w:pPr>
        <w:ind w:left="1440" w:hanging="360"/>
      </w:pPr>
      <w:rPr>
        <w:rFonts w:ascii="Courier New" w:hAnsi="Courier New" w:hint="default"/>
      </w:rPr>
    </w:lvl>
    <w:lvl w:ilvl="2" w:tplc="F746F5F6">
      <w:start w:val="1"/>
      <w:numFmt w:val="bullet"/>
      <w:lvlText w:val=""/>
      <w:lvlJc w:val="left"/>
      <w:pPr>
        <w:ind w:left="2160" w:hanging="360"/>
      </w:pPr>
      <w:rPr>
        <w:rFonts w:ascii="Wingdings" w:hAnsi="Wingdings" w:hint="default"/>
      </w:rPr>
    </w:lvl>
    <w:lvl w:ilvl="3" w:tplc="9F7CD982">
      <w:start w:val="1"/>
      <w:numFmt w:val="bullet"/>
      <w:lvlText w:val=""/>
      <w:lvlJc w:val="left"/>
      <w:pPr>
        <w:ind w:left="2880" w:hanging="360"/>
      </w:pPr>
      <w:rPr>
        <w:rFonts w:ascii="Symbol" w:hAnsi="Symbol" w:hint="default"/>
      </w:rPr>
    </w:lvl>
    <w:lvl w:ilvl="4" w:tplc="D76C0D52">
      <w:start w:val="1"/>
      <w:numFmt w:val="bullet"/>
      <w:lvlText w:val="o"/>
      <w:lvlJc w:val="left"/>
      <w:pPr>
        <w:ind w:left="3600" w:hanging="360"/>
      </w:pPr>
      <w:rPr>
        <w:rFonts w:ascii="Courier New" w:hAnsi="Courier New" w:hint="default"/>
      </w:rPr>
    </w:lvl>
    <w:lvl w:ilvl="5" w:tplc="4AF613C8">
      <w:start w:val="1"/>
      <w:numFmt w:val="bullet"/>
      <w:lvlText w:val=""/>
      <w:lvlJc w:val="left"/>
      <w:pPr>
        <w:ind w:left="4320" w:hanging="360"/>
      </w:pPr>
      <w:rPr>
        <w:rFonts w:ascii="Wingdings" w:hAnsi="Wingdings" w:hint="default"/>
      </w:rPr>
    </w:lvl>
    <w:lvl w:ilvl="6" w:tplc="4BBE473C">
      <w:start w:val="1"/>
      <w:numFmt w:val="bullet"/>
      <w:lvlText w:val=""/>
      <w:lvlJc w:val="left"/>
      <w:pPr>
        <w:ind w:left="5040" w:hanging="360"/>
      </w:pPr>
      <w:rPr>
        <w:rFonts w:ascii="Symbol" w:hAnsi="Symbol" w:hint="default"/>
      </w:rPr>
    </w:lvl>
    <w:lvl w:ilvl="7" w:tplc="36F2669A">
      <w:start w:val="1"/>
      <w:numFmt w:val="bullet"/>
      <w:lvlText w:val="o"/>
      <w:lvlJc w:val="left"/>
      <w:pPr>
        <w:ind w:left="5760" w:hanging="360"/>
      </w:pPr>
      <w:rPr>
        <w:rFonts w:ascii="Courier New" w:hAnsi="Courier New" w:hint="default"/>
      </w:rPr>
    </w:lvl>
    <w:lvl w:ilvl="8" w:tplc="A8F2D8C8">
      <w:start w:val="1"/>
      <w:numFmt w:val="bullet"/>
      <w:lvlText w:val=""/>
      <w:lvlJc w:val="left"/>
      <w:pPr>
        <w:ind w:left="6480" w:hanging="360"/>
      </w:pPr>
      <w:rPr>
        <w:rFonts w:ascii="Wingdings" w:hAnsi="Wingdings" w:hint="default"/>
      </w:rPr>
    </w:lvl>
  </w:abstractNum>
  <w:abstractNum w:abstractNumId="32" w15:restartNumberingAfterBreak="0">
    <w:nsid w:val="6F702F28"/>
    <w:multiLevelType w:val="hybridMultilevel"/>
    <w:tmpl w:val="D17060FC"/>
    <w:lvl w:ilvl="0" w:tplc="1F929460">
      <w:start w:val="1"/>
      <w:numFmt w:val="bullet"/>
      <w:lvlText w:val=""/>
      <w:lvlJc w:val="left"/>
      <w:pPr>
        <w:ind w:left="720" w:hanging="360"/>
      </w:pPr>
      <w:rPr>
        <w:rFonts w:ascii="Symbol" w:hAnsi="Symbol" w:hint="default"/>
      </w:rPr>
    </w:lvl>
    <w:lvl w:ilvl="1" w:tplc="B4CA3B08">
      <w:start w:val="1"/>
      <w:numFmt w:val="bullet"/>
      <w:lvlText w:val="o"/>
      <w:lvlJc w:val="left"/>
      <w:pPr>
        <w:ind w:left="1440" w:hanging="360"/>
      </w:pPr>
      <w:rPr>
        <w:rFonts w:ascii="Courier New" w:hAnsi="Courier New" w:hint="default"/>
      </w:rPr>
    </w:lvl>
    <w:lvl w:ilvl="2" w:tplc="07464EC0">
      <w:start w:val="1"/>
      <w:numFmt w:val="bullet"/>
      <w:lvlText w:val=""/>
      <w:lvlJc w:val="left"/>
      <w:pPr>
        <w:ind w:left="2160" w:hanging="360"/>
      </w:pPr>
      <w:rPr>
        <w:rFonts w:ascii="Wingdings" w:hAnsi="Wingdings" w:hint="default"/>
      </w:rPr>
    </w:lvl>
    <w:lvl w:ilvl="3" w:tplc="9CBEC582">
      <w:start w:val="1"/>
      <w:numFmt w:val="bullet"/>
      <w:lvlText w:val=""/>
      <w:lvlJc w:val="left"/>
      <w:pPr>
        <w:ind w:left="2880" w:hanging="360"/>
      </w:pPr>
      <w:rPr>
        <w:rFonts w:ascii="Symbol" w:hAnsi="Symbol" w:hint="default"/>
      </w:rPr>
    </w:lvl>
    <w:lvl w:ilvl="4" w:tplc="BB6CBEA0">
      <w:start w:val="1"/>
      <w:numFmt w:val="bullet"/>
      <w:lvlText w:val="o"/>
      <w:lvlJc w:val="left"/>
      <w:pPr>
        <w:ind w:left="3600" w:hanging="360"/>
      </w:pPr>
      <w:rPr>
        <w:rFonts w:ascii="Courier New" w:hAnsi="Courier New" w:hint="default"/>
      </w:rPr>
    </w:lvl>
    <w:lvl w:ilvl="5" w:tplc="732AA478">
      <w:start w:val="1"/>
      <w:numFmt w:val="bullet"/>
      <w:lvlText w:val=""/>
      <w:lvlJc w:val="left"/>
      <w:pPr>
        <w:ind w:left="4320" w:hanging="360"/>
      </w:pPr>
      <w:rPr>
        <w:rFonts w:ascii="Wingdings" w:hAnsi="Wingdings" w:hint="default"/>
      </w:rPr>
    </w:lvl>
    <w:lvl w:ilvl="6" w:tplc="148206FC">
      <w:start w:val="1"/>
      <w:numFmt w:val="bullet"/>
      <w:lvlText w:val=""/>
      <w:lvlJc w:val="left"/>
      <w:pPr>
        <w:ind w:left="5040" w:hanging="360"/>
      </w:pPr>
      <w:rPr>
        <w:rFonts w:ascii="Symbol" w:hAnsi="Symbol" w:hint="default"/>
      </w:rPr>
    </w:lvl>
    <w:lvl w:ilvl="7" w:tplc="4468C06E">
      <w:start w:val="1"/>
      <w:numFmt w:val="bullet"/>
      <w:lvlText w:val="o"/>
      <w:lvlJc w:val="left"/>
      <w:pPr>
        <w:ind w:left="5760" w:hanging="360"/>
      </w:pPr>
      <w:rPr>
        <w:rFonts w:ascii="Courier New" w:hAnsi="Courier New" w:hint="default"/>
      </w:rPr>
    </w:lvl>
    <w:lvl w:ilvl="8" w:tplc="E6D29786">
      <w:start w:val="1"/>
      <w:numFmt w:val="bullet"/>
      <w:lvlText w:val=""/>
      <w:lvlJc w:val="left"/>
      <w:pPr>
        <w:ind w:left="6480" w:hanging="360"/>
      </w:pPr>
      <w:rPr>
        <w:rFonts w:ascii="Wingdings" w:hAnsi="Wingdings" w:hint="default"/>
      </w:rPr>
    </w:lvl>
  </w:abstractNum>
  <w:abstractNum w:abstractNumId="33" w15:restartNumberingAfterBreak="0">
    <w:nsid w:val="71E7C642"/>
    <w:multiLevelType w:val="hybridMultilevel"/>
    <w:tmpl w:val="F0B6157E"/>
    <w:lvl w:ilvl="0" w:tplc="C00292A4">
      <w:start w:val="1"/>
      <w:numFmt w:val="bullet"/>
      <w:lvlText w:val=""/>
      <w:lvlJc w:val="left"/>
      <w:pPr>
        <w:ind w:left="720" w:hanging="360"/>
      </w:pPr>
      <w:rPr>
        <w:rFonts w:ascii="Symbol" w:hAnsi="Symbol" w:hint="default"/>
      </w:rPr>
    </w:lvl>
    <w:lvl w:ilvl="1" w:tplc="458094FE">
      <w:start w:val="1"/>
      <w:numFmt w:val="bullet"/>
      <w:lvlText w:val="o"/>
      <w:lvlJc w:val="left"/>
      <w:pPr>
        <w:ind w:left="1440" w:hanging="360"/>
      </w:pPr>
      <w:rPr>
        <w:rFonts w:ascii="Courier New" w:hAnsi="Courier New" w:hint="default"/>
      </w:rPr>
    </w:lvl>
    <w:lvl w:ilvl="2" w:tplc="6122B0CE">
      <w:start w:val="1"/>
      <w:numFmt w:val="bullet"/>
      <w:lvlText w:val=""/>
      <w:lvlJc w:val="left"/>
      <w:pPr>
        <w:ind w:left="2160" w:hanging="360"/>
      </w:pPr>
      <w:rPr>
        <w:rFonts w:ascii="Wingdings" w:hAnsi="Wingdings" w:hint="default"/>
      </w:rPr>
    </w:lvl>
    <w:lvl w:ilvl="3" w:tplc="7F44B058">
      <w:start w:val="1"/>
      <w:numFmt w:val="bullet"/>
      <w:lvlText w:val=""/>
      <w:lvlJc w:val="left"/>
      <w:pPr>
        <w:ind w:left="2880" w:hanging="360"/>
      </w:pPr>
      <w:rPr>
        <w:rFonts w:ascii="Symbol" w:hAnsi="Symbol" w:hint="default"/>
      </w:rPr>
    </w:lvl>
    <w:lvl w:ilvl="4" w:tplc="9822DFF6">
      <w:start w:val="1"/>
      <w:numFmt w:val="bullet"/>
      <w:lvlText w:val="o"/>
      <w:lvlJc w:val="left"/>
      <w:pPr>
        <w:ind w:left="3600" w:hanging="360"/>
      </w:pPr>
      <w:rPr>
        <w:rFonts w:ascii="Courier New" w:hAnsi="Courier New" w:hint="default"/>
      </w:rPr>
    </w:lvl>
    <w:lvl w:ilvl="5" w:tplc="698A60C0">
      <w:start w:val="1"/>
      <w:numFmt w:val="bullet"/>
      <w:lvlText w:val=""/>
      <w:lvlJc w:val="left"/>
      <w:pPr>
        <w:ind w:left="4320" w:hanging="360"/>
      </w:pPr>
      <w:rPr>
        <w:rFonts w:ascii="Wingdings" w:hAnsi="Wingdings" w:hint="default"/>
      </w:rPr>
    </w:lvl>
    <w:lvl w:ilvl="6" w:tplc="F97A4790">
      <w:start w:val="1"/>
      <w:numFmt w:val="bullet"/>
      <w:lvlText w:val=""/>
      <w:lvlJc w:val="left"/>
      <w:pPr>
        <w:ind w:left="5040" w:hanging="360"/>
      </w:pPr>
      <w:rPr>
        <w:rFonts w:ascii="Symbol" w:hAnsi="Symbol" w:hint="default"/>
      </w:rPr>
    </w:lvl>
    <w:lvl w:ilvl="7" w:tplc="EB64EE36">
      <w:start w:val="1"/>
      <w:numFmt w:val="bullet"/>
      <w:lvlText w:val="o"/>
      <w:lvlJc w:val="left"/>
      <w:pPr>
        <w:ind w:left="5760" w:hanging="360"/>
      </w:pPr>
      <w:rPr>
        <w:rFonts w:ascii="Courier New" w:hAnsi="Courier New" w:hint="default"/>
      </w:rPr>
    </w:lvl>
    <w:lvl w:ilvl="8" w:tplc="0C627620">
      <w:start w:val="1"/>
      <w:numFmt w:val="bullet"/>
      <w:lvlText w:val=""/>
      <w:lvlJc w:val="left"/>
      <w:pPr>
        <w:ind w:left="6480" w:hanging="360"/>
      </w:pPr>
      <w:rPr>
        <w:rFonts w:ascii="Wingdings" w:hAnsi="Wingdings" w:hint="default"/>
      </w:rPr>
    </w:lvl>
  </w:abstractNum>
  <w:abstractNum w:abstractNumId="34" w15:restartNumberingAfterBreak="0">
    <w:nsid w:val="733E45B2"/>
    <w:multiLevelType w:val="hybridMultilevel"/>
    <w:tmpl w:val="FFFFFFFF"/>
    <w:lvl w:ilvl="0" w:tplc="F18E97A6">
      <w:start w:val="1"/>
      <w:numFmt w:val="bullet"/>
      <w:lvlText w:val=""/>
      <w:lvlJc w:val="left"/>
      <w:pPr>
        <w:ind w:left="720" w:hanging="360"/>
      </w:pPr>
      <w:rPr>
        <w:rFonts w:ascii="Symbol" w:hAnsi="Symbol" w:hint="default"/>
      </w:rPr>
    </w:lvl>
    <w:lvl w:ilvl="1" w:tplc="538CB988">
      <w:start w:val="1"/>
      <w:numFmt w:val="bullet"/>
      <w:lvlText w:val="o"/>
      <w:lvlJc w:val="left"/>
      <w:pPr>
        <w:ind w:left="1440" w:hanging="360"/>
      </w:pPr>
      <w:rPr>
        <w:rFonts w:ascii="Courier New" w:hAnsi="Courier New" w:hint="default"/>
      </w:rPr>
    </w:lvl>
    <w:lvl w:ilvl="2" w:tplc="168651C8">
      <w:start w:val="1"/>
      <w:numFmt w:val="bullet"/>
      <w:lvlText w:val=""/>
      <w:lvlJc w:val="left"/>
      <w:pPr>
        <w:ind w:left="2160" w:hanging="360"/>
      </w:pPr>
      <w:rPr>
        <w:rFonts w:ascii="Wingdings" w:hAnsi="Wingdings" w:hint="default"/>
      </w:rPr>
    </w:lvl>
    <w:lvl w:ilvl="3" w:tplc="C84EE5D2">
      <w:start w:val="1"/>
      <w:numFmt w:val="bullet"/>
      <w:lvlText w:val=""/>
      <w:lvlJc w:val="left"/>
      <w:pPr>
        <w:ind w:left="2880" w:hanging="360"/>
      </w:pPr>
      <w:rPr>
        <w:rFonts w:ascii="Symbol" w:hAnsi="Symbol" w:hint="default"/>
      </w:rPr>
    </w:lvl>
    <w:lvl w:ilvl="4" w:tplc="2DC89862">
      <w:start w:val="1"/>
      <w:numFmt w:val="bullet"/>
      <w:lvlText w:val="o"/>
      <w:lvlJc w:val="left"/>
      <w:pPr>
        <w:ind w:left="3600" w:hanging="360"/>
      </w:pPr>
      <w:rPr>
        <w:rFonts w:ascii="Courier New" w:hAnsi="Courier New" w:hint="default"/>
      </w:rPr>
    </w:lvl>
    <w:lvl w:ilvl="5" w:tplc="856E31F8">
      <w:start w:val="1"/>
      <w:numFmt w:val="bullet"/>
      <w:lvlText w:val=""/>
      <w:lvlJc w:val="left"/>
      <w:pPr>
        <w:ind w:left="4320" w:hanging="360"/>
      </w:pPr>
      <w:rPr>
        <w:rFonts w:ascii="Wingdings" w:hAnsi="Wingdings" w:hint="default"/>
      </w:rPr>
    </w:lvl>
    <w:lvl w:ilvl="6" w:tplc="4B545CDC">
      <w:start w:val="1"/>
      <w:numFmt w:val="bullet"/>
      <w:lvlText w:val=""/>
      <w:lvlJc w:val="left"/>
      <w:pPr>
        <w:ind w:left="5040" w:hanging="360"/>
      </w:pPr>
      <w:rPr>
        <w:rFonts w:ascii="Symbol" w:hAnsi="Symbol" w:hint="default"/>
      </w:rPr>
    </w:lvl>
    <w:lvl w:ilvl="7" w:tplc="F9A01EF8">
      <w:start w:val="1"/>
      <w:numFmt w:val="bullet"/>
      <w:lvlText w:val="o"/>
      <w:lvlJc w:val="left"/>
      <w:pPr>
        <w:ind w:left="5760" w:hanging="360"/>
      </w:pPr>
      <w:rPr>
        <w:rFonts w:ascii="Courier New" w:hAnsi="Courier New" w:hint="default"/>
      </w:rPr>
    </w:lvl>
    <w:lvl w:ilvl="8" w:tplc="58F4E590">
      <w:start w:val="1"/>
      <w:numFmt w:val="bullet"/>
      <w:lvlText w:val=""/>
      <w:lvlJc w:val="left"/>
      <w:pPr>
        <w:ind w:left="6480" w:hanging="360"/>
      </w:pPr>
      <w:rPr>
        <w:rFonts w:ascii="Wingdings" w:hAnsi="Wingdings" w:hint="default"/>
      </w:rPr>
    </w:lvl>
  </w:abstractNum>
  <w:abstractNum w:abstractNumId="35" w15:restartNumberingAfterBreak="0">
    <w:nsid w:val="741649EC"/>
    <w:multiLevelType w:val="hybridMultilevel"/>
    <w:tmpl w:val="9B7ED7CC"/>
    <w:lvl w:ilvl="0" w:tplc="546AEB9E">
      <w:start w:val="6"/>
      <w:numFmt w:val="decimal"/>
      <w:lvlText w:val="%1."/>
      <w:lvlJc w:val="left"/>
      <w:pPr>
        <w:ind w:left="1080" w:hanging="360"/>
      </w:pPr>
    </w:lvl>
    <w:lvl w:ilvl="1" w:tplc="A560F536">
      <w:start w:val="1"/>
      <w:numFmt w:val="lowerLetter"/>
      <w:lvlText w:val="%2."/>
      <w:lvlJc w:val="left"/>
      <w:pPr>
        <w:ind w:left="1800" w:hanging="360"/>
      </w:pPr>
    </w:lvl>
    <w:lvl w:ilvl="2" w:tplc="CBB69E20">
      <w:start w:val="1"/>
      <w:numFmt w:val="lowerRoman"/>
      <w:lvlText w:val="%3."/>
      <w:lvlJc w:val="right"/>
      <w:pPr>
        <w:ind w:left="2520" w:hanging="180"/>
      </w:pPr>
    </w:lvl>
    <w:lvl w:ilvl="3" w:tplc="CC8EF91C">
      <w:start w:val="1"/>
      <w:numFmt w:val="decimal"/>
      <w:lvlText w:val="%4."/>
      <w:lvlJc w:val="left"/>
      <w:pPr>
        <w:ind w:left="3240" w:hanging="360"/>
      </w:pPr>
    </w:lvl>
    <w:lvl w:ilvl="4" w:tplc="4858BFBC">
      <w:start w:val="1"/>
      <w:numFmt w:val="lowerLetter"/>
      <w:lvlText w:val="%5."/>
      <w:lvlJc w:val="left"/>
      <w:pPr>
        <w:ind w:left="3960" w:hanging="360"/>
      </w:pPr>
    </w:lvl>
    <w:lvl w:ilvl="5" w:tplc="1A26AAC4">
      <w:start w:val="1"/>
      <w:numFmt w:val="lowerRoman"/>
      <w:lvlText w:val="%6."/>
      <w:lvlJc w:val="right"/>
      <w:pPr>
        <w:ind w:left="4680" w:hanging="180"/>
      </w:pPr>
    </w:lvl>
    <w:lvl w:ilvl="6" w:tplc="BCB05776">
      <w:start w:val="1"/>
      <w:numFmt w:val="decimal"/>
      <w:lvlText w:val="%7."/>
      <w:lvlJc w:val="left"/>
      <w:pPr>
        <w:ind w:left="5400" w:hanging="360"/>
      </w:pPr>
    </w:lvl>
    <w:lvl w:ilvl="7" w:tplc="AE64AA52">
      <w:start w:val="1"/>
      <w:numFmt w:val="lowerLetter"/>
      <w:lvlText w:val="%8."/>
      <w:lvlJc w:val="left"/>
      <w:pPr>
        <w:ind w:left="6120" w:hanging="360"/>
      </w:pPr>
    </w:lvl>
    <w:lvl w:ilvl="8" w:tplc="86469D5E">
      <w:start w:val="1"/>
      <w:numFmt w:val="lowerRoman"/>
      <w:lvlText w:val="%9."/>
      <w:lvlJc w:val="right"/>
      <w:pPr>
        <w:ind w:left="6840" w:hanging="180"/>
      </w:pPr>
    </w:lvl>
  </w:abstractNum>
  <w:abstractNum w:abstractNumId="36" w15:restartNumberingAfterBreak="0">
    <w:nsid w:val="76008BBB"/>
    <w:multiLevelType w:val="hybridMultilevel"/>
    <w:tmpl w:val="6B4A6426"/>
    <w:lvl w:ilvl="0" w:tplc="A01852D6">
      <w:start w:val="1"/>
      <w:numFmt w:val="bullet"/>
      <w:lvlText w:val=""/>
      <w:lvlJc w:val="left"/>
      <w:pPr>
        <w:ind w:left="720" w:hanging="360"/>
      </w:pPr>
      <w:rPr>
        <w:rFonts w:ascii="Symbol" w:hAnsi="Symbol" w:hint="default"/>
      </w:rPr>
    </w:lvl>
    <w:lvl w:ilvl="1" w:tplc="344A58F2">
      <w:start w:val="1"/>
      <w:numFmt w:val="bullet"/>
      <w:lvlText w:val="o"/>
      <w:lvlJc w:val="left"/>
      <w:pPr>
        <w:ind w:left="1440" w:hanging="360"/>
      </w:pPr>
      <w:rPr>
        <w:rFonts w:ascii="Courier New" w:hAnsi="Courier New" w:hint="default"/>
      </w:rPr>
    </w:lvl>
    <w:lvl w:ilvl="2" w:tplc="AF6C6300">
      <w:start w:val="1"/>
      <w:numFmt w:val="bullet"/>
      <w:lvlText w:val=""/>
      <w:lvlJc w:val="left"/>
      <w:pPr>
        <w:ind w:left="2160" w:hanging="360"/>
      </w:pPr>
      <w:rPr>
        <w:rFonts w:ascii="Wingdings" w:hAnsi="Wingdings" w:hint="default"/>
      </w:rPr>
    </w:lvl>
    <w:lvl w:ilvl="3" w:tplc="5E36B662">
      <w:start w:val="1"/>
      <w:numFmt w:val="bullet"/>
      <w:lvlText w:val=""/>
      <w:lvlJc w:val="left"/>
      <w:pPr>
        <w:ind w:left="2880" w:hanging="360"/>
      </w:pPr>
      <w:rPr>
        <w:rFonts w:ascii="Symbol" w:hAnsi="Symbol" w:hint="default"/>
      </w:rPr>
    </w:lvl>
    <w:lvl w:ilvl="4" w:tplc="50ECF6E4">
      <w:start w:val="1"/>
      <w:numFmt w:val="bullet"/>
      <w:lvlText w:val="o"/>
      <w:lvlJc w:val="left"/>
      <w:pPr>
        <w:ind w:left="3600" w:hanging="360"/>
      </w:pPr>
      <w:rPr>
        <w:rFonts w:ascii="Courier New" w:hAnsi="Courier New" w:hint="default"/>
      </w:rPr>
    </w:lvl>
    <w:lvl w:ilvl="5" w:tplc="1F58BD38">
      <w:start w:val="1"/>
      <w:numFmt w:val="bullet"/>
      <w:lvlText w:val=""/>
      <w:lvlJc w:val="left"/>
      <w:pPr>
        <w:ind w:left="4320" w:hanging="360"/>
      </w:pPr>
      <w:rPr>
        <w:rFonts w:ascii="Wingdings" w:hAnsi="Wingdings" w:hint="default"/>
      </w:rPr>
    </w:lvl>
    <w:lvl w:ilvl="6" w:tplc="C226A888">
      <w:start w:val="1"/>
      <w:numFmt w:val="bullet"/>
      <w:lvlText w:val=""/>
      <w:lvlJc w:val="left"/>
      <w:pPr>
        <w:ind w:left="5040" w:hanging="360"/>
      </w:pPr>
      <w:rPr>
        <w:rFonts w:ascii="Symbol" w:hAnsi="Symbol" w:hint="default"/>
      </w:rPr>
    </w:lvl>
    <w:lvl w:ilvl="7" w:tplc="E8EC38F0">
      <w:start w:val="1"/>
      <w:numFmt w:val="bullet"/>
      <w:lvlText w:val="o"/>
      <w:lvlJc w:val="left"/>
      <w:pPr>
        <w:ind w:left="5760" w:hanging="360"/>
      </w:pPr>
      <w:rPr>
        <w:rFonts w:ascii="Courier New" w:hAnsi="Courier New" w:hint="default"/>
      </w:rPr>
    </w:lvl>
    <w:lvl w:ilvl="8" w:tplc="E286F120">
      <w:start w:val="1"/>
      <w:numFmt w:val="bullet"/>
      <w:lvlText w:val=""/>
      <w:lvlJc w:val="left"/>
      <w:pPr>
        <w:ind w:left="6480" w:hanging="360"/>
      </w:pPr>
      <w:rPr>
        <w:rFonts w:ascii="Wingdings" w:hAnsi="Wingdings" w:hint="default"/>
      </w:rPr>
    </w:lvl>
  </w:abstractNum>
  <w:abstractNum w:abstractNumId="37" w15:restartNumberingAfterBreak="0">
    <w:nsid w:val="76BDF7F6"/>
    <w:multiLevelType w:val="hybridMultilevel"/>
    <w:tmpl w:val="1CBCCDB6"/>
    <w:lvl w:ilvl="0" w:tplc="75DACC04">
      <w:start w:val="1"/>
      <w:numFmt w:val="decimal"/>
      <w:lvlText w:val="%1."/>
      <w:lvlJc w:val="left"/>
      <w:pPr>
        <w:ind w:left="1080" w:hanging="360"/>
      </w:pPr>
    </w:lvl>
    <w:lvl w:ilvl="1" w:tplc="361AEAD0">
      <w:start w:val="1"/>
      <w:numFmt w:val="lowerLetter"/>
      <w:lvlText w:val="%2."/>
      <w:lvlJc w:val="left"/>
      <w:pPr>
        <w:ind w:left="1800" w:hanging="360"/>
      </w:pPr>
    </w:lvl>
    <w:lvl w:ilvl="2" w:tplc="B4C45C08">
      <w:start w:val="1"/>
      <w:numFmt w:val="lowerRoman"/>
      <w:lvlText w:val="%3."/>
      <w:lvlJc w:val="right"/>
      <w:pPr>
        <w:ind w:left="2520" w:hanging="180"/>
      </w:pPr>
    </w:lvl>
    <w:lvl w:ilvl="3" w:tplc="01E0470E">
      <w:start w:val="1"/>
      <w:numFmt w:val="decimal"/>
      <w:lvlText w:val="%4."/>
      <w:lvlJc w:val="left"/>
      <w:pPr>
        <w:ind w:left="3240" w:hanging="360"/>
      </w:pPr>
    </w:lvl>
    <w:lvl w:ilvl="4" w:tplc="32A67E56">
      <w:start w:val="1"/>
      <w:numFmt w:val="lowerLetter"/>
      <w:lvlText w:val="%5."/>
      <w:lvlJc w:val="left"/>
      <w:pPr>
        <w:ind w:left="3960" w:hanging="360"/>
      </w:pPr>
    </w:lvl>
    <w:lvl w:ilvl="5" w:tplc="1C96F61E">
      <w:start w:val="1"/>
      <w:numFmt w:val="lowerRoman"/>
      <w:lvlText w:val="%6."/>
      <w:lvlJc w:val="right"/>
      <w:pPr>
        <w:ind w:left="4680" w:hanging="180"/>
      </w:pPr>
    </w:lvl>
    <w:lvl w:ilvl="6" w:tplc="7E4CBF66">
      <w:start w:val="1"/>
      <w:numFmt w:val="decimal"/>
      <w:lvlText w:val="%7."/>
      <w:lvlJc w:val="left"/>
      <w:pPr>
        <w:ind w:left="5400" w:hanging="360"/>
      </w:pPr>
    </w:lvl>
    <w:lvl w:ilvl="7" w:tplc="6008AC02">
      <w:start w:val="1"/>
      <w:numFmt w:val="lowerLetter"/>
      <w:lvlText w:val="%8."/>
      <w:lvlJc w:val="left"/>
      <w:pPr>
        <w:ind w:left="6120" w:hanging="360"/>
      </w:pPr>
    </w:lvl>
    <w:lvl w:ilvl="8" w:tplc="6094852A">
      <w:start w:val="1"/>
      <w:numFmt w:val="lowerRoman"/>
      <w:lvlText w:val="%9."/>
      <w:lvlJc w:val="right"/>
      <w:pPr>
        <w:ind w:left="6840" w:hanging="180"/>
      </w:pPr>
    </w:lvl>
  </w:abstractNum>
  <w:abstractNum w:abstractNumId="38" w15:restartNumberingAfterBreak="0">
    <w:nsid w:val="7707DEB5"/>
    <w:multiLevelType w:val="hybridMultilevel"/>
    <w:tmpl w:val="A8DC850E"/>
    <w:lvl w:ilvl="0" w:tplc="E0AA6F46">
      <w:start w:val="1"/>
      <w:numFmt w:val="bullet"/>
      <w:lvlText w:val=""/>
      <w:lvlJc w:val="left"/>
      <w:pPr>
        <w:ind w:left="720" w:hanging="360"/>
      </w:pPr>
      <w:rPr>
        <w:rFonts w:ascii="Symbol" w:hAnsi="Symbol" w:hint="default"/>
      </w:rPr>
    </w:lvl>
    <w:lvl w:ilvl="1" w:tplc="3C643D64">
      <w:start w:val="1"/>
      <w:numFmt w:val="bullet"/>
      <w:lvlText w:val="o"/>
      <w:lvlJc w:val="left"/>
      <w:pPr>
        <w:ind w:left="1440" w:hanging="360"/>
      </w:pPr>
      <w:rPr>
        <w:rFonts w:ascii="Courier New" w:hAnsi="Courier New" w:hint="default"/>
      </w:rPr>
    </w:lvl>
    <w:lvl w:ilvl="2" w:tplc="8FF640C2">
      <w:start w:val="1"/>
      <w:numFmt w:val="bullet"/>
      <w:lvlText w:val=""/>
      <w:lvlJc w:val="left"/>
      <w:pPr>
        <w:ind w:left="2160" w:hanging="360"/>
      </w:pPr>
      <w:rPr>
        <w:rFonts w:ascii="Wingdings" w:hAnsi="Wingdings" w:hint="default"/>
      </w:rPr>
    </w:lvl>
    <w:lvl w:ilvl="3" w:tplc="D2268C90">
      <w:start w:val="1"/>
      <w:numFmt w:val="bullet"/>
      <w:lvlText w:val=""/>
      <w:lvlJc w:val="left"/>
      <w:pPr>
        <w:ind w:left="2880" w:hanging="360"/>
      </w:pPr>
      <w:rPr>
        <w:rFonts w:ascii="Symbol" w:hAnsi="Symbol" w:hint="default"/>
      </w:rPr>
    </w:lvl>
    <w:lvl w:ilvl="4" w:tplc="E9946ADA">
      <w:start w:val="1"/>
      <w:numFmt w:val="bullet"/>
      <w:lvlText w:val="o"/>
      <w:lvlJc w:val="left"/>
      <w:pPr>
        <w:ind w:left="3600" w:hanging="360"/>
      </w:pPr>
      <w:rPr>
        <w:rFonts w:ascii="Courier New" w:hAnsi="Courier New" w:hint="default"/>
      </w:rPr>
    </w:lvl>
    <w:lvl w:ilvl="5" w:tplc="9EE4240E">
      <w:start w:val="1"/>
      <w:numFmt w:val="bullet"/>
      <w:lvlText w:val=""/>
      <w:lvlJc w:val="left"/>
      <w:pPr>
        <w:ind w:left="4320" w:hanging="360"/>
      </w:pPr>
      <w:rPr>
        <w:rFonts w:ascii="Wingdings" w:hAnsi="Wingdings" w:hint="default"/>
      </w:rPr>
    </w:lvl>
    <w:lvl w:ilvl="6" w:tplc="B98A60AA">
      <w:start w:val="1"/>
      <w:numFmt w:val="bullet"/>
      <w:lvlText w:val=""/>
      <w:lvlJc w:val="left"/>
      <w:pPr>
        <w:ind w:left="5040" w:hanging="360"/>
      </w:pPr>
      <w:rPr>
        <w:rFonts w:ascii="Symbol" w:hAnsi="Symbol" w:hint="default"/>
      </w:rPr>
    </w:lvl>
    <w:lvl w:ilvl="7" w:tplc="CF824696">
      <w:start w:val="1"/>
      <w:numFmt w:val="bullet"/>
      <w:lvlText w:val="o"/>
      <w:lvlJc w:val="left"/>
      <w:pPr>
        <w:ind w:left="5760" w:hanging="360"/>
      </w:pPr>
      <w:rPr>
        <w:rFonts w:ascii="Courier New" w:hAnsi="Courier New" w:hint="default"/>
      </w:rPr>
    </w:lvl>
    <w:lvl w:ilvl="8" w:tplc="55B80286">
      <w:start w:val="1"/>
      <w:numFmt w:val="bullet"/>
      <w:lvlText w:val=""/>
      <w:lvlJc w:val="left"/>
      <w:pPr>
        <w:ind w:left="6480" w:hanging="360"/>
      </w:pPr>
      <w:rPr>
        <w:rFonts w:ascii="Wingdings" w:hAnsi="Wingdings" w:hint="default"/>
      </w:rPr>
    </w:lvl>
  </w:abstractNum>
  <w:abstractNum w:abstractNumId="39" w15:restartNumberingAfterBreak="0">
    <w:nsid w:val="782BF19F"/>
    <w:multiLevelType w:val="hybridMultilevel"/>
    <w:tmpl w:val="FD6E0E18"/>
    <w:lvl w:ilvl="0" w:tplc="F934E716">
      <w:start w:val="1"/>
      <w:numFmt w:val="decimal"/>
      <w:lvlText w:val="%1."/>
      <w:lvlJc w:val="left"/>
      <w:pPr>
        <w:ind w:left="1080" w:hanging="360"/>
      </w:pPr>
    </w:lvl>
    <w:lvl w:ilvl="1" w:tplc="B5BC777C">
      <w:start w:val="1"/>
      <w:numFmt w:val="lowerLetter"/>
      <w:lvlText w:val="%2."/>
      <w:lvlJc w:val="left"/>
      <w:pPr>
        <w:ind w:left="1800" w:hanging="360"/>
      </w:pPr>
    </w:lvl>
    <w:lvl w:ilvl="2" w:tplc="4C805842">
      <w:start w:val="1"/>
      <w:numFmt w:val="lowerRoman"/>
      <w:lvlText w:val="%3."/>
      <w:lvlJc w:val="right"/>
      <w:pPr>
        <w:ind w:left="2520" w:hanging="180"/>
      </w:pPr>
    </w:lvl>
    <w:lvl w:ilvl="3" w:tplc="461AB1D2">
      <w:start w:val="1"/>
      <w:numFmt w:val="decimal"/>
      <w:lvlText w:val="%4."/>
      <w:lvlJc w:val="left"/>
      <w:pPr>
        <w:ind w:left="3240" w:hanging="360"/>
      </w:pPr>
    </w:lvl>
    <w:lvl w:ilvl="4" w:tplc="7C32F6B0">
      <w:start w:val="1"/>
      <w:numFmt w:val="lowerLetter"/>
      <w:lvlText w:val="%5."/>
      <w:lvlJc w:val="left"/>
      <w:pPr>
        <w:ind w:left="3960" w:hanging="360"/>
      </w:pPr>
    </w:lvl>
    <w:lvl w:ilvl="5" w:tplc="42F64B26">
      <w:start w:val="1"/>
      <w:numFmt w:val="lowerRoman"/>
      <w:lvlText w:val="%6."/>
      <w:lvlJc w:val="right"/>
      <w:pPr>
        <w:ind w:left="4680" w:hanging="180"/>
      </w:pPr>
    </w:lvl>
    <w:lvl w:ilvl="6" w:tplc="7AF4649E">
      <w:start w:val="1"/>
      <w:numFmt w:val="decimal"/>
      <w:lvlText w:val="%7."/>
      <w:lvlJc w:val="left"/>
      <w:pPr>
        <w:ind w:left="5400" w:hanging="360"/>
      </w:pPr>
    </w:lvl>
    <w:lvl w:ilvl="7" w:tplc="992E1376">
      <w:start w:val="1"/>
      <w:numFmt w:val="lowerLetter"/>
      <w:lvlText w:val="%8."/>
      <w:lvlJc w:val="left"/>
      <w:pPr>
        <w:ind w:left="6120" w:hanging="360"/>
      </w:pPr>
    </w:lvl>
    <w:lvl w:ilvl="8" w:tplc="FC0AD82E">
      <w:start w:val="1"/>
      <w:numFmt w:val="lowerRoman"/>
      <w:lvlText w:val="%9."/>
      <w:lvlJc w:val="right"/>
      <w:pPr>
        <w:ind w:left="6840" w:hanging="180"/>
      </w:pPr>
    </w:lvl>
  </w:abstractNum>
  <w:abstractNum w:abstractNumId="40" w15:restartNumberingAfterBreak="0">
    <w:nsid w:val="79D9C84A"/>
    <w:multiLevelType w:val="hybridMultilevel"/>
    <w:tmpl w:val="FFFFFFFF"/>
    <w:lvl w:ilvl="0" w:tplc="1AE2B5C8">
      <w:start w:val="1"/>
      <w:numFmt w:val="bullet"/>
      <w:lvlText w:val=""/>
      <w:lvlJc w:val="left"/>
      <w:pPr>
        <w:ind w:left="720" w:hanging="360"/>
      </w:pPr>
      <w:rPr>
        <w:rFonts w:ascii="Symbol" w:hAnsi="Symbol" w:hint="default"/>
      </w:rPr>
    </w:lvl>
    <w:lvl w:ilvl="1" w:tplc="456A6CB0">
      <w:start w:val="1"/>
      <w:numFmt w:val="bullet"/>
      <w:lvlText w:val="o"/>
      <w:lvlJc w:val="left"/>
      <w:pPr>
        <w:ind w:left="1440" w:hanging="360"/>
      </w:pPr>
      <w:rPr>
        <w:rFonts w:ascii="Courier New" w:hAnsi="Courier New" w:hint="default"/>
      </w:rPr>
    </w:lvl>
    <w:lvl w:ilvl="2" w:tplc="3EAE1DCC">
      <w:start w:val="1"/>
      <w:numFmt w:val="bullet"/>
      <w:lvlText w:val=""/>
      <w:lvlJc w:val="left"/>
      <w:pPr>
        <w:ind w:left="2160" w:hanging="360"/>
      </w:pPr>
      <w:rPr>
        <w:rFonts w:ascii="Wingdings" w:hAnsi="Wingdings" w:hint="default"/>
      </w:rPr>
    </w:lvl>
    <w:lvl w:ilvl="3" w:tplc="A0545E78">
      <w:start w:val="1"/>
      <w:numFmt w:val="bullet"/>
      <w:lvlText w:val=""/>
      <w:lvlJc w:val="left"/>
      <w:pPr>
        <w:ind w:left="2880" w:hanging="360"/>
      </w:pPr>
      <w:rPr>
        <w:rFonts w:ascii="Symbol" w:hAnsi="Symbol" w:hint="default"/>
      </w:rPr>
    </w:lvl>
    <w:lvl w:ilvl="4" w:tplc="7FC047AA">
      <w:start w:val="1"/>
      <w:numFmt w:val="bullet"/>
      <w:lvlText w:val="o"/>
      <w:lvlJc w:val="left"/>
      <w:pPr>
        <w:ind w:left="3600" w:hanging="360"/>
      </w:pPr>
      <w:rPr>
        <w:rFonts w:ascii="Courier New" w:hAnsi="Courier New" w:hint="default"/>
      </w:rPr>
    </w:lvl>
    <w:lvl w:ilvl="5" w:tplc="BF441490">
      <w:start w:val="1"/>
      <w:numFmt w:val="bullet"/>
      <w:lvlText w:val=""/>
      <w:lvlJc w:val="left"/>
      <w:pPr>
        <w:ind w:left="4320" w:hanging="360"/>
      </w:pPr>
      <w:rPr>
        <w:rFonts w:ascii="Wingdings" w:hAnsi="Wingdings" w:hint="default"/>
      </w:rPr>
    </w:lvl>
    <w:lvl w:ilvl="6" w:tplc="20EA059A">
      <w:start w:val="1"/>
      <w:numFmt w:val="bullet"/>
      <w:lvlText w:val=""/>
      <w:lvlJc w:val="left"/>
      <w:pPr>
        <w:ind w:left="5040" w:hanging="360"/>
      </w:pPr>
      <w:rPr>
        <w:rFonts w:ascii="Symbol" w:hAnsi="Symbol" w:hint="default"/>
      </w:rPr>
    </w:lvl>
    <w:lvl w:ilvl="7" w:tplc="4C862EE6">
      <w:start w:val="1"/>
      <w:numFmt w:val="bullet"/>
      <w:lvlText w:val="o"/>
      <w:lvlJc w:val="left"/>
      <w:pPr>
        <w:ind w:left="5760" w:hanging="360"/>
      </w:pPr>
      <w:rPr>
        <w:rFonts w:ascii="Courier New" w:hAnsi="Courier New" w:hint="default"/>
      </w:rPr>
    </w:lvl>
    <w:lvl w:ilvl="8" w:tplc="A7B687CC">
      <w:start w:val="1"/>
      <w:numFmt w:val="bullet"/>
      <w:lvlText w:val=""/>
      <w:lvlJc w:val="left"/>
      <w:pPr>
        <w:ind w:left="6480" w:hanging="360"/>
      </w:pPr>
      <w:rPr>
        <w:rFonts w:ascii="Wingdings" w:hAnsi="Wingdings" w:hint="default"/>
      </w:rPr>
    </w:lvl>
  </w:abstractNum>
  <w:num w:numId="1" w16cid:durableId="1396977325">
    <w:abstractNumId w:val="29"/>
  </w:num>
  <w:num w:numId="2" w16cid:durableId="308482448">
    <w:abstractNumId w:val="4"/>
  </w:num>
  <w:num w:numId="3" w16cid:durableId="1883324171">
    <w:abstractNumId w:val="26"/>
  </w:num>
  <w:num w:numId="4" w16cid:durableId="1391880121">
    <w:abstractNumId w:val="9"/>
  </w:num>
  <w:num w:numId="5" w16cid:durableId="5519098">
    <w:abstractNumId w:val="39"/>
  </w:num>
  <w:num w:numId="6" w16cid:durableId="737702659">
    <w:abstractNumId w:val="17"/>
  </w:num>
  <w:num w:numId="7" w16cid:durableId="1463379481">
    <w:abstractNumId w:val="37"/>
  </w:num>
  <w:num w:numId="8" w16cid:durableId="844249934">
    <w:abstractNumId w:val="35"/>
  </w:num>
  <w:num w:numId="9" w16cid:durableId="1622179193">
    <w:abstractNumId w:val="13"/>
  </w:num>
  <w:num w:numId="10" w16cid:durableId="547642650">
    <w:abstractNumId w:val="38"/>
  </w:num>
  <w:num w:numId="11" w16cid:durableId="372116259">
    <w:abstractNumId w:val="0"/>
  </w:num>
  <w:num w:numId="12" w16cid:durableId="1069764828">
    <w:abstractNumId w:val="20"/>
  </w:num>
  <w:num w:numId="13" w16cid:durableId="1461418743">
    <w:abstractNumId w:val="2"/>
  </w:num>
  <w:num w:numId="14" w16cid:durableId="237979720">
    <w:abstractNumId w:val="8"/>
  </w:num>
  <w:num w:numId="15" w16cid:durableId="1314605599">
    <w:abstractNumId w:val="6"/>
  </w:num>
  <w:num w:numId="16" w16cid:durableId="754326200">
    <w:abstractNumId w:val="23"/>
  </w:num>
  <w:num w:numId="17" w16cid:durableId="966199892">
    <w:abstractNumId w:val="32"/>
  </w:num>
  <w:num w:numId="18" w16cid:durableId="740808">
    <w:abstractNumId w:val="33"/>
  </w:num>
  <w:num w:numId="19" w16cid:durableId="1114590458">
    <w:abstractNumId w:val="5"/>
  </w:num>
  <w:num w:numId="20" w16cid:durableId="357125830">
    <w:abstractNumId w:val="3"/>
  </w:num>
  <w:num w:numId="21" w16cid:durableId="1977097969">
    <w:abstractNumId w:val="19"/>
  </w:num>
  <w:num w:numId="22" w16cid:durableId="1802265109">
    <w:abstractNumId w:val="7"/>
  </w:num>
  <w:num w:numId="23" w16cid:durableId="466823381">
    <w:abstractNumId w:val="36"/>
  </w:num>
  <w:num w:numId="24" w16cid:durableId="472332283">
    <w:abstractNumId w:val="1"/>
  </w:num>
  <w:num w:numId="25" w16cid:durableId="722872008">
    <w:abstractNumId w:val="22"/>
  </w:num>
  <w:num w:numId="26" w16cid:durableId="1045835724">
    <w:abstractNumId w:val="30"/>
  </w:num>
  <w:num w:numId="27" w16cid:durableId="570385441">
    <w:abstractNumId w:val="16"/>
  </w:num>
  <w:num w:numId="28" w16cid:durableId="361709735">
    <w:abstractNumId w:val="27"/>
  </w:num>
  <w:num w:numId="29" w16cid:durableId="837118427">
    <w:abstractNumId w:val="24"/>
  </w:num>
  <w:num w:numId="30" w16cid:durableId="200825752">
    <w:abstractNumId w:val="15"/>
  </w:num>
  <w:num w:numId="31" w16cid:durableId="509176846">
    <w:abstractNumId w:val="34"/>
  </w:num>
  <w:num w:numId="32" w16cid:durableId="633606498">
    <w:abstractNumId w:val="21"/>
  </w:num>
  <w:num w:numId="33" w16cid:durableId="1738286299">
    <w:abstractNumId w:val="31"/>
  </w:num>
  <w:num w:numId="34" w16cid:durableId="356393966">
    <w:abstractNumId w:val="10"/>
  </w:num>
  <w:num w:numId="35" w16cid:durableId="2027245450">
    <w:abstractNumId w:val="11"/>
  </w:num>
  <w:num w:numId="36" w16cid:durableId="1879976636">
    <w:abstractNumId w:val="25"/>
  </w:num>
  <w:num w:numId="37" w16cid:durableId="842475317">
    <w:abstractNumId w:val="40"/>
  </w:num>
  <w:num w:numId="38" w16cid:durableId="935089790">
    <w:abstractNumId w:val="28"/>
  </w:num>
  <w:num w:numId="39" w16cid:durableId="2143762587">
    <w:abstractNumId w:val="18"/>
  </w:num>
  <w:num w:numId="40" w16cid:durableId="1749688918">
    <w:abstractNumId w:val="14"/>
  </w:num>
  <w:num w:numId="41" w16cid:durableId="1887062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F9D86E"/>
    <w:rsid w:val="00001648"/>
    <w:rsid w:val="00002011"/>
    <w:rsid w:val="00005AEB"/>
    <w:rsid w:val="000147D6"/>
    <w:rsid w:val="00015555"/>
    <w:rsid w:val="00015CDF"/>
    <w:rsid w:val="00016CCE"/>
    <w:rsid w:val="00020259"/>
    <w:rsid w:val="0002039F"/>
    <w:rsid w:val="00024406"/>
    <w:rsid w:val="000261CE"/>
    <w:rsid w:val="00027911"/>
    <w:rsid w:val="00027C15"/>
    <w:rsid w:val="00030A49"/>
    <w:rsid w:val="00031226"/>
    <w:rsid w:val="00032058"/>
    <w:rsid w:val="00032F9C"/>
    <w:rsid w:val="00035BE2"/>
    <w:rsid w:val="000402B8"/>
    <w:rsid w:val="000407C7"/>
    <w:rsid w:val="000423ED"/>
    <w:rsid w:val="00045489"/>
    <w:rsid w:val="00045767"/>
    <w:rsid w:val="00045B0C"/>
    <w:rsid w:val="00047AB8"/>
    <w:rsid w:val="00050236"/>
    <w:rsid w:val="000517D5"/>
    <w:rsid w:val="0005321F"/>
    <w:rsid w:val="00056091"/>
    <w:rsid w:val="000569ED"/>
    <w:rsid w:val="000606C5"/>
    <w:rsid w:val="000610BC"/>
    <w:rsid w:val="00062432"/>
    <w:rsid w:val="00063690"/>
    <w:rsid w:val="000660B3"/>
    <w:rsid w:val="0007035E"/>
    <w:rsid w:val="000736AE"/>
    <w:rsid w:val="00075EB8"/>
    <w:rsid w:val="00081D8A"/>
    <w:rsid w:val="0008325D"/>
    <w:rsid w:val="00084275"/>
    <w:rsid w:val="00087312"/>
    <w:rsid w:val="000876B1"/>
    <w:rsid w:val="000910CA"/>
    <w:rsid w:val="00091738"/>
    <w:rsid w:val="00091A3B"/>
    <w:rsid w:val="000923C7"/>
    <w:rsid w:val="0009273C"/>
    <w:rsid w:val="000943E3"/>
    <w:rsid w:val="00094A27"/>
    <w:rsid w:val="00095C07"/>
    <w:rsid w:val="00095DBF"/>
    <w:rsid w:val="00096FE3"/>
    <w:rsid w:val="000A0752"/>
    <w:rsid w:val="000A10D3"/>
    <w:rsid w:val="000A14C3"/>
    <w:rsid w:val="000A2426"/>
    <w:rsid w:val="000A24A6"/>
    <w:rsid w:val="000A4508"/>
    <w:rsid w:val="000A5606"/>
    <w:rsid w:val="000A692A"/>
    <w:rsid w:val="000A73DA"/>
    <w:rsid w:val="000B12D6"/>
    <w:rsid w:val="000B5CD6"/>
    <w:rsid w:val="000B66CA"/>
    <w:rsid w:val="000B694D"/>
    <w:rsid w:val="000B786B"/>
    <w:rsid w:val="000B7A87"/>
    <w:rsid w:val="000B7B76"/>
    <w:rsid w:val="000B7F3F"/>
    <w:rsid w:val="000B7F7D"/>
    <w:rsid w:val="000C0662"/>
    <w:rsid w:val="000C1D2B"/>
    <w:rsid w:val="000C22F6"/>
    <w:rsid w:val="000C4C5C"/>
    <w:rsid w:val="000C6686"/>
    <w:rsid w:val="000C786F"/>
    <w:rsid w:val="000D1184"/>
    <w:rsid w:val="000D2039"/>
    <w:rsid w:val="000D660F"/>
    <w:rsid w:val="000D69FB"/>
    <w:rsid w:val="000E0EFD"/>
    <w:rsid w:val="000E11ED"/>
    <w:rsid w:val="000E2555"/>
    <w:rsid w:val="000E3E79"/>
    <w:rsid w:val="000E3F55"/>
    <w:rsid w:val="000E40C4"/>
    <w:rsid w:val="000E4E3D"/>
    <w:rsid w:val="000E6577"/>
    <w:rsid w:val="000E6AA0"/>
    <w:rsid w:val="000E7EAE"/>
    <w:rsid w:val="000E7EDC"/>
    <w:rsid w:val="000F184C"/>
    <w:rsid w:val="000F287B"/>
    <w:rsid w:val="000F3B56"/>
    <w:rsid w:val="000F3E6E"/>
    <w:rsid w:val="000F6576"/>
    <w:rsid w:val="000F6DBF"/>
    <w:rsid w:val="000F7304"/>
    <w:rsid w:val="000F777C"/>
    <w:rsid w:val="000F7CE1"/>
    <w:rsid w:val="00100A77"/>
    <w:rsid w:val="001079AA"/>
    <w:rsid w:val="001123D6"/>
    <w:rsid w:val="00112E49"/>
    <w:rsid w:val="00113481"/>
    <w:rsid w:val="0011413B"/>
    <w:rsid w:val="001141AA"/>
    <w:rsid w:val="0011549F"/>
    <w:rsid w:val="0011664D"/>
    <w:rsid w:val="00116702"/>
    <w:rsid w:val="00116727"/>
    <w:rsid w:val="0011688D"/>
    <w:rsid w:val="00120708"/>
    <w:rsid w:val="00120AA9"/>
    <w:rsid w:val="00121E72"/>
    <w:rsid w:val="00123243"/>
    <w:rsid w:val="00124FC3"/>
    <w:rsid w:val="001253E0"/>
    <w:rsid w:val="00126076"/>
    <w:rsid w:val="00126CC6"/>
    <w:rsid w:val="00126FAD"/>
    <w:rsid w:val="001276F4"/>
    <w:rsid w:val="00127D48"/>
    <w:rsid w:val="0013071F"/>
    <w:rsid w:val="00130F9C"/>
    <w:rsid w:val="001350AF"/>
    <w:rsid w:val="00135445"/>
    <w:rsid w:val="00136190"/>
    <w:rsid w:val="00137B1F"/>
    <w:rsid w:val="0014001F"/>
    <w:rsid w:val="00141BA4"/>
    <w:rsid w:val="001464D2"/>
    <w:rsid w:val="001474CC"/>
    <w:rsid w:val="00150579"/>
    <w:rsid w:val="0015355C"/>
    <w:rsid w:val="00153743"/>
    <w:rsid w:val="001541A0"/>
    <w:rsid w:val="00154BA1"/>
    <w:rsid w:val="00156383"/>
    <w:rsid w:val="001566BA"/>
    <w:rsid w:val="00160706"/>
    <w:rsid w:val="00161A03"/>
    <w:rsid w:val="00162DA5"/>
    <w:rsid w:val="001641CF"/>
    <w:rsid w:val="00164951"/>
    <w:rsid w:val="00164B0C"/>
    <w:rsid w:val="00165C14"/>
    <w:rsid w:val="001672C8"/>
    <w:rsid w:val="00167E7B"/>
    <w:rsid w:val="0017168C"/>
    <w:rsid w:val="00173762"/>
    <w:rsid w:val="00173D35"/>
    <w:rsid w:val="0017421E"/>
    <w:rsid w:val="001757E0"/>
    <w:rsid w:val="00177221"/>
    <w:rsid w:val="00180E5B"/>
    <w:rsid w:val="0018138D"/>
    <w:rsid w:val="00181858"/>
    <w:rsid w:val="001818FB"/>
    <w:rsid w:val="00181B2F"/>
    <w:rsid w:val="00182BA0"/>
    <w:rsid w:val="00182CD4"/>
    <w:rsid w:val="0018391B"/>
    <w:rsid w:val="00183EFC"/>
    <w:rsid w:val="00184FA6"/>
    <w:rsid w:val="00185C45"/>
    <w:rsid w:val="0018637F"/>
    <w:rsid w:val="00186AF0"/>
    <w:rsid w:val="00190770"/>
    <w:rsid w:val="00190C49"/>
    <w:rsid w:val="00194087"/>
    <w:rsid w:val="0019535A"/>
    <w:rsid w:val="00195DA4"/>
    <w:rsid w:val="0019726B"/>
    <w:rsid w:val="001A0C57"/>
    <w:rsid w:val="001A15D7"/>
    <w:rsid w:val="001A1AC7"/>
    <w:rsid w:val="001A326B"/>
    <w:rsid w:val="001A52C9"/>
    <w:rsid w:val="001A6D46"/>
    <w:rsid w:val="001A77CB"/>
    <w:rsid w:val="001A784E"/>
    <w:rsid w:val="001B2496"/>
    <w:rsid w:val="001B2830"/>
    <w:rsid w:val="001B2C36"/>
    <w:rsid w:val="001B3F0F"/>
    <w:rsid w:val="001B419C"/>
    <w:rsid w:val="001B463F"/>
    <w:rsid w:val="001B72F2"/>
    <w:rsid w:val="001B7E3E"/>
    <w:rsid w:val="001C1F0F"/>
    <w:rsid w:val="001C4760"/>
    <w:rsid w:val="001D0478"/>
    <w:rsid w:val="001D056E"/>
    <w:rsid w:val="001D1F30"/>
    <w:rsid w:val="001D1FDF"/>
    <w:rsid w:val="001D35BB"/>
    <w:rsid w:val="001D3801"/>
    <w:rsid w:val="001D4676"/>
    <w:rsid w:val="001D7C1D"/>
    <w:rsid w:val="001E1990"/>
    <w:rsid w:val="001E2197"/>
    <w:rsid w:val="001E3EA4"/>
    <w:rsid w:val="001E4126"/>
    <w:rsid w:val="001E4E98"/>
    <w:rsid w:val="001E54CA"/>
    <w:rsid w:val="001E78A9"/>
    <w:rsid w:val="001F085C"/>
    <w:rsid w:val="001F0A4D"/>
    <w:rsid w:val="001F102F"/>
    <w:rsid w:val="001F2314"/>
    <w:rsid w:val="001F2BE6"/>
    <w:rsid w:val="001F33F5"/>
    <w:rsid w:val="001F3474"/>
    <w:rsid w:val="001F3C30"/>
    <w:rsid w:val="001F534F"/>
    <w:rsid w:val="001F73D7"/>
    <w:rsid w:val="0020102A"/>
    <w:rsid w:val="0020177A"/>
    <w:rsid w:val="00201940"/>
    <w:rsid w:val="0020226D"/>
    <w:rsid w:val="002071CC"/>
    <w:rsid w:val="0021203D"/>
    <w:rsid w:val="002127DE"/>
    <w:rsid w:val="00213724"/>
    <w:rsid w:val="00215D1A"/>
    <w:rsid w:val="00215EFD"/>
    <w:rsid w:val="00216654"/>
    <w:rsid w:val="002172DC"/>
    <w:rsid w:val="00217758"/>
    <w:rsid w:val="0022241E"/>
    <w:rsid w:val="00223276"/>
    <w:rsid w:val="002240D7"/>
    <w:rsid w:val="00225099"/>
    <w:rsid w:val="00226348"/>
    <w:rsid w:val="00227929"/>
    <w:rsid w:val="00230156"/>
    <w:rsid w:val="00230785"/>
    <w:rsid w:val="002320D2"/>
    <w:rsid w:val="0023213A"/>
    <w:rsid w:val="00232340"/>
    <w:rsid w:val="00233CEB"/>
    <w:rsid w:val="00233D64"/>
    <w:rsid w:val="0023419D"/>
    <w:rsid w:val="00236656"/>
    <w:rsid w:val="00236B40"/>
    <w:rsid w:val="00236DED"/>
    <w:rsid w:val="00237A4B"/>
    <w:rsid w:val="00237EB4"/>
    <w:rsid w:val="0024111E"/>
    <w:rsid w:val="002440E9"/>
    <w:rsid w:val="00245E4B"/>
    <w:rsid w:val="00245EFF"/>
    <w:rsid w:val="00246ED5"/>
    <w:rsid w:val="002471E7"/>
    <w:rsid w:val="00247A7C"/>
    <w:rsid w:val="00250043"/>
    <w:rsid w:val="00250DC7"/>
    <w:rsid w:val="00250E97"/>
    <w:rsid w:val="00253966"/>
    <w:rsid w:val="00254214"/>
    <w:rsid w:val="0025464E"/>
    <w:rsid w:val="0025514D"/>
    <w:rsid w:val="002556D9"/>
    <w:rsid w:val="00256D7C"/>
    <w:rsid w:val="002612DE"/>
    <w:rsid w:val="00263E99"/>
    <w:rsid w:val="002648E3"/>
    <w:rsid w:val="00265262"/>
    <w:rsid w:val="00265932"/>
    <w:rsid w:val="002702AC"/>
    <w:rsid w:val="0027247A"/>
    <w:rsid w:val="00273827"/>
    <w:rsid w:val="00274199"/>
    <w:rsid w:val="00276F5E"/>
    <w:rsid w:val="002802C6"/>
    <w:rsid w:val="0028064D"/>
    <w:rsid w:val="0028419F"/>
    <w:rsid w:val="002900B0"/>
    <w:rsid w:val="00290DBF"/>
    <w:rsid w:val="00291C2F"/>
    <w:rsid w:val="002949DE"/>
    <w:rsid w:val="00296B59"/>
    <w:rsid w:val="00297532"/>
    <w:rsid w:val="002A0760"/>
    <w:rsid w:val="002A0C14"/>
    <w:rsid w:val="002A38EA"/>
    <w:rsid w:val="002A4B04"/>
    <w:rsid w:val="002B39BC"/>
    <w:rsid w:val="002B5DC3"/>
    <w:rsid w:val="002B6AA9"/>
    <w:rsid w:val="002B71E7"/>
    <w:rsid w:val="002C0805"/>
    <w:rsid w:val="002C0AAF"/>
    <w:rsid w:val="002C1A22"/>
    <w:rsid w:val="002C4BAA"/>
    <w:rsid w:val="002C4E4C"/>
    <w:rsid w:val="002C7511"/>
    <w:rsid w:val="002C75F2"/>
    <w:rsid w:val="002C76BD"/>
    <w:rsid w:val="002D1D81"/>
    <w:rsid w:val="002E23FC"/>
    <w:rsid w:val="002E32DC"/>
    <w:rsid w:val="002E48CD"/>
    <w:rsid w:val="002E50E1"/>
    <w:rsid w:val="002E706B"/>
    <w:rsid w:val="002E7DB4"/>
    <w:rsid w:val="002E7FAB"/>
    <w:rsid w:val="002F27FC"/>
    <w:rsid w:val="002F5736"/>
    <w:rsid w:val="002F7FA0"/>
    <w:rsid w:val="0030142F"/>
    <w:rsid w:val="00304970"/>
    <w:rsid w:val="00304BF6"/>
    <w:rsid w:val="003106C7"/>
    <w:rsid w:val="00312A8D"/>
    <w:rsid w:val="00313404"/>
    <w:rsid w:val="00313A51"/>
    <w:rsid w:val="0031523E"/>
    <w:rsid w:val="00317449"/>
    <w:rsid w:val="00324317"/>
    <w:rsid w:val="00324D69"/>
    <w:rsid w:val="00331E8D"/>
    <w:rsid w:val="00334FD4"/>
    <w:rsid w:val="00337E60"/>
    <w:rsid w:val="00340548"/>
    <w:rsid w:val="003426A6"/>
    <w:rsid w:val="00343001"/>
    <w:rsid w:val="0034434B"/>
    <w:rsid w:val="003453E2"/>
    <w:rsid w:val="003466E0"/>
    <w:rsid w:val="00346CA5"/>
    <w:rsid w:val="003511E4"/>
    <w:rsid w:val="003518AE"/>
    <w:rsid w:val="00351A05"/>
    <w:rsid w:val="003529CC"/>
    <w:rsid w:val="00352B89"/>
    <w:rsid w:val="00352C1C"/>
    <w:rsid w:val="003532FF"/>
    <w:rsid w:val="00355138"/>
    <w:rsid w:val="0035752D"/>
    <w:rsid w:val="00360401"/>
    <w:rsid w:val="003610E9"/>
    <w:rsid w:val="00361A11"/>
    <w:rsid w:val="00362301"/>
    <w:rsid w:val="00363CAB"/>
    <w:rsid w:val="003650BF"/>
    <w:rsid w:val="0036745C"/>
    <w:rsid w:val="003678D8"/>
    <w:rsid w:val="003679BC"/>
    <w:rsid w:val="00372628"/>
    <w:rsid w:val="0037554A"/>
    <w:rsid w:val="00381A89"/>
    <w:rsid w:val="0038395E"/>
    <w:rsid w:val="00384B37"/>
    <w:rsid w:val="00384DEB"/>
    <w:rsid w:val="0039170B"/>
    <w:rsid w:val="0039462F"/>
    <w:rsid w:val="00394D69"/>
    <w:rsid w:val="00396368"/>
    <w:rsid w:val="003968BE"/>
    <w:rsid w:val="00396DD5"/>
    <w:rsid w:val="003A02B4"/>
    <w:rsid w:val="003A0A9F"/>
    <w:rsid w:val="003A101E"/>
    <w:rsid w:val="003A350B"/>
    <w:rsid w:val="003A5B72"/>
    <w:rsid w:val="003A745E"/>
    <w:rsid w:val="003C0442"/>
    <w:rsid w:val="003C18CF"/>
    <w:rsid w:val="003C33C2"/>
    <w:rsid w:val="003C4FA0"/>
    <w:rsid w:val="003C5496"/>
    <w:rsid w:val="003C6899"/>
    <w:rsid w:val="003C7926"/>
    <w:rsid w:val="003C79A7"/>
    <w:rsid w:val="003D197A"/>
    <w:rsid w:val="003D1AB5"/>
    <w:rsid w:val="003D20CE"/>
    <w:rsid w:val="003D2F98"/>
    <w:rsid w:val="003D3827"/>
    <w:rsid w:val="003D3C58"/>
    <w:rsid w:val="003D4F7D"/>
    <w:rsid w:val="003D5217"/>
    <w:rsid w:val="003D7596"/>
    <w:rsid w:val="003D7EEE"/>
    <w:rsid w:val="003E0503"/>
    <w:rsid w:val="003E700A"/>
    <w:rsid w:val="003E7706"/>
    <w:rsid w:val="003F0A30"/>
    <w:rsid w:val="003F2D91"/>
    <w:rsid w:val="003F338A"/>
    <w:rsid w:val="003F34AD"/>
    <w:rsid w:val="003F4343"/>
    <w:rsid w:val="003F44EF"/>
    <w:rsid w:val="003F4F08"/>
    <w:rsid w:val="003F7BF4"/>
    <w:rsid w:val="004006BF"/>
    <w:rsid w:val="00400BDC"/>
    <w:rsid w:val="00403818"/>
    <w:rsid w:val="0040741E"/>
    <w:rsid w:val="00407CA7"/>
    <w:rsid w:val="00413B95"/>
    <w:rsid w:val="00415538"/>
    <w:rsid w:val="00416720"/>
    <w:rsid w:val="004168D2"/>
    <w:rsid w:val="00416C45"/>
    <w:rsid w:val="004178D9"/>
    <w:rsid w:val="004230DE"/>
    <w:rsid w:val="004254BA"/>
    <w:rsid w:val="00426107"/>
    <w:rsid w:val="00426229"/>
    <w:rsid w:val="0042747E"/>
    <w:rsid w:val="00427B38"/>
    <w:rsid w:val="00430526"/>
    <w:rsid w:val="0043095F"/>
    <w:rsid w:val="00434D17"/>
    <w:rsid w:val="00435893"/>
    <w:rsid w:val="00436915"/>
    <w:rsid w:val="00436F95"/>
    <w:rsid w:val="00437059"/>
    <w:rsid w:val="00441BA7"/>
    <w:rsid w:val="00443AA2"/>
    <w:rsid w:val="00445435"/>
    <w:rsid w:val="0044609F"/>
    <w:rsid w:val="00447353"/>
    <w:rsid w:val="004517A7"/>
    <w:rsid w:val="00451890"/>
    <w:rsid w:val="00452A90"/>
    <w:rsid w:val="00453333"/>
    <w:rsid w:val="00453D7D"/>
    <w:rsid w:val="00455F31"/>
    <w:rsid w:val="004560CA"/>
    <w:rsid w:val="00457FE2"/>
    <w:rsid w:val="004613F8"/>
    <w:rsid w:val="00462703"/>
    <w:rsid w:val="004646DC"/>
    <w:rsid w:val="00466F8C"/>
    <w:rsid w:val="00467E9F"/>
    <w:rsid w:val="004701E5"/>
    <w:rsid w:val="00472460"/>
    <w:rsid w:val="00472C39"/>
    <w:rsid w:val="00474211"/>
    <w:rsid w:val="0047522E"/>
    <w:rsid w:val="00475784"/>
    <w:rsid w:val="0047731A"/>
    <w:rsid w:val="00477556"/>
    <w:rsid w:val="00477C35"/>
    <w:rsid w:val="00477FA9"/>
    <w:rsid w:val="00480454"/>
    <w:rsid w:val="00480DB7"/>
    <w:rsid w:val="004816BF"/>
    <w:rsid w:val="00482616"/>
    <w:rsid w:val="004874A9"/>
    <w:rsid w:val="00487BEC"/>
    <w:rsid w:val="00491331"/>
    <w:rsid w:val="00491611"/>
    <w:rsid w:val="00495670"/>
    <w:rsid w:val="004957D8"/>
    <w:rsid w:val="00495CB9"/>
    <w:rsid w:val="00496FA5"/>
    <w:rsid w:val="00496FB3"/>
    <w:rsid w:val="00497E87"/>
    <w:rsid w:val="004A13EF"/>
    <w:rsid w:val="004A14ED"/>
    <w:rsid w:val="004A1A79"/>
    <w:rsid w:val="004A253C"/>
    <w:rsid w:val="004A315F"/>
    <w:rsid w:val="004A4828"/>
    <w:rsid w:val="004B04CD"/>
    <w:rsid w:val="004B0A56"/>
    <w:rsid w:val="004B2692"/>
    <w:rsid w:val="004B3919"/>
    <w:rsid w:val="004B3FEA"/>
    <w:rsid w:val="004B5051"/>
    <w:rsid w:val="004B580D"/>
    <w:rsid w:val="004B6283"/>
    <w:rsid w:val="004B632A"/>
    <w:rsid w:val="004B7A09"/>
    <w:rsid w:val="004B7D8A"/>
    <w:rsid w:val="004C0299"/>
    <w:rsid w:val="004C0AA1"/>
    <w:rsid w:val="004C1784"/>
    <w:rsid w:val="004C3443"/>
    <w:rsid w:val="004C556A"/>
    <w:rsid w:val="004C59A8"/>
    <w:rsid w:val="004C72AA"/>
    <w:rsid w:val="004CA6DD"/>
    <w:rsid w:val="004D2264"/>
    <w:rsid w:val="004D235E"/>
    <w:rsid w:val="004D29CF"/>
    <w:rsid w:val="004D5A0B"/>
    <w:rsid w:val="004D5F5B"/>
    <w:rsid w:val="004D602D"/>
    <w:rsid w:val="004D65A7"/>
    <w:rsid w:val="004D6FE6"/>
    <w:rsid w:val="004E0686"/>
    <w:rsid w:val="004E3587"/>
    <w:rsid w:val="004E3E03"/>
    <w:rsid w:val="004E43AE"/>
    <w:rsid w:val="004E4CA4"/>
    <w:rsid w:val="004E6920"/>
    <w:rsid w:val="004F285E"/>
    <w:rsid w:val="004F4E12"/>
    <w:rsid w:val="004F6C8F"/>
    <w:rsid w:val="004F7368"/>
    <w:rsid w:val="004F7847"/>
    <w:rsid w:val="00501062"/>
    <w:rsid w:val="00501AFD"/>
    <w:rsid w:val="00502FCA"/>
    <w:rsid w:val="005030F7"/>
    <w:rsid w:val="00507DCD"/>
    <w:rsid w:val="0051270B"/>
    <w:rsid w:val="00512C55"/>
    <w:rsid w:val="00512CE4"/>
    <w:rsid w:val="00513F41"/>
    <w:rsid w:val="0051611A"/>
    <w:rsid w:val="005177C7"/>
    <w:rsid w:val="00520FFB"/>
    <w:rsid w:val="00522C54"/>
    <w:rsid w:val="0053044D"/>
    <w:rsid w:val="00530469"/>
    <w:rsid w:val="0053315A"/>
    <w:rsid w:val="00533404"/>
    <w:rsid w:val="0053476E"/>
    <w:rsid w:val="00537486"/>
    <w:rsid w:val="00537DD4"/>
    <w:rsid w:val="00540A6E"/>
    <w:rsid w:val="00540ED7"/>
    <w:rsid w:val="005417BD"/>
    <w:rsid w:val="00542190"/>
    <w:rsid w:val="00544825"/>
    <w:rsid w:val="00545D63"/>
    <w:rsid w:val="00546859"/>
    <w:rsid w:val="005506B9"/>
    <w:rsid w:val="0055209E"/>
    <w:rsid w:val="00552177"/>
    <w:rsid w:val="00553DE2"/>
    <w:rsid w:val="00554892"/>
    <w:rsid w:val="00554AA3"/>
    <w:rsid w:val="005553CF"/>
    <w:rsid w:val="0056053C"/>
    <w:rsid w:val="005641B8"/>
    <w:rsid w:val="00564C6F"/>
    <w:rsid w:val="00564EB8"/>
    <w:rsid w:val="00565F3B"/>
    <w:rsid w:val="005667A6"/>
    <w:rsid w:val="00566E3A"/>
    <w:rsid w:val="00567E4A"/>
    <w:rsid w:val="00570D9F"/>
    <w:rsid w:val="00571318"/>
    <w:rsid w:val="005723B2"/>
    <w:rsid w:val="005733B1"/>
    <w:rsid w:val="0057343B"/>
    <w:rsid w:val="00576468"/>
    <w:rsid w:val="005778EA"/>
    <w:rsid w:val="0058329D"/>
    <w:rsid w:val="00583F07"/>
    <w:rsid w:val="00585189"/>
    <w:rsid w:val="005852D7"/>
    <w:rsid w:val="005906A8"/>
    <w:rsid w:val="005917AE"/>
    <w:rsid w:val="00591AFF"/>
    <w:rsid w:val="0059319A"/>
    <w:rsid w:val="005934A2"/>
    <w:rsid w:val="00593DC8"/>
    <w:rsid w:val="00593DE0"/>
    <w:rsid w:val="00595561"/>
    <w:rsid w:val="005A1596"/>
    <w:rsid w:val="005A4218"/>
    <w:rsid w:val="005A7484"/>
    <w:rsid w:val="005B1372"/>
    <w:rsid w:val="005B3CDC"/>
    <w:rsid w:val="005B4ECF"/>
    <w:rsid w:val="005B6952"/>
    <w:rsid w:val="005C236D"/>
    <w:rsid w:val="005C3351"/>
    <w:rsid w:val="005C375E"/>
    <w:rsid w:val="005C53D6"/>
    <w:rsid w:val="005C5A15"/>
    <w:rsid w:val="005C6010"/>
    <w:rsid w:val="005C610A"/>
    <w:rsid w:val="005C656F"/>
    <w:rsid w:val="005D087D"/>
    <w:rsid w:val="005D1032"/>
    <w:rsid w:val="005D322B"/>
    <w:rsid w:val="005D4475"/>
    <w:rsid w:val="005D4544"/>
    <w:rsid w:val="005D64B8"/>
    <w:rsid w:val="005D6524"/>
    <w:rsid w:val="005D653F"/>
    <w:rsid w:val="005D6FE4"/>
    <w:rsid w:val="005D77E7"/>
    <w:rsid w:val="005E2319"/>
    <w:rsid w:val="005E3462"/>
    <w:rsid w:val="005E4669"/>
    <w:rsid w:val="005E5CAD"/>
    <w:rsid w:val="005E640D"/>
    <w:rsid w:val="005F0000"/>
    <w:rsid w:val="005F0899"/>
    <w:rsid w:val="005F0EB7"/>
    <w:rsid w:val="005F1A3A"/>
    <w:rsid w:val="005F43A1"/>
    <w:rsid w:val="005F6939"/>
    <w:rsid w:val="005F6E2E"/>
    <w:rsid w:val="00601533"/>
    <w:rsid w:val="00602385"/>
    <w:rsid w:val="00602ACD"/>
    <w:rsid w:val="006040A8"/>
    <w:rsid w:val="00604B8A"/>
    <w:rsid w:val="006053ED"/>
    <w:rsid w:val="00606DF4"/>
    <w:rsid w:val="00607735"/>
    <w:rsid w:val="0060774C"/>
    <w:rsid w:val="0061077A"/>
    <w:rsid w:val="00610F37"/>
    <w:rsid w:val="00611A18"/>
    <w:rsid w:val="00611E1E"/>
    <w:rsid w:val="00611FFF"/>
    <w:rsid w:val="006134CA"/>
    <w:rsid w:val="00613FB9"/>
    <w:rsid w:val="0061712D"/>
    <w:rsid w:val="00617C34"/>
    <w:rsid w:val="0062003E"/>
    <w:rsid w:val="006208A0"/>
    <w:rsid w:val="00623390"/>
    <w:rsid w:val="00624054"/>
    <w:rsid w:val="006258FD"/>
    <w:rsid w:val="00625E43"/>
    <w:rsid w:val="0062608D"/>
    <w:rsid w:val="006273BA"/>
    <w:rsid w:val="006309C5"/>
    <w:rsid w:val="00631626"/>
    <w:rsid w:val="0063338C"/>
    <w:rsid w:val="00633BAB"/>
    <w:rsid w:val="00634CCC"/>
    <w:rsid w:val="006364F6"/>
    <w:rsid w:val="00637002"/>
    <w:rsid w:val="0063798F"/>
    <w:rsid w:val="00637E8A"/>
    <w:rsid w:val="0064065E"/>
    <w:rsid w:val="006417FA"/>
    <w:rsid w:val="00641F72"/>
    <w:rsid w:val="0064217E"/>
    <w:rsid w:val="00642523"/>
    <w:rsid w:val="006429B3"/>
    <w:rsid w:val="00643A51"/>
    <w:rsid w:val="00644AFD"/>
    <w:rsid w:val="00645181"/>
    <w:rsid w:val="006464CE"/>
    <w:rsid w:val="006466EB"/>
    <w:rsid w:val="00651643"/>
    <w:rsid w:val="00653D32"/>
    <w:rsid w:val="00653EFD"/>
    <w:rsid w:val="00654543"/>
    <w:rsid w:val="006564EC"/>
    <w:rsid w:val="00656EBC"/>
    <w:rsid w:val="00660FDE"/>
    <w:rsid w:val="00661425"/>
    <w:rsid w:val="00661E10"/>
    <w:rsid w:val="0066378B"/>
    <w:rsid w:val="00663947"/>
    <w:rsid w:val="0066494B"/>
    <w:rsid w:val="006657EE"/>
    <w:rsid w:val="0067018C"/>
    <w:rsid w:val="00671343"/>
    <w:rsid w:val="00673448"/>
    <w:rsid w:val="0067374E"/>
    <w:rsid w:val="00674176"/>
    <w:rsid w:val="00675A63"/>
    <w:rsid w:val="00676BC8"/>
    <w:rsid w:val="00677B55"/>
    <w:rsid w:val="00677EF4"/>
    <w:rsid w:val="006801E1"/>
    <w:rsid w:val="00680699"/>
    <w:rsid w:val="006826FA"/>
    <w:rsid w:val="00683ACA"/>
    <w:rsid w:val="00683C47"/>
    <w:rsid w:val="0068437F"/>
    <w:rsid w:val="006851F7"/>
    <w:rsid w:val="00690809"/>
    <w:rsid w:val="006919E3"/>
    <w:rsid w:val="00692006"/>
    <w:rsid w:val="00695590"/>
    <w:rsid w:val="00695623"/>
    <w:rsid w:val="006965F3"/>
    <w:rsid w:val="0069778C"/>
    <w:rsid w:val="00697E91"/>
    <w:rsid w:val="006A1890"/>
    <w:rsid w:val="006A2EA7"/>
    <w:rsid w:val="006A3581"/>
    <w:rsid w:val="006A3A4B"/>
    <w:rsid w:val="006A5AAC"/>
    <w:rsid w:val="006A603E"/>
    <w:rsid w:val="006A636C"/>
    <w:rsid w:val="006A6CAD"/>
    <w:rsid w:val="006B2168"/>
    <w:rsid w:val="006B2DC7"/>
    <w:rsid w:val="006B414F"/>
    <w:rsid w:val="006B50B2"/>
    <w:rsid w:val="006B559F"/>
    <w:rsid w:val="006B6156"/>
    <w:rsid w:val="006B62AA"/>
    <w:rsid w:val="006B673A"/>
    <w:rsid w:val="006C1614"/>
    <w:rsid w:val="006C33FD"/>
    <w:rsid w:val="006C35F6"/>
    <w:rsid w:val="006C4331"/>
    <w:rsid w:val="006C51BF"/>
    <w:rsid w:val="006C6219"/>
    <w:rsid w:val="006D1587"/>
    <w:rsid w:val="006D2A5D"/>
    <w:rsid w:val="006D32EA"/>
    <w:rsid w:val="006D7289"/>
    <w:rsid w:val="006D7A47"/>
    <w:rsid w:val="006E3048"/>
    <w:rsid w:val="006E41CD"/>
    <w:rsid w:val="006E4AA6"/>
    <w:rsid w:val="006E4FA0"/>
    <w:rsid w:val="006E732D"/>
    <w:rsid w:val="006E77B3"/>
    <w:rsid w:val="006F0001"/>
    <w:rsid w:val="006F12F7"/>
    <w:rsid w:val="006F1EB4"/>
    <w:rsid w:val="006F1FA1"/>
    <w:rsid w:val="006F2C7F"/>
    <w:rsid w:val="006F3176"/>
    <w:rsid w:val="006F36E9"/>
    <w:rsid w:val="006F4702"/>
    <w:rsid w:val="006F6B84"/>
    <w:rsid w:val="006F6FFC"/>
    <w:rsid w:val="0070076D"/>
    <w:rsid w:val="00700A9E"/>
    <w:rsid w:val="00701C6D"/>
    <w:rsid w:val="00701D08"/>
    <w:rsid w:val="00704B22"/>
    <w:rsid w:val="00705014"/>
    <w:rsid w:val="00706516"/>
    <w:rsid w:val="00710A79"/>
    <w:rsid w:val="00711F6E"/>
    <w:rsid w:val="00713520"/>
    <w:rsid w:val="00715366"/>
    <w:rsid w:val="00716292"/>
    <w:rsid w:val="00717058"/>
    <w:rsid w:val="00717CC3"/>
    <w:rsid w:val="00717D41"/>
    <w:rsid w:val="00720B3D"/>
    <w:rsid w:val="00721B57"/>
    <w:rsid w:val="007227D0"/>
    <w:rsid w:val="007262F7"/>
    <w:rsid w:val="00726A5C"/>
    <w:rsid w:val="007273BA"/>
    <w:rsid w:val="00731025"/>
    <w:rsid w:val="00731789"/>
    <w:rsid w:val="00731969"/>
    <w:rsid w:val="00734505"/>
    <w:rsid w:val="00736AD2"/>
    <w:rsid w:val="00736DE8"/>
    <w:rsid w:val="0073779A"/>
    <w:rsid w:val="007403E3"/>
    <w:rsid w:val="007432F9"/>
    <w:rsid w:val="00750589"/>
    <w:rsid w:val="00750C26"/>
    <w:rsid w:val="007521E7"/>
    <w:rsid w:val="00753E69"/>
    <w:rsid w:val="0075498E"/>
    <w:rsid w:val="00755096"/>
    <w:rsid w:val="0075556D"/>
    <w:rsid w:val="0075564E"/>
    <w:rsid w:val="007560C0"/>
    <w:rsid w:val="0076082A"/>
    <w:rsid w:val="00761977"/>
    <w:rsid w:val="00763D46"/>
    <w:rsid w:val="00765C23"/>
    <w:rsid w:val="00766F40"/>
    <w:rsid w:val="00767332"/>
    <w:rsid w:val="007709D6"/>
    <w:rsid w:val="0077359E"/>
    <w:rsid w:val="00774A9E"/>
    <w:rsid w:val="0077723F"/>
    <w:rsid w:val="00780363"/>
    <w:rsid w:val="00781C92"/>
    <w:rsid w:val="00782179"/>
    <w:rsid w:val="007876B5"/>
    <w:rsid w:val="007914D2"/>
    <w:rsid w:val="0079380A"/>
    <w:rsid w:val="007942E8"/>
    <w:rsid w:val="00795688"/>
    <w:rsid w:val="00795D65"/>
    <w:rsid w:val="00796B8F"/>
    <w:rsid w:val="007A0862"/>
    <w:rsid w:val="007A2F33"/>
    <w:rsid w:val="007A475C"/>
    <w:rsid w:val="007A7637"/>
    <w:rsid w:val="007A7E5C"/>
    <w:rsid w:val="007B1280"/>
    <w:rsid w:val="007B4461"/>
    <w:rsid w:val="007B5CCE"/>
    <w:rsid w:val="007B6D02"/>
    <w:rsid w:val="007C01CE"/>
    <w:rsid w:val="007C33AE"/>
    <w:rsid w:val="007C35AF"/>
    <w:rsid w:val="007C7731"/>
    <w:rsid w:val="007D3D82"/>
    <w:rsid w:val="007D4785"/>
    <w:rsid w:val="007D4A87"/>
    <w:rsid w:val="007E01B2"/>
    <w:rsid w:val="007E3281"/>
    <w:rsid w:val="007E6507"/>
    <w:rsid w:val="007E667D"/>
    <w:rsid w:val="007E6BD6"/>
    <w:rsid w:val="007E6EFD"/>
    <w:rsid w:val="007F0EBC"/>
    <w:rsid w:val="007F4969"/>
    <w:rsid w:val="007F6BFF"/>
    <w:rsid w:val="008004CA"/>
    <w:rsid w:val="00800BDC"/>
    <w:rsid w:val="00801778"/>
    <w:rsid w:val="00804C76"/>
    <w:rsid w:val="008058D0"/>
    <w:rsid w:val="0080625C"/>
    <w:rsid w:val="008069F0"/>
    <w:rsid w:val="008123C6"/>
    <w:rsid w:val="008154EC"/>
    <w:rsid w:val="00815985"/>
    <w:rsid w:val="00815D8B"/>
    <w:rsid w:val="00817A28"/>
    <w:rsid w:val="00821A31"/>
    <w:rsid w:val="00821BAC"/>
    <w:rsid w:val="00822919"/>
    <w:rsid w:val="00823179"/>
    <w:rsid w:val="00823397"/>
    <w:rsid w:val="008235F9"/>
    <w:rsid w:val="00823C23"/>
    <w:rsid w:val="0082405C"/>
    <w:rsid w:val="00826831"/>
    <w:rsid w:val="00827849"/>
    <w:rsid w:val="008279DB"/>
    <w:rsid w:val="00830571"/>
    <w:rsid w:val="0083255A"/>
    <w:rsid w:val="008329F4"/>
    <w:rsid w:val="00832BB7"/>
    <w:rsid w:val="00835B24"/>
    <w:rsid w:val="00841977"/>
    <w:rsid w:val="00841C82"/>
    <w:rsid w:val="008437D0"/>
    <w:rsid w:val="008438EA"/>
    <w:rsid w:val="00844D91"/>
    <w:rsid w:val="0085076D"/>
    <w:rsid w:val="008507E7"/>
    <w:rsid w:val="00850A12"/>
    <w:rsid w:val="008513C1"/>
    <w:rsid w:val="00852302"/>
    <w:rsid w:val="008527E0"/>
    <w:rsid w:val="008534BA"/>
    <w:rsid w:val="008535A4"/>
    <w:rsid w:val="008575A0"/>
    <w:rsid w:val="00861638"/>
    <w:rsid w:val="00861ACC"/>
    <w:rsid w:val="008638F1"/>
    <w:rsid w:val="00866330"/>
    <w:rsid w:val="00870489"/>
    <w:rsid w:val="008716CC"/>
    <w:rsid w:val="008724F7"/>
    <w:rsid w:val="00872A45"/>
    <w:rsid w:val="00874844"/>
    <w:rsid w:val="008750B3"/>
    <w:rsid w:val="0087573C"/>
    <w:rsid w:val="00875917"/>
    <w:rsid w:val="008760FA"/>
    <w:rsid w:val="00877650"/>
    <w:rsid w:val="008809F5"/>
    <w:rsid w:val="008833E8"/>
    <w:rsid w:val="00883BFD"/>
    <w:rsid w:val="008840D4"/>
    <w:rsid w:val="00885D23"/>
    <w:rsid w:val="0088645F"/>
    <w:rsid w:val="008866E0"/>
    <w:rsid w:val="00886F1C"/>
    <w:rsid w:val="008903C3"/>
    <w:rsid w:val="008903E8"/>
    <w:rsid w:val="0089235E"/>
    <w:rsid w:val="0089263A"/>
    <w:rsid w:val="00892C95"/>
    <w:rsid w:val="00893E29"/>
    <w:rsid w:val="0089554F"/>
    <w:rsid w:val="008964FA"/>
    <w:rsid w:val="00896A96"/>
    <w:rsid w:val="00897F89"/>
    <w:rsid w:val="008A020A"/>
    <w:rsid w:val="008A4421"/>
    <w:rsid w:val="008A592D"/>
    <w:rsid w:val="008B0982"/>
    <w:rsid w:val="008B1D97"/>
    <w:rsid w:val="008B2882"/>
    <w:rsid w:val="008B4B65"/>
    <w:rsid w:val="008B56FC"/>
    <w:rsid w:val="008B5883"/>
    <w:rsid w:val="008B63AC"/>
    <w:rsid w:val="008C0537"/>
    <w:rsid w:val="008C4C61"/>
    <w:rsid w:val="008C6CD6"/>
    <w:rsid w:val="008C7A8D"/>
    <w:rsid w:val="008D04AC"/>
    <w:rsid w:val="008D119F"/>
    <w:rsid w:val="008D1740"/>
    <w:rsid w:val="008D17A1"/>
    <w:rsid w:val="008D1ADD"/>
    <w:rsid w:val="008D3AFA"/>
    <w:rsid w:val="008D4A89"/>
    <w:rsid w:val="008D6D21"/>
    <w:rsid w:val="008D7CA5"/>
    <w:rsid w:val="008E16A6"/>
    <w:rsid w:val="008E2028"/>
    <w:rsid w:val="008E385E"/>
    <w:rsid w:val="008E4E4E"/>
    <w:rsid w:val="008E55CE"/>
    <w:rsid w:val="008E699D"/>
    <w:rsid w:val="008F0C75"/>
    <w:rsid w:val="008F4350"/>
    <w:rsid w:val="009001D7"/>
    <w:rsid w:val="00900781"/>
    <w:rsid w:val="0090081E"/>
    <w:rsid w:val="00900EFD"/>
    <w:rsid w:val="0090462E"/>
    <w:rsid w:val="0090589B"/>
    <w:rsid w:val="00905B48"/>
    <w:rsid w:val="009063D0"/>
    <w:rsid w:val="0090762C"/>
    <w:rsid w:val="00907694"/>
    <w:rsid w:val="00911182"/>
    <w:rsid w:val="0091128E"/>
    <w:rsid w:val="009112BF"/>
    <w:rsid w:val="00911578"/>
    <w:rsid w:val="0091357E"/>
    <w:rsid w:val="0091439B"/>
    <w:rsid w:val="00914E81"/>
    <w:rsid w:val="00914F2A"/>
    <w:rsid w:val="00915BAE"/>
    <w:rsid w:val="00915D45"/>
    <w:rsid w:val="009168A0"/>
    <w:rsid w:val="009204CB"/>
    <w:rsid w:val="00920B9B"/>
    <w:rsid w:val="0092152E"/>
    <w:rsid w:val="00921B3C"/>
    <w:rsid w:val="00922940"/>
    <w:rsid w:val="0092325D"/>
    <w:rsid w:val="00923858"/>
    <w:rsid w:val="0092421C"/>
    <w:rsid w:val="00924E5C"/>
    <w:rsid w:val="00926F8B"/>
    <w:rsid w:val="00927B56"/>
    <w:rsid w:val="009307FE"/>
    <w:rsid w:val="00932B55"/>
    <w:rsid w:val="0093379A"/>
    <w:rsid w:val="009337CB"/>
    <w:rsid w:val="0093784C"/>
    <w:rsid w:val="009408D3"/>
    <w:rsid w:val="009409F0"/>
    <w:rsid w:val="00941FAA"/>
    <w:rsid w:val="00944B49"/>
    <w:rsid w:val="009451D5"/>
    <w:rsid w:val="00945373"/>
    <w:rsid w:val="009472B7"/>
    <w:rsid w:val="00947B2C"/>
    <w:rsid w:val="00950135"/>
    <w:rsid w:val="00950F9B"/>
    <w:rsid w:val="00951CEA"/>
    <w:rsid w:val="00951F49"/>
    <w:rsid w:val="0095240F"/>
    <w:rsid w:val="00953384"/>
    <w:rsid w:val="009541B4"/>
    <w:rsid w:val="00954936"/>
    <w:rsid w:val="0095564D"/>
    <w:rsid w:val="00956117"/>
    <w:rsid w:val="00957364"/>
    <w:rsid w:val="00957E20"/>
    <w:rsid w:val="00960B5D"/>
    <w:rsid w:val="00960FE3"/>
    <w:rsid w:val="00961610"/>
    <w:rsid w:val="009629EA"/>
    <w:rsid w:val="00963F61"/>
    <w:rsid w:val="00966325"/>
    <w:rsid w:val="00971275"/>
    <w:rsid w:val="009716AF"/>
    <w:rsid w:val="0097318A"/>
    <w:rsid w:val="0097345A"/>
    <w:rsid w:val="00973861"/>
    <w:rsid w:val="00974111"/>
    <w:rsid w:val="0097534E"/>
    <w:rsid w:val="00975A18"/>
    <w:rsid w:val="00976F4B"/>
    <w:rsid w:val="00982DE0"/>
    <w:rsid w:val="009835F3"/>
    <w:rsid w:val="00983FF7"/>
    <w:rsid w:val="0098422B"/>
    <w:rsid w:val="00984E01"/>
    <w:rsid w:val="00985D53"/>
    <w:rsid w:val="009860A3"/>
    <w:rsid w:val="0098717D"/>
    <w:rsid w:val="009872EF"/>
    <w:rsid w:val="00987E76"/>
    <w:rsid w:val="00990B96"/>
    <w:rsid w:val="00992663"/>
    <w:rsid w:val="00992836"/>
    <w:rsid w:val="00993E11"/>
    <w:rsid w:val="00994465"/>
    <w:rsid w:val="00994787"/>
    <w:rsid w:val="009A05E8"/>
    <w:rsid w:val="009A0869"/>
    <w:rsid w:val="009A2DD5"/>
    <w:rsid w:val="009A2F2A"/>
    <w:rsid w:val="009A47A9"/>
    <w:rsid w:val="009A60DD"/>
    <w:rsid w:val="009A7380"/>
    <w:rsid w:val="009A7965"/>
    <w:rsid w:val="009B076A"/>
    <w:rsid w:val="009B3534"/>
    <w:rsid w:val="009B36A4"/>
    <w:rsid w:val="009B6E1D"/>
    <w:rsid w:val="009B70D4"/>
    <w:rsid w:val="009B71FC"/>
    <w:rsid w:val="009C066F"/>
    <w:rsid w:val="009C2507"/>
    <w:rsid w:val="009C31E4"/>
    <w:rsid w:val="009C5CAF"/>
    <w:rsid w:val="009C7BB9"/>
    <w:rsid w:val="009D0C72"/>
    <w:rsid w:val="009D1C68"/>
    <w:rsid w:val="009D2561"/>
    <w:rsid w:val="009D2812"/>
    <w:rsid w:val="009D2888"/>
    <w:rsid w:val="009D2F63"/>
    <w:rsid w:val="009D36CE"/>
    <w:rsid w:val="009D3D5C"/>
    <w:rsid w:val="009D481D"/>
    <w:rsid w:val="009D58F9"/>
    <w:rsid w:val="009E0C66"/>
    <w:rsid w:val="009E14E5"/>
    <w:rsid w:val="009E330C"/>
    <w:rsid w:val="009E3738"/>
    <w:rsid w:val="009E4208"/>
    <w:rsid w:val="009E6708"/>
    <w:rsid w:val="009E7042"/>
    <w:rsid w:val="009F12A2"/>
    <w:rsid w:val="009F20CE"/>
    <w:rsid w:val="009F2EF7"/>
    <w:rsid w:val="009F35F7"/>
    <w:rsid w:val="009F5392"/>
    <w:rsid w:val="00A00F8E"/>
    <w:rsid w:val="00A03AF6"/>
    <w:rsid w:val="00A03F00"/>
    <w:rsid w:val="00A04027"/>
    <w:rsid w:val="00A057C2"/>
    <w:rsid w:val="00A0641D"/>
    <w:rsid w:val="00A07A83"/>
    <w:rsid w:val="00A105D5"/>
    <w:rsid w:val="00A10899"/>
    <w:rsid w:val="00A11F65"/>
    <w:rsid w:val="00A15985"/>
    <w:rsid w:val="00A16744"/>
    <w:rsid w:val="00A16780"/>
    <w:rsid w:val="00A17686"/>
    <w:rsid w:val="00A239B8"/>
    <w:rsid w:val="00A26B49"/>
    <w:rsid w:val="00A277FA"/>
    <w:rsid w:val="00A27A42"/>
    <w:rsid w:val="00A27A54"/>
    <w:rsid w:val="00A30247"/>
    <w:rsid w:val="00A32DB0"/>
    <w:rsid w:val="00A337B6"/>
    <w:rsid w:val="00A35B0F"/>
    <w:rsid w:val="00A36E74"/>
    <w:rsid w:val="00A37B45"/>
    <w:rsid w:val="00A400AB"/>
    <w:rsid w:val="00A410FD"/>
    <w:rsid w:val="00A47A9A"/>
    <w:rsid w:val="00A5089C"/>
    <w:rsid w:val="00A50996"/>
    <w:rsid w:val="00A51308"/>
    <w:rsid w:val="00A554A2"/>
    <w:rsid w:val="00A604B0"/>
    <w:rsid w:val="00A61120"/>
    <w:rsid w:val="00A6219A"/>
    <w:rsid w:val="00A63D09"/>
    <w:rsid w:val="00A63F98"/>
    <w:rsid w:val="00A6423D"/>
    <w:rsid w:val="00A65AE1"/>
    <w:rsid w:val="00A7158E"/>
    <w:rsid w:val="00A72436"/>
    <w:rsid w:val="00A72DCE"/>
    <w:rsid w:val="00A7389B"/>
    <w:rsid w:val="00A75ABF"/>
    <w:rsid w:val="00A8087E"/>
    <w:rsid w:val="00A809C5"/>
    <w:rsid w:val="00A81207"/>
    <w:rsid w:val="00A83269"/>
    <w:rsid w:val="00A832AF"/>
    <w:rsid w:val="00A837CD"/>
    <w:rsid w:val="00A83E39"/>
    <w:rsid w:val="00A84015"/>
    <w:rsid w:val="00A842DC"/>
    <w:rsid w:val="00A848DE"/>
    <w:rsid w:val="00A860A2"/>
    <w:rsid w:val="00A861D7"/>
    <w:rsid w:val="00A87A7C"/>
    <w:rsid w:val="00A90703"/>
    <w:rsid w:val="00A9154B"/>
    <w:rsid w:val="00A926A5"/>
    <w:rsid w:val="00A935BC"/>
    <w:rsid w:val="00A938B9"/>
    <w:rsid w:val="00A95083"/>
    <w:rsid w:val="00A95774"/>
    <w:rsid w:val="00A967C3"/>
    <w:rsid w:val="00A96882"/>
    <w:rsid w:val="00AA1CC4"/>
    <w:rsid w:val="00AA268C"/>
    <w:rsid w:val="00AA4C8F"/>
    <w:rsid w:val="00AA6985"/>
    <w:rsid w:val="00AA69B2"/>
    <w:rsid w:val="00AB0758"/>
    <w:rsid w:val="00AB1403"/>
    <w:rsid w:val="00AC0594"/>
    <w:rsid w:val="00AC0EBF"/>
    <w:rsid w:val="00AC1025"/>
    <w:rsid w:val="00AC11DF"/>
    <w:rsid w:val="00AC2464"/>
    <w:rsid w:val="00AC26F6"/>
    <w:rsid w:val="00AC2B1A"/>
    <w:rsid w:val="00AC52DC"/>
    <w:rsid w:val="00AC52F7"/>
    <w:rsid w:val="00AC60F3"/>
    <w:rsid w:val="00AC6DF7"/>
    <w:rsid w:val="00AC7D0D"/>
    <w:rsid w:val="00AD5C9A"/>
    <w:rsid w:val="00AD61FD"/>
    <w:rsid w:val="00AE0387"/>
    <w:rsid w:val="00AE0C97"/>
    <w:rsid w:val="00AE2E0A"/>
    <w:rsid w:val="00AE2EC1"/>
    <w:rsid w:val="00AE6235"/>
    <w:rsid w:val="00AE6AA8"/>
    <w:rsid w:val="00AE7478"/>
    <w:rsid w:val="00AE7670"/>
    <w:rsid w:val="00AE7B54"/>
    <w:rsid w:val="00AF0527"/>
    <w:rsid w:val="00AF26D9"/>
    <w:rsid w:val="00AF3147"/>
    <w:rsid w:val="00AF38B3"/>
    <w:rsid w:val="00AF50F0"/>
    <w:rsid w:val="00AF6B1D"/>
    <w:rsid w:val="00B00ADA"/>
    <w:rsid w:val="00B00CAF"/>
    <w:rsid w:val="00B01F59"/>
    <w:rsid w:val="00B02134"/>
    <w:rsid w:val="00B033E3"/>
    <w:rsid w:val="00B0354E"/>
    <w:rsid w:val="00B1229B"/>
    <w:rsid w:val="00B127A3"/>
    <w:rsid w:val="00B12949"/>
    <w:rsid w:val="00B14447"/>
    <w:rsid w:val="00B15B18"/>
    <w:rsid w:val="00B15EAF"/>
    <w:rsid w:val="00B21966"/>
    <w:rsid w:val="00B21BD3"/>
    <w:rsid w:val="00B264A7"/>
    <w:rsid w:val="00B272D8"/>
    <w:rsid w:val="00B27F32"/>
    <w:rsid w:val="00B30D20"/>
    <w:rsid w:val="00B316E6"/>
    <w:rsid w:val="00B34A2B"/>
    <w:rsid w:val="00B34BB8"/>
    <w:rsid w:val="00B34F2A"/>
    <w:rsid w:val="00B37F79"/>
    <w:rsid w:val="00B4022B"/>
    <w:rsid w:val="00B40B29"/>
    <w:rsid w:val="00B41ADC"/>
    <w:rsid w:val="00B427A9"/>
    <w:rsid w:val="00B42E6D"/>
    <w:rsid w:val="00B47E23"/>
    <w:rsid w:val="00B47EB2"/>
    <w:rsid w:val="00B506A6"/>
    <w:rsid w:val="00B50CFC"/>
    <w:rsid w:val="00B533CF"/>
    <w:rsid w:val="00B53858"/>
    <w:rsid w:val="00B54029"/>
    <w:rsid w:val="00B543DB"/>
    <w:rsid w:val="00B553C6"/>
    <w:rsid w:val="00B565DE"/>
    <w:rsid w:val="00B572C8"/>
    <w:rsid w:val="00B577D5"/>
    <w:rsid w:val="00B62CC5"/>
    <w:rsid w:val="00B62F4B"/>
    <w:rsid w:val="00B6333C"/>
    <w:rsid w:val="00B63BA4"/>
    <w:rsid w:val="00B65CE7"/>
    <w:rsid w:val="00B65FC4"/>
    <w:rsid w:val="00B66580"/>
    <w:rsid w:val="00B67C52"/>
    <w:rsid w:val="00B73902"/>
    <w:rsid w:val="00B752E2"/>
    <w:rsid w:val="00B7596B"/>
    <w:rsid w:val="00B76E82"/>
    <w:rsid w:val="00B77880"/>
    <w:rsid w:val="00B80843"/>
    <w:rsid w:val="00B82B24"/>
    <w:rsid w:val="00BA42BE"/>
    <w:rsid w:val="00BA5281"/>
    <w:rsid w:val="00BA5490"/>
    <w:rsid w:val="00BA54F6"/>
    <w:rsid w:val="00BA6FE6"/>
    <w:rsid w:val="00BA7BCB"/>
    <w:rsid w:val="00BA7D85"/>
    <w:rsid w:val="00BB096F"/>
    <w:rsid w:val="00BB261E"/>
    <w:rsid w:val="00BB2672"/>
    <w:rsid w:val="00BB3636"/>
    <w:rsid w:val="00BB5BCB"/>
    <w:rsid w:val="00BB61A9"/>
    <w:rsid w:val="00BB63B4"/>
    <w:rsid w:val="00BB774F"/>
    <w:rsid w:val="00BC000F"/>
    <w:rsid w:val="00BC0352"/>
    <w:rsid w:val="00BC1B77"/>
    <w:rsid w:val="00BC1E40"/>
    <w:rsid w:val="00BC2DCD"/>
    <w:rsid w:val="00BC38F5"/>
    <w:rsid w:val="00BC3913"/>
    <w:rsid w:val="00BC3DB9"/>
    <w:rsid w:val="00BC3DD1"/>
    <w:rsid w:val="00BC555D"/>
    <w:rsid w:val="00BC5947"/>
    <w:rsid w:val="00BD230D"/>
    <w:rsid w:val="00BD30D2"/>
    <w:rsid w:val="00BD4266"/>
    <w:rsid w:val="00BD4EE1"/>
    <w:rsid w:val="00BD596B"/>
    <w:rsid w:val="00BD65F0"/>
    <w:rsid w:val="00BE1919"/>
    <w:rsid w:val="00BE26B6"/>
    <w:rsid w:val="00BE33ED"/>
    <w:rsid w:val="00BE4F94"/>
    <w:rsid w:val="00BF114B"/>
    <w:rsid w:val="00BF22B7"/>
    <w:rsid w:val="00BF328E"/>
    <w:rsid w:val="00BF3400"/>
    <w:rsid w:val="00BF3E0C"/>
    <w:rsid w:val="00BF6DC2"/>
    <w:rsid w:val="00C0043F"/>
    <w:rsid w:val="00C03330"/>
    <w:rsid w:val="00C0352F"/>
    <w:rsid w:val="00C03CE7"/>
    <w:rsid w:val="00C0480C"/>
    <w:rsid w:val="00C04ACF"/>
    <w:rsid w:val="00C11A18"/>
    <w:rsid w:val="00C130C3"/>
    <w:rsid w:val="00C1325A"/>
    <w:rsid w:val="00C13E3B"/>
    <w:rsid w:val="00C146CA"/>
    <w:rsid w:val="00C14CB7"/>
    <w:rsid w:val="00C156A3"/>
    <w:rsid w:val="00C1650D"/>
    <w:rsid w:val="00C17488"/>
    <w:rsid w:val="00C2176B"/>
    <w:rsid w:val="00C21AE8"/>
    <w:rsid w:val="00C231BF"/>
    <w:rsid w:val="00C232E0"/>
    <w:rsid w:val="00C26906"/>
    <w:rsid w:val="00C2710A"/>
    <w:rsid w:val="00C27361"/>
    <w:rsid w:val="00C27C9E"/>
    <w:rsid w:val="00C30241"/>
    <w:rsid w:val="00C30BA1"/>
    <w:rsid w:val="00C31C5F"/>
    <w:rsid w:val="00C31CCE"/>
    <w:rsid w:val="00C31F5F"/>
    <w:rsid w:val="00C331FA"/>
    <w:rsid w:val="00C33541"/>
    <w:rsid w:val="00C35521"/>
    <w:rsid w:val="00C379A2"/>
    <w:rsid w:val="00C37A1F"/>
    <w:rsid w:val="00C403F0"/>
    <w:rsid w:val="00C409CB"/>
    <w:rsid w:val="00C417C4"/>
    <w:rsid w:val="00C41DE9"/>
    <w:rsid w:val="00C42D0B"/>
    <w:rsid w:val="00C443F7"/>
    <w:rsid w:val="00C44476"/>
    <w:rsid w:val="00C4477A"/>
    <w:rsid w:val="00C465B1"/>
    <w:rsid w:val="00C47260"/>
    <w:rsid w:val="00C47A55"/>
    <w:rsid w:val="00C47D1B"/>
    <w:rsid w:val="00C5142A"/>
    <w:rsid w:val="00C52A83"/>
    <w:rsid w:val="00C52E3B"/>
    <w:rsid w:val="00C53526"/>
    <w:rsid w:val="00C54DD8"/>
    <w:rsid w:val="00C55048"/>
    <w:rsid w:val="00C56307"/>
    <w:rsid w:val="00C563DA"/>
    <w:rsid w:val="00C57515"/>
    <w:rsid w:val="00C578A3"/>
    <w:rsid w:val="00C62093"/>
    <w:rsid w:val="00C62732"/>
    <w:rsid w:val="00C62FB1"/>
    <w:rsid w:val="00C6587D"/>
    <w:rsid w:val="00C670DF"/>
    <w:rsid w:val="00C67753"/>
    <w:rsid w:val="00C67B75"/>
    <w:rsid w:val="00C711EE"/>
    <w:rsid w:val="00C73048"/>
    <w:rsid w:val="00C757DC"/>
    <w:rsid w:val="00C76219"/>
    <w:rsid w:val="00C76D60"/>
    <w:rsid w:val="00C801C2"/>
    <w:rsid w:val="00C8076D"/>
    <w:rsid w:val="00C82A6B"/>
    <w:rsid w:val="00C851C9"/>
    <w:rsid w:val="00C859F0"/>
    <w:rsid w:val="00C85FE4"/>
    <w:rsid w:val="00C868A4"/>
    <w:rsid w:val="00C92241"/>
    <w:rsid w:val="00C94B96"/>
    <w:rsid w:val="00C961C0"/>
    <w:rsid w:val="00C963E8"/>
    <w:rsid w:val="00CA58A6"/>
    <w:rsid w:val="00CA679D"/>
    <w:rsid w:val="00CA7330"/>
    <w:rsid w:val="00CA743C"/>
    <w:rsid w:val="00CA798E"/>
    <w:rsid w:val="00CA7D56"/>
    <w:rsid w:val="00CB096A"/>
    <w:rsid w:val="00CB2233"/>
    <w:rsid w:val="00CB4300"/>
    <w:rsid w:val="00CB7326"/>
    <w:rsid w:val="00CB7C10"/>
    <w:rsid w:val="00CB7DC0"/>
    <w:rsid w:val="00CC4F8B"/>
    <w:rsid w:val="00CC517B"/>
    <w:rsid w:val="00CD1AB1"/>
    <w:rsid w:val="00CD48FC"/>
    <w:rsid w:val="00CD585A"/>
    <w:rsid w:val="00CD59F9"/>
    <w:rsid w:val="00CD5E80"/>
    <w:rsid w:val="00CD5F36"/>
    <w:rsid w:val="00CD6453"/>
    <w:rsid w:val="00CD7822"/>
    <w:rsid w:val="00CE0C60"/>
    <w:rsid w:val="00CE1A5E"/>
    <w:rsid w:val="00CE2131"/>
    <w:rsid w:val="00CE298C"/>
    <w:rsid w:val="00CE50DA"/>
    <w:rsid w:val="00CE5B06"/>
    <w:rsid w:val="00CE5CF5"/>
    <w:rsid w:val="00CF04B5"/>
    <w:rsid w:val="00CF04C5"/>
    <w:rsid w:val="00CF077C"/>
    <w:rsid w:val="00CF0B5B"/>
    <w:rsid w:val="00CF1471"/>
    <w:rsid w:val="00CF1F2B"/>
    <w:rsid w:val="00CF23DD"/>
    <w:rsid w:val="00CF350F"/>
    <w:rsid w:val="00CF3AE6"/>
    <w:rsid w:val="00CF4A36"/>
    <w:rsid w:val="00CF6F5B"/>
    <w:rsid w:val="00CF70F5"/>
    <w:rsid w:val="00D019CE"/>
    <w:rsid w:val="00D01A5E"/>
    <w:rsid w:val="00D021A8"/>
    <w:rsid w:val="00D0462D"/>
    <w:rsid w:val="00D04D5C"/>
    <w:rsid w:val="00D053A8"/>
    <w:rsid w:val="00D074E4"/>
    <w:rsid w:val="00D1062D"/>
    <w:rsid w:val="00D106E0"/>
    <w:rsid w:val="00D1127D"/>
    <w:rsid w:val="00D127B7"/>
    <w:rsid w:val="00D13592"/>
    <w:rsid w:val="00D1463C"/>
    <w:rsid w:val="00D15B55"/>
    <w:rsid w:val="00D20953"/>
    <w:rsid w:val="00D22613"/>
    <w:rsid w:val="00D22721"/>
    <w:rsid w:val="00D265B0"/>
    <w:rsid w:val="00D306BA"/>
    <w:rsid w:val="00D317A7"/>
    <w:rsid w:val="00D33216"/>
    <w:rsid w:val="00D346A2"/>
    <w:rsid w:val="00D37E80"/>
    <w:rsid w:val="00D40B19"/>
    <w:rsid w:val="00D423FD"/>
    <w:rsid w:val="00D44BEE"/>
    <w:rsid w:val="00D46821"/>
    <w:rsid w:val="00D475BE"/>
    <w:rsid w:val="00D47C5B"/>
    <w:rsid w:val="00D50FB4"/>
    <w:rsid w:val="00D515C5"/>
    <w:rsid w:val="00D51ABF"/>
    <w:rsid w:val="00D5380E"/>
    <w:rsid w:val="00D54851"/>
    <w:rsid w:val="00D54925"/>
    <w:rsid w:val="00D5495F"/>
    <w:rsid w:val="00D55CFF"/>
    <w:rsid w:val="00D60D4C"/>
    <w:rsid w:val="00D60EE3"/>
    <w:rsid w:val="00D610F7"/>
    <w:rsid w:val="00D61E13"/>
    <w:rsid w:val="00D61EF1"/>
    <w:rsid w:val="00D61EF8"/>
    <w:rsid w:val="00D628C3"/>
    <w:rsid w:val="00D63181"/>
    <w:rsid w:val="00D6339C"/>
    <w:rsid w:val="00D63429"/>
    <w:rsid w:val="00D65839"/>
    <w:rsid w:val="00D66731"/>
    <w:rsid w:val="00D6742C"/>
    <w:rsid w:val="00D70465"/>
    <w:rsid w:val="00D761AA"/>
    <w:rsid w:val="00D814ED"/>
    <w:rsid w:val="00D8174F"/>
    <w:rsid w:val="00D82985"/>
    <w:rsid w:val="00D83A65"/>
    <w:rsid w:val="00D85B31"/>
    <w:rsid w:val="00D87EEF"/>
    <w:rsid w:val="00D90302"/>
    <w:rsid w:val="00D941E3"/>
    <w:rsid w:val="00D96909"/>
    <w:rsid w:val="00D96E81"/>
    <w:rsid w:val="00D9750E"/>
    <w:rsid w:val="00D9756C"/>
    <w:rsid w:val="00DA0A11"/>
    <w:rsid w:val="00DA0EA0"/>
    <w:rsid w:val="00DA12E4"/>
    <w:rsid w:val="00DA146D"/>
    <w:rsid w:val="00DA46D0"/>
    <w:rsid w:val="00DA48E4"/>
    <w:rsid w:val="00DA4E45"/>
    <w:rsid w:val="00DA4F0D"/>
    <w:rsid w:val="00DA5035"/>
    <w:rsid w:val="00DA5BC8"/>
    <w:rsid w:val="00DB03F0"/>
    <w:rsid w:val="00DB242D"/>
    <w:rsid w:val="00DB319A"/>
    <w:rsid w:val="00DB32EE"/>
    <w:rsid w:val="00DB3738"/>
    <w:rsid w:val="00DB3A5E"/>
    <w:rsid w:val="00DB3C18"/>
    <w:rsid w:val="00DB5262"/>
    <w:rsid w:val="00DB5FD7"/>
    <w:rsid w:val="00DB76B6"/>
    <w:rsid w:val="00DC2AE9"/>
    <w:rsid w:val="00DC2E4C"/>
    <w:rsid w:val="00DC5226"/>
    <w:rsid w:val="00DC79A6"/>
    <w:rsid w:val="00DD03A8"/>
    <w:rsid w:val="00DD11E6"/>
    <w:rsid w:val="00DD170A"/>
    <w:rsid w:val="00DD2009"/>
    <w:rsid w:val="00DD362E"/>
    <w:rsid w:val="00DD3971"/>
    <w:rsid w:val="00DD4F1A"/>
    <w:rsid w:val="00DD5030"/>
    <w:rsid w:val="00DD76D8"/>
    <w:rsid w:val="00DD77AE"/>
    <w:rsid w:val="00DD78A9"/>
    <w:rsid w:val="00DD7CB0"/>
    <w:rsid w:val="00DE15F4"/>
    <w:rsid w:val="00DE1AF2"/>
    <w:rsid w:val="00DE1C5D"/>
    <w:rsid w:val="00DE267D"/>
    <w:rsid w:val="00DE281B"/>
    <w:rsid w:val="00DE500C"/>
    <w:rsid w:val="00DE5170"/>
    <w:rsid w:val="00DE6338"/>
    <w:rsid w:val="00DE6655"/>
    <w:rsid w:val="00DE78EE"/>
    <w:rsid w:val="00DE7F55"/>
    <w:rsid w:val="00DF03F0"/>
    <w:rsid w:val="00DF0497"/>
    <w:rsid w:val="00DF0A38"/>
    <w:rsid w:val="00DF0F85"/>
    <w:rsid w:val="00DF30F1"/>
    <w:rsid w:val="00DF3EDF"/>
    <w:rsid w:val="00DF584A"/>
    <w:rsid w:val="00DF61D8"/>
    <w:rsid w:val="00DF6A16"/>
    <w:rsid w:val="00DF6FF7"/>
    <w:rsid w:val="00E00C7E"/>
    <w:rsid w:val="00E01F68"/>
    <w:rsid w:val="00E0455C"/>
    <w:rsid w:val="00E051F5"/>
    <w:rsid w:val="00E05335"/>
    <w:rsid w:val="00E05B46"/>
    <w:rsid w:val="00E118A1"/>
    <w:rsid w:val="00E1315A"/>
    <w:rsid w:val="00E16FF5"/>
    <w:rsid w:val="00E2046C"/>
    <w:rsid w:val="00E23749"/>
    <w:rsid w:val="00E241AF"/>
    <w:rsid w:val="00E25EAB"/>
    <w:rsid w:val="00E2634B"/>
    <w:rsid w:val="00E26CAF"/>
    <w:rsid w:val="00E30D89"/>
    <w:rsid w:val="00E313DC"/>
    <w:rsid w:val="00E31491"/>
    <w:rsid w:val="00E33436"/>
    <w:rsid w:val="00E35AFD"/>
    <w:rsid w:val="00E36DB3"/>
    <w:rsid w:val="00E36F29"/>
    <w:rsid w:val="00E37863"/>
    <w:rsid w:val="00E4286B"/>
    <w:rsid w:val="00E44A67"/>
    <w:rsid w:val="00E46661"/>
    <w:rsid w:val="00E469F4"/>
    <w:rsid w:val="00E46B45"/>
    <w:rsid w:val="00E5010C"/>
    <w:rsid w:val="00E539BA"/>
    <w:rsid w:val="00E579EE"/>
    <w:rsid w:val="00E57A63"/>
    <w:rsid w:val="00E57B65"/>
    <w:rsid w:val="00E61410"/>
    <w:rsid w:val="00E63262"/>
    <w:rsid w:val="00E63473"/>
    <w:rsid w:val="00E63EAB"/>
    <w:rsid w:val="00E65C10"/>
    <w:rsid w:val="00E67017"/>
    <w:rsid w:val="00E67922"/>
    <w:rsid w:val="00E67C53"/>
    <w:rsid w:val="00E67CC0"/>
    <w:rsid w:val="00E67F7B"/>
    <w:rsid w:val="00E70FFC"/>
    <w:rsid w:val="00E711DB"/>
    <w:rsid w:val="00E72327"/>
    <w:rsid w:val="00E72471"/>
    <w:rsid w:val="00E741D0"/>
    <w:rsid w:val="00E76333"/>
    <w:rsid w:val="00E771B1"/>
    <w:rsid w:val="00E77B81"/>
    <w:rsid w:val="00E810F3"/>
    <w:rsid w:val="00E81E0B"/>
    <w:rsid w:val="00E83F33"/>
    <w:rsid w:val="00E84B43"/>
    <w:rsid w:val="00E857FF"/>
    <w:rsid w:val="00E864DB"/>
    <w:rsid w:val="00E87D38"/>
    <w:rsid w:val="00E87E4F"/>
    <w:rsid w:val="00E90616"/>
    <w:rsid w:val="00E93E5B"/>
    <w:rsid w:val="00E947B3"/>
    <w:rsid w:val="00E94D6A"/>
    <w:rsid w:val="00E95E77"/>
    <w:rsid w:val="00E974E9"/>
    <w:rsid w:val="00EA1AD8"/>
    <w:rsid w:val="00EA34A2"/>
    <w:rsid w:val="00EA4124"/>
    <w:rsid w:val="00EB0933"/>
    <w:rsid w:val="00EB094D"/>
    <w:rsid w:val="00EB30E8"/>
    <w:rsid w:val="00EB5ED5"/>
    <w:rsid w:val="00EB68B8"/>
    <w:rsid w:val="00EB78BC"/>
    <w:rsid w:val="00EC0738"/>
    <w:rsid w:val="00EC1EED"/>
    <w:rsid w:val="00EC3D25"/>
    <w:rsid w:val="00EC415A"/>
    <w:rsid w:val="00EC6236"/>
    <w:rsid w:val="00EC6803"/>
    <w:rsid w:val="00EC6F36"/>
    <w:rsid w:val="00ED0803"/>
    <w:rsid w:val="00ED3129"/>
    <w:rsid w:val="00ED450A"/>
    <w:rsid w:val="00ED5CB0"/>
    <w:rsid w:val="00ED6BC6"/>
    <w:rsid w:val="00ED6BD1"/>
    <w:rsid w:val="00EE054A"/>
    <w:rsid w:val="00EE07A5"/>
    <w:rsid w:val="00EE07A9"/>
    <w:rsid w:val="00EE1CB6"/>
    <w:rsid w:val="00EE6953"/>
    <w:rsid w:val="00EF185D"/>
    <w:rsid w:val="00EF2A31"/>
    <w:rsid w:val="00EF470E"/>
    <w:rsid w:val="00EF4A9C"/>
    <w:rsid w:val="00EF4C18"/>
    <w:rsid w:val="00EF5285"/>
    <w:rsid w:val="00EF5D2E"/>
    <w:rsid w:val="00EF694B"/>
    <w:rsid w:val="00EF6D0B"/>
    <w:rsid w:val="00F00714"/>
    <w:rsid w:val="00F00CAB"/>
    <w:rsid w:val="00F01C87"/>
    <w:rsid w:val="00F03CC1"/>
    <w:rsid w:val="00F06194"/>
    <w:rsid w:val="00F066CB"/>
    <w:rsid w:val="00F06AB1"/>
    <w:rsid w:val="00F070A1"/>
    <w:rsid w:val="00F07E6D"/>
    <w:rsid w:val="00F1076E"/>
    <w:rsid w:val="00F1099F"/>
    <w:rsid w:val="00F112A6"/>
    <w:rsid w:val="00F11AD5"/>
    <w:rsid w:val="00F12A08"/>
    <w:rsid w:val="00F158C4"/>
    <w:rsid w:val="00F16161"/>
    <w:rsid w:val="00F1729E"/>
    <w:rsid w:val="00F1778A"/>
    <w:rsid w:val="00F22016"/>
    <w:rsid w:val="00F24F12"/>
    <w:rsid w:val="00F25211"/>
    <w:rsid w:val="00F26104"/>
    <w:rsid w:val="00F302B0"/>
    <w:rsid w:val="00F30A27"/>
    <w:rsid w:val="00F32530"/>
    <w:rsid w:val="00F33064"/>
    <w:rsid w:val="00F331CC"/>
    <w:rsid w:val="00F346AD"/>
    <w:rsid w:val="00F365AC"/>
    <w:rsid w:val="00F37D88"/>
    <w:rsid w:val="00F40E41"/>
    <w:rsid w:val="00F41BFE"/>
    <w:rsid w:val="00F4338D"/>
    <w:rsid w:val="00F43A1F"/>
    <w:rsid w:val="00F50D50"/>
    <w:rsid w:val="00F57B1C"/>
    <w:rsid w:val="00F613C8"/>
    <w:rsid w:val="00F61F80"/>
    <w:rsid w:val="00F638BB"/>
    <w:rsid w:val="00F63EB5"/>
    <w:rsid w:val="00F64441"/>
    <w:rsid w:val="00F65BCA"/>
    <w:rsid w:val="00F6664E"/>
    <w:rsid w:val="00F70AB3"/>
    <w:rsid w:val="00F7107A"/>
    <w:rsid w:val="00F72D61"/>
    <w:rsid w:val="00F732DC"/>
    <w:rsid w:val="00F74C27"/>
    <w:rsid w:val="00F7664B"/>
    <w:rsid w:val="00F7690B"/>
    <w:rsid w:val="00F8073C"/>
    <w:rsid w:val="00F82394"/>
    <w:rsid w:val="00F8278F"/>
    <w:rsid w:val="00F85474"/>
    <w:rsid w:val="00F900DA"/>
    <w:rsid w:val="00F90EDC"/>
    <w:rsid w:val="00F92D5A"/>
    <w:rsid w:val="00F9317F"/>
    <w:rsid w:val="00F9402E"/>
    <w:rsid w:val="00F940F9"/>
    <w:rsid w:val="00F941A8"/>
    <w:rsid w:val="00F94D0B"/>
    <w:rsid w:val="00F960A5"/>
    <w:rsid w:val="00FA12EE"/>
    <w:rsid w:val="00FA6048"/>
    <w:rsid w:val="00FB01E4"/>
    <w:rsid w:val="00FB1593"/>
    <w:rsid w:val="00FB2E0F"/>
    <w:rsid w:val="00FB3941"/>
    <w:rsid w:val="00FB3E09"/>
    <w:rsid w:val="00FB4406"/>
    <w:rsid w:val="00FB48CC"/>
    <w:rsid w:val="00FB71C7"/>
    <w:rsid w:val="00FB787B"/>
    <w:rsid w:val="00FC1012"/>
    <w:rsid w:val="00FC1040"/>
    <w:rsid w:val="00FC1C20"/>
    <w:rsid w:val="00FC2067"/>
    <w:rsid w:val="00FC30BF"/>
    <w:rsid w:val="00FC37CC"/>
    <w:rsid w:val="00FC3FF6"/>
    <w:rsid w:val="00FC5902"/>
    <w:rsid w:val="00FC707A"/>
    <w:rsid w:val="00FD00F9"/>
    <w:rsid w:val="00FD2ADB"/>
    <w:rsid w:val="00FD4BFD"/>
    <w:rsid w:val="00FD4D18"/>
    <w:rsid w:val="00FD71F8"/>
    <w:rsid w:val="00FD7850"/>
    <w:rsid w:val="00FD7BEB"/>
    <w:rsid w:val="00FE015A"/>
    <w:rsid w:val="00FE02F2"/>
    <w:rsid w:val="00FE080C"/>
    <w:rsid w:val="00FE1849"/>
    <w:rsid w:val="00FE42A7"/>
    <w:rsid w:val="00FE4B62"/>
    <w:rsid w:val="00FE6DA3"/>
    <w:rsid w:val="00FE701E"/>
    <w:rsid w:val="00FE7F49"/>
    <w:rsid w:val="00FF060B"/>
    <w:rsid w:val="00FF0858"/>
    <w:rsid w:val="00FF0BCB"/>
    <w:rsid w:val="00FF1635"/>
    <w:rsid w:val="00FF17CF"/>
    <w:rsid w:val="00FF3252"/>
    <w:rsid w:val="00FF4017"/>
    <w:rsid w:val="00FF6222"/>
    <w:rsid w:val="00FF68ED"/>
    <w:rsid w:val="01168099"/>
    <w:rsid w:val="01A5E98D"/>
    <w:rsid w:val="022B482E"/>
    <w:rsid w:val="0247C96B"/>
    <w:rsid w:val="02656535"/>
    <w:rsid w:val="02696F98"/>
    <w:rsid w:val="0289D575"/>
    <w:rsid w:val="02A9E35C"/>
    <w:rsid w:val="02A9F103"/>
    <w:rsid w:val="02E80178"/>
    <w:rsid w:val="02EB587F"/>
    <w:rsid w:val="032A20F3"/>
    <w:rsid w:val="03464316"/>
    <w:rsid w:val="03943589"/>
    <w:rsid w:val="03A757CD"/>
    <w:rsid w:val="03B750E3"/>
    <w:rsid w:val="03E9C51B"/>
    <w:rsid w:val="041BA299"/>
    <w:rsid w:val="041D7780"/>
    <w:rsid w:val="041DBB28"/>
    <w:rsid w:val="048ABBDA"/>
    <w:rsid w:val="048FB968"/>
    <w:rsid w:val="049E8AF3"/>
    <w:rsid w:val="04B36E13"/>
    <w:rsid w:val="04CA48C7"/>
    <w:rsid w:val="051CFC61"/>
    <w:rsid w:val="05482A13"/>
    <w:rsid w:val="054EB11E"/>
    <w:rsid w:val="05941EA9"/>
    <w:rsid w:val="065D7DA7"/>
    <w:rsid w:val="066772B5"/>
    <w:rsid w:val="06E14790"/>
    <w:rsid w:val="06F3D3CA"/>
    <w:rsid w:val="06F443A5"/>
    <w:rsid w:val="073FEEBB"/>
    <w:rsid w:val="079904EB"/>
    <w:rsid w:val="07C7CD76"/>
    <w:rsid w:val="07E1CD21"/>
    <w:rsid w:val="081B73D1"/>
    <w:rsid w:val="0872B47E"/>
    <w:rsid w:val="0881C71D"/>
    <w:rsid w:val="08965BD6"/>
    <w:rsid w:val="08DA8A23"/>
    <w:rsid w:val="094D9B60"/>
    <w:rsid w:val="096293F8"/>
    <w:rsid w:val="0962CFEF"/>
    <w:rsid w:val="098714EC"/>
    <w:rsid w:val="09B46D62"/>
    <w:rsid w:val="0A09EFFA"/>
    <w:rsid w:val="0A0E0BCD"/>
    <w:rsid w:val="0A258D2F"/>
    <w:rsid w:val="0A2FE8FA"/>
    <w:rsid w:val="0A4BE48A"/>
    <w:rsid w:val="0A7DA63C"/>
    <w:rsid w:val="0AB96470"/>
    <w:rsid w:val="0ACC8D4A"/>
    <w:rsid w:val="0ACEF137"/>
    <w:rsid w:val="0B019758"/>
    <w:rsid w:val="0B07AD18"/>
    <w:rsid w:val="0B31B6A4"/>
    <w:rsid w:val="0B979082"/>
    <w:rsid w:val="0BC909D5"/>
    <w:rsid w:val="0BEDCA52"/>
    <w:rsid w:val="0BF9DB49"/>
    <w:rsid w:val="0C2CD552"/>
    <w:rsid w:val="0C2F77C0"/>
    <w:rsid w:val="0C4BA59A"/>
    <w:rsid w:val="0C5862EA"/>
    <w:rsid w:val="0C7386A0"/>
    <w:rsid w:val="0CA30A61"/>
    <w:rsid w:val="0CB8407A"/>
    <w:rsid w:val="0CCE25AF"/>
    <w:rsid w:val="0D00635B"/>
    <w:rsid w:val="0D2BBC33"/>
    <w:rsid w:val="0D4E68B4"/>
    <w:rsid w:val="0E0B40B8"/>
    <w:rsid w:val="0E52AD4B"/>
    <w:rsid w:val="0E65FAC3"/>
    <w:rsid w:val="0EA91BC6"/>
    <w:rsid w:val="0EEA063C"/>
    <w:rsid w:val="0EEB17C4"/>
    <w:rsid w:val="0F078223"/>
    <w:rsid w:val="0F1CD233"/>
    <w:rsid w:val="0F279817"/>
    <w:rsid w:val="0F27B65E"/>
    <w:rsid w:val="0F35CDEE"/>
    <w:rsid w:val="0F9D30A6"/>
    <w:rsid w:val="0FC57D1D"/>
    <w:rsid w:val="0FF70A30"/>
    <w:rsid w:val="102F8CEB"/>
    <w:rsid w:val="103DC090"/>
    <w:rsid w:val="10560B67"/>
    <w:rsid w:val="108ECC14"/>
    <w:rsid w:val="1096028E"/>
    <w:rsid w:val="10D0B470"/>
    <w:rsid w:val="10EB1778"/>
    <w:rsid w:val="10FEE5F9"/>
    <w:rsid w:val="113FA462"/>
    <w:rsid w:val="1143F686"/>
    <w:rsid w:val="11978F7F"/>
    <w:rsid w:val="11B5E0D2"/>
    <w:rsid w:val="121072B6"/>
    <w:rsid w:val="121538B6"/>
    <w:rsid w:val="12498F55"/>
    <w:rsid w:val="12544447"/>
    <w:rsid w:val="12AC0150"/>
    <w:rsid w:val="12AD1F53"/>
    <w:rsid w:val="12D747B1"/>
    <w:rsid w:val="12FD27AF"/>
    <w:rsid w:val="13063B00"/>
    <w:rsid w:val="131139F9"/>
    <w:rsid w:val="135A58E3"/>
    <w:rsid w:val="13CF9F63"/>
    <w:rsid w:val="13FA5A83"/>
    <w:rsid w:val="13FE3C6B"/>
    <w:rsid w:val="1453A037"/>
    <w:rsid w:val="147B41F1"/>
    <w:rsid w:val="14D1E76A"/>
    <w:rsid w:val="14EE65DC"/>
    <w:rsid w:val="14F8DCB4"/>
    <w:rsid w:val="15139647"/>
    <w:rsid w:val="153872BD"/>
    <w:rsid w:val="153F96C1"/>
    <w:rsid w:val="158F05D1"/>
    <w:rsid w:val="15BD3767"/>
    <w:rsid w:val="15C843E6"/>
    <w:rsid w:val="164F04A1"/>
    <w:rsid w:val="169BEB3D"/>
    <w:rsid w:val="171DCB14"/>
    <w:rsid w:val="17839049"/>
    <w:rsid w:val="17AF251E"/>
    <w:rsid w:val="17F2690F"/>
    <w:rsid w:val="18096DEF"/>
    <w:rsid w:val="18299901"/>
    <w:rsid w:val="182A32F9"/>
    <w:rsid w:val="18403E9E"/>
    <w:rsid w:val="1863A3AD"/>
    <w:rsid w:val="187E49AB"/>
    <w:rsid w:val="18B7ED6A"/>
    <w:rsid w:val="18CDEEF3"/>
    <w:rsid w:val="19074380"/>
    <w:rsid w:val="19093AE0"/>
    <w:rsid w:val="195455DD"/>
    <w:rsid w:val="19724E5A"/>
    <w:rsid w:val="19C659D5"/>
    <w:rsid w:val="19C7BF9D"/>
    <w:rsid w:val="1A3A4A4F"/>
    <w:rsid w:val="1B3D1F4C"/>
    <w:rsid w:val="1B7EECB9"/>
    <w:rsid w:val="1B907253"/>
    <w:rsid w:val="1B985471"/>
    <w:rsid w:val="1BF7F058"/>
    <w:rsid w:val="1BFB0A74"/>
    <w:rsid w:val="1C5DA61A"/>
    <w:rsid w:val="1C840E89"/>
    <w:rsid w:val="1CF4A2FD"/>
    <w:rsid w:val="1D75860B"/>
    <w:rsid w:val="1D8E7805"/>
    <w:rsid w:val="1DE2B24F"/>
    <w:rsid w:val="1E11A07D"/>
    <w:rsid w:val="1E4D0A56"/>
    <w:rsid w:val="1E517A00"/>
    <w:rsid w:val="1E8B6B6B"/>
    <w:rsid w:val="1EC8B50C"/>
    <w:rsid w:val="1F0830F7"/>
    <w:rsid w:val="1F391EBA"/>
    <w:rsid w:val="1F4356E0"/>
    <w:rsid w:val="1F859276"/>
    <w:rsid w:val="1FC3178E"/>
    <w:rsid w:val="1FE8075E"/>
    <w:rsid w:val="1FFD5F17"/>
    <w:rsid w:val="200B875B"/>
    <w:rsid w:val="20744155"/>
    <w:rsid w:val="209D8134"/>
    <w:rsid w:val="20CCC49B"/>
    <w:rsid w:val="20E408BA"/>
    <w:rsid w:val="212236B9"/>
    <w:rsid w:val="21894AE9"/>
    <w:rsid w:val="21AC7250"/>
    <w:rsid w:val="21CB54CF"/>
    <w:rsid w:val="21D90753"/>
    <w:rsid w:val="21D979B4"/>
    <w:rsid w:val="21ED2CE5"/>
    <w:rsid w:val="220D56DA"/>
    <w:rsid w:val="221576DC"/>
    <w:rsid w:val="2234F1C3"/>
    <w:rsid w:val="2248008E"/>
    <w:rsid w:val="22B6B5D1"/>
    <w:rsid w:val="2302F0C0"/>
    <w:rsid w:val="2312C16D"/>
    <w:rsid w:val="23182582"/>
    <w:rsid w:val="239A5F15"/>
    <w:rsid w:val="23B3720D"/>
    <w:rsid w:val="23EF1BB2"/>
    <w:rsid w:val="2427F28D"/>
    <w:rsid w:val="242BF75A"/>
    <w:rsid w:val="243FF9B0"/>
    <w:rsid w:val="24645775"/>
    <w:rsid w:val="247A9FE5"/>
    <w:rsid w:val="24C051BC"/>
    <w:rsid w:val="24D7158F"/>
    <w:rsid w:val="24E9E914"/>
    <w:rsid w:val="24F98737"/>
    <w:rsid w:val="24FC9290"/>
    <w:rsid w:val="25775D54"/>
    <w:rsid w:val="25C8E081"/>
    <w:rsid w:val="25F8A83D"/>
    <w:rsid w:val="263B1B6A"/>
    <w:rsid w:val="268A50D2"/>
    <w:rsid w:val="26B0F835"/>
    <w:rsid w:val="26BFE330"/>
    <w:rsid w:val="26C1124A"/>
    <w:rsid w:val="2713AB2B"/>
    <w:rsid w:val="273B2A30"/>
    <w:rsid w:val="2771521A"/>
    <w:rsid w:val="279B00B1"/>
    <w:rsid w:val="279C3BEF"/>
    <w:rsid w:val="27B7CF26"/>
    <w:rsid w:val="281A6568"/>
    <w:rsid w:val="28A4644B"/>
    <w:rsid w:val="28A80E3B"/>
    <w:rsid w:val="28B65F8C"/>
    <w:rsid w:val="28DFD57C"/>
    <w:rsid w:val="29108B29"/>
    <w:rsid w:val="295C7099"/>
    <w:rsid w:val="29FA9543"/>
    <w:rsid w:val="2A0E934D"/>
    <w:rsid w:val="2A3D6F3C"/>
    <w:rsid w:val="2A5F071A"/>
    <w:rsid w:val="2A75FC2E"/>
    <w:rsid w:val="2AC7A6E5"/>
    <w:rsid w:val="2AD964E4"/>
    <w:rsid w:val="2B235107"/>
    <w:rsid w:val="2B3FD890"/>
    <w:rsid w:val="2B65DA30"/>
    <w:rsid w:val="2BCD374E"/>
    <w:rsid w:val="2BED5655"/>
    <w:rsid w:val="2BF9D2F6"/>
    <w:rsid w:val="2C141457"/>
    <w:rsid w:val="2C1FF935"/>
    <w:rsid w:val="2C321449"/>
    <w:rsid w:val="2CBEFC47"/>
    <w:rsid w:val="2D442E6C"/>
    <w:rsid w:val="2D87D6D7"/>
    <w:rsid w:val="2D8894D7"/>
    <w:rsid w:val="2DAE9E9C"/>
    <w:rsid w:val="2DCAF69A"/>
    <w:rsid w:val="2E0C54EC"/>
    <w:rsid w:val="2E4E24D3"/>
    <w:rsid w:val="2E7A41C1"/>
    <w:rsid w:val="2EAD564F"/>
    <w:rsid w:val="2EB2BF00"/>
    <w:rsid w:val="2EEDB127"/>
    <w:rsid w:val="2F0C8E99"/>
    <w:rsid w:val="2F4493E9"/>
    <w:rsid w:val="2F6F4B0C"/>
    <w:rsid w:val="3013EAA7"/>
    <w:rsid w:val="3020B5FA"/>
    <w:rsid w:val="304B83EC"/>
    <w:rsid w:val="307F45BA"/>
    <w:rsid w:val="310DD7E0"/>
    <w:rsid w:val="3137E0EF"/>
    <w:rsid w:val="314CA9B4"/>
    <w:rsid w:val="31AE67BE"/>
    <w:rsid w:val="31B2A0E6"/>
    <w:rsid w:val="32286D45"/>
    <w:rsid w:val="32410E60"/>
    <w:rsid w:val="324A9F8F"/>
    <w:rsid w:val="327D55F8"/>
    <w:rsid w:val="329C64DC"/>
    <w:rsid w:val="3345FBE3"/>
    <w:rsid w:val="336A5A5C"/>
    <w:rsid w:val="33739276"/>
    <w:rsid w:val="337EAD07"/>
    <w:rsid w:val="33862C78"/>
    <w:rsid w:val="33A5369D"/>
    <w:rsid w:val="33DB97B2"/>
    <w:rsid w:val="3402BB98"/>
    <w:rsid w:val="3414844D"/>
    <w:rsid w:val="34164682"/>
    <w:rsid w:val="34290A5D"/>
    <w:rsid w:val="342DE1FA"/>
    <w:rsid w:val="3470E897"/>
    <w:rsid w:val="34859552"/>
    <w:rsid w:val="3498ADF0"/>
    <w:rsid w:val="34AFF82B"/>
    <w:rsid w:val="352A2EDB"/>
    <w:rsid w:val="354438CE"/>
    <w:rsid w:val="356E1431"/>
    <w:rsid w:val="357A2EA1"/>
    <w:rsid w:val="35BFA5E2"/>
    <w:rsid w:val="35CEC956"/>
    <w:rsid w:val="35FB4B31"/>
    <w:rsid w:val="36ADE353"/>
    <w:rsid w:val="36AE9B84"/>
    <w:rsid w:val="36D0FD2D"/>
    <w:rsid w:val="36D51B59"/>
    <w:rsid w:val="370AFCF4"/>
    <w:rsid w:val="376865A0"/>
    <w:rsid w:val="378A4447"/>
    <w:rsid w:val="37E786B3"/>
    <w:rsid w:val="382FA9B0"/>
    <w:rsid w:val="3852B6D3"/>
    <w:rsid w:val="388EA139"/>
    <w:rsid w:val="38BDEB25"/>
    <w:rsid w:val="38E74523"/>
    <w:rsid w:val="39066FFF"/>
    <w:rsid w:val="3907497B"/>
    <w:rsid w:val="393DAA59"/>
    <w:rsid w:val="3A112CAF"/>
    <w:rsid w:val="3A439FDD"/>
    <w:rsid w:val="3A565132"/>
    <w:rsid w:val="3A65B637"/>
    <w:rsid w:val="3AC8E504"/>
    <w:rsid w:val="3AE8ADD6"/>
    <w:rsid w:val="3B1CD557"/>
    <w:rsid w:val="3B5E1111"/>
    <w:rsid w:val="3BD0126E"/>
    <w:rsid w:val="3BD4D86C"/>
    <w:rsid w:val="3BD64E88"/>
    <w:rsid w:val="3BF9BEDB"/>
    <w:rsid w:val="3C6887E4"/>
    <w:rsid w:val="3C82FB43"/>
    <w:rsid w:val="3C9E96A8"/>
    <w:rsid w:val="3D77E9BC"/>
    <w:rsid w:val="3D95CB6F"/>
    <w:rsid w:val="3DD2830D"/>
    <w:rsid w:val="3DF2FD06"/>
    <w:rsid w:val="3E025508"/>
    <w:rsid w:val="3E0FF6DE"/>
    <w:rsid w:val="3E40FAB6"/>
    <w:rsid w:val="3E49439E"/>
    <w:rsid w:val="3E9C362E"/>
    <w:rsid w:val="3EB01C03"/>
    <w:rsid w:val="3ECC8DDF"/>
    <w:rsid w:val="3EECA2C8"/>
    <w:rsid w:val="3F35C66E"/>
    <w:rsid w:val="3F65ED90"/>
    <w:rsid w:val="3FA3E471"/>
    <w:rsid w:val="3FF663E2"/>
    <w:rsid w:val="4016318F"/>
    <w:rsid w:val="406E49DD"/>
    <w:rsid w:val="4091CEB1"/>
    <w:rsid w:val="413E045F"/>
    <w:rsid w:val="414A5F02"/>
    <w:rsid w:val="416C1DDB"/>
    <w:rsid w:val="418BBE00"/>
    <w:rsid w:val="41BA2F6D"/>
    <w:rsid w:val="41EC63D0"/>
    <w:rsid w:val="41FE6251"/>
    <w:rsid w:val="4219B125"/>
    <w:rsid w:val="422F3C9D"/>
    <w:rsid w:val="4275901C"/>
    <w:rsid w:val="427F26EB"/>
    <w:rsid w:val="42B1CC3B"/>
    <w:rsid w:val="42B1EE9C"/>
    <w:rsid w:val="42BB5F69"/>
    <w:rsid w:val="42CB2EAE"/>
    <w:rsid w:val="42EC29B6"/>
    <w:rsid w:val="430BC70C"/>
    <w:rsid w:val="431B709F"/>
    <w:rsid w:val="43383D0B"/>
    <w:rsid w:val="433A2BEE"/>
    <w:rsid w:val="43694092"/>
    <w:rsid w:val="436C6903"/>
    <w:rsid w:val="437D4D41"/>
    <w:rsid w:val="438AEC01"/>
    <w:rsid w:val="439D5F29"/>
    <w:rsid w:val="43B88671"/>
    <w:rsid w:val="43C0F1CC"/>
    <w:rsid w:val="441E917F"/>
    <w:rsid w:val="4450241C"/>
    <w:rsid w:val="4454AA9C"/>
    <w:rsid w:val="44867801"/>
    <w:rsid w:val="449D31AC"/>
    <w:rsid w:val="44EAC554"/>
    <w:rsid w:val="452817A9"/>
    <w:rsid w:val="452AE297"/>
    <w:rsid w:val="45568D6C"/>
    <w:rsid w:val="456F3D46"/>
    <w:rsid w:val="4578C06D"/>
    <w:rsid w:val="45C9E019"/>
    <w:rsid w:val="45D20CA4"/>
    <w:rsid w:val="45D73B04"/>
    <w:rsid w:val="45E260EC"/>
    <w:rsid w:val="4616EA17"/>
    <w:rsid w:val="46511E1B"/>
    <w:rsid w:val="46543ACB"/>
    <w:rsid w:val="46964629"/>
    <w:rsid w:val="46E20D65"/>
    <w:rsid w:val="46E8E514"/>
    <w:rsid w:val="4764DA8A"/>
    <w:rsid w:val="47DF4634"/>
    <w:rsid w:val="47F3363A"/>
    <w:rsid w:val="4817C17D"/>
    <w:rsid w:val="484EA41A"/>
    <w:rsid w:val="4915AFF2"/>
    <w:rsid w:val="492C52C7"/>
    <w:rsid w:val="494A632C"/>
    <w:rsid w:val="495B7D95"/>
    <w:rsid w:val="495C2A6E"/>
    <w:rsid w:val="495F4CC9"/>
    <w:rsid w:val="49E73825"/>
    <w:rsid w:val="49FCC291"/>
    <w:rsid w:val="4A120F2F"/>
    <w:rsid w:val="4A6DD31D"/>
    <w:rsid w:val="4A8105FC"/>
    <w:rsid w:val="4A934B7C"/>
    <w:rsid w:val="4AAADBE3"/>
    <w:rsid w:val="4AE2B538"/>
    <w:rsid w:val="4AFC5D08"/>
    <w:rsid w:val="4B57A393"/>
    <w:rsid w:val="4B745853"/>
    <w:rsid w:val="4BB61EA1"/>
    <w:rsid w:val="4C6106E3"/>
    <w:rsid w:val="4CE13C77"/>
    <w:rsid w:val="4DA83F25"/>
    <w:rsid w:val="4DFD211A"/>
    <w:rsid w:val="4E4E6CDB"/>
    <w:rsid w:val="4E75E65B"/>
    <w:rsid w:val="4EAB064E"/>
    <w:rsid w:val="4EE0AFB3"/>
    <w:rsid w:val="4EEF718A"/>
    <w:rsid w:val="4F6BC794"/>
    <w:rsid w:val="4F800D30"/>
    <w:rsid w:val="4FC2541A"/>
    <w:rsid w:val="50913B85"/>
    <w:rsid w:val="50FD572D"/>
    <w:rsid w:val="510664E6"/>
    <w:rsid w:val="511114FD"/>
    <w:rsid w:val="514C8731"/>
    <w:rsid w:val="516DA0C4"/>
    <w:rsid w:val="51965CBD"/>
    <w:rsid w:val="519DD6D0"/>
    <w:rsid w:val="51DE27E4"/>
    <w:rsid w:val="51E8F4C4"/>
    <w:rsid w:val="520BC8FA"/>
    <w:rsid w:val="5216B66E"/>
    <w:rsid w:val="522B1580"/>
    <w:rsid w:val="52303E36"/>
    <w:rsid w:val="526010FD"/>
    <w:rsid w:val="52774A3E"/>
    <w:rsid w:val="532BF42D"/>
    <w:rsid w:val="53673B2E"/>
    <w:rsid w:val="537D6D51"/>
    <w:rsid w:val="5390F3B6"/>
    <w:rsid w:val="54269972"/>
    <w:rsid w:val="54293F33"/>
    <w:rsid w:val="54A29C49"/>
    <w:rsid w:val="54C10A4B"/>
    <w:rsid w:val="54C5EA9B"/>
    <w:rsid w:val="54F8AD3C"/>
    <w:rsid w:val="55168F5E"/>
    <w:rsid w:val="5550EE2D"/>
    <w:rsid w:val="56C3242B"/>
    <w:rsid w:val="56C3ACD6"/>
    <w:rsid w:val="56F069E7"/>
    <w:rsid w:val="57061286"/>
    <w:rsid w:val="572869D7"/>
    <w:rsid w:val="57593238"/>
    <w:rsid w:val="575B7AB4"/>
    <w:rsid w:val="5761F17E"/>
    <w:rsid w:val="5783AD53"/>
    <w:rsid w:val="57AD883D"/>
    <w:rsid w:val="57DF174D"/>
    <w:rsid w:val="58129B50"/>
    <w:rsid w:val="582B0B37"/>
    <w:rsid w:val="587573BA"/>
    <w:rsid w:val="58784255"/>
    <w:rsid w:val="5878D259"/>
    <w:rsid w:val="5888A7B0"/>
    <w:rsid w:val="589DAC05"/>
    <w:rsid w:val="58C66EAB"/>
    <w:rsid w:val="5909C360"/>
    <w:rsid w:val="5970741D"/>
    <w:rsid w:val="599B54C2"/>
    <w:rsid w:val="59A12BF4"/>
    <w:rsid w:val="59D4A560"/>
    <w:rsid w:val="59F67129"/>
    <w:rsid w:val="5A042448"/>
    <w:rsid w:val="5A071A3A"/>
    <w:rsid w:val="5A349F80"/>
    <w:rsid w:val="5A3BC94A"/>
    <w:rsid w:val="5A3D2BC0"/>
    <w:rsid w:val="5A8F5C6E"/>
    <w:rsid w:val="5AD20D99"/>
    <w:rsid w:val="5AF80659"/>
    <w:rsid w:val="5B353B47"/>
    <w:rsid w:val="5B45DE27"/>
    <w:rsid w:val="5B5846D3"/>
    <w:rsid w:val="5B64F7AE"/>
    <w:rsid w:val="5B69373E"/>
    <w:rsid w:val="5B8597A9"/>
    <w:rsid w:val="5BA225C0"/>
    <w:rsid w:val="5BB2E177"/>
    <w:rsid w:val="5BE488E4"/>
    <w:rsid w:val="5BFA8D6E"/>
    <w:rsid w:val="5BFB9778"/>
    <w:rsid w:val="5C2409D1"/>
    <w:rsid w:val="5C3821C8"/>
    <w:rsid w:val="5C74FB11"/>
    <w:rsid w:val="5D0476D6"/>
    <w:rsid w:val="5D30F880"/>
    <w:rsid w:val="5D35CE31"/>
    <w:rsid w:val="5DA8F6FE"/>
    <w:rsid w:val="5DAD9226"/>
    <w:rsid w:val="5DB9D3F7"/>
    <w:rsid w:val="5E1E7235"/>
    <w:rsid w:val="5E246420"/>
    <w:rsid w:val="5E2F428C"/>
    <w:rsid w:val="5E3518DA"/>
    <w:rsid w:val="5E6B3A0B"/>
    <w:rsid w:val="5E747504"/>
    <w:rsid w:val="5E79CC38"/>
    <w:rsid w:val="5E822CC5"/>
    <w:rsid w:val="5E978472"/>
    <w:rsid w:val="5ED8184F"/>
    <w:rsid w:val="5EDBDB8D"/>
    <w:rsid w:val="5EEEA2A8"/>
    <w:rsid w:val="5F45701E"/>
    <w:rsid w:val="5F7D4734"/>
    <w:rsid w:val="5F938B9E"/>
    <w:rsid w:val="5FF38F09"/>
    <w:rsid w:val="60263AE0"/>
    <w:rsid w:val="6036FE96"/>
    <w:rsid w:val="606C91E7"/>
    <w:rsid w:val="608AC523"/>
    <w:rsid w:val="60BA7036"/>
    <w:rsid w:val="61533F4B"/>
    <w:rsid w:val="61682E76"/>
    <w:rsid w:val="616FBC32"/>
    <w:rsid w:val="6199BCFD"/>
    <w:rsid w:val="61A702F4"/>
    <w:rsid w:val="61C56E88"/>
    <w:rsid w:val="6204CD2B"/>
    <w:rsid w:val="625A02F6"/>
    <w:rsid w:val="62D76862"/>
    <w:rsid w:val="636A0D32"/>
    <w:rsid w:val="636C2584"/>
    <w:rsid w:val="6383B14D"/>
    <w:rsid w:val="63EC7D9A"/>
    <w:rsid w:val="64471CF6"/>
    <w:rsid w:val="644A0C7B"/>
    <w:rsid w:val="644D25FE"/>
    <w:rsid w:val="64520FFF"/>
    <w:rsid w:val="648AB6CB"/>
    <w:rsid w:val="6500FEDD"/>
    <w:rsid w:val="651B96D2"/>
    <w:rsid w:val="653BEEC4"/>
    <w:rsid w:val="654F4B87"/>
    <w:rsid w:val="65743E81"/>
    <w:rsid w:val="657698C6"/>
    <w:rsid w:val="659E4AA6"/>
    <w:rsid w:val="65EB02C7"/>
    <w:rsid w:val="65FFADC0"/>
    <w:rsid w:val="661339BC"/>
    <w:rsid w:val="66440C64"/>
    <w:rsid w:val="665928B5"/>
    <w:rsid w:val="6675D905"/>
    <w:rsid w:val="66766DF2"/>
    <w:rsid w:val="668A44BA"/>
    <w:rsid w:val="66A672FC"/>
    <w:rsid w:val="66C76711"/>
    <w:rsid w:val="66F283D0"/>
    <w:rsid w:val="66F9E60D"/>
    <w:rsid w:val="672909F0"/>
    <w:rsid w:val="67453944"/>
    <w:rsid w:val="676E9D7D"/>
    <w:rsid w:val="67A09021"/>
    <w:rsid w:val="6814A552"/>
    <w:rsid w:val="6893B0C0"/>
    <w:rsid w:val="695F0DAB"/>
    <w:rsid w:val="696F4719"/>
    <w:rsid w:val="6980F3F4"/>
    <w:rsid w:val="698B619F"/>
    <w:rsid w:val="69C7016D"/>
    <w:rsid w:val="69D60EF9"/>
    <w:rsid w:val="6A8E789E"/>
    <w:rsid w:val="6ABFBC4E"/>
    <w:rsid w:val="6B24C591"/>
    <w:rsid w:val="6B338857"/>
    <w:rsid w:val="6BB2EB02"/>
    <w:rsid w:val="6BB73981"/>
    <w:rsid w:val="6BDF2A09"/>
    <w:rsid w:val="6BE756BC"/>
    <w:rsid w:val="6C06E2FB"/>
    <w:rsid w:val="6C7D8621"/>
    <w:rsid w:val="6C93A4DE"/>
    <w:rsid w:val="6C9A3CAF"/>
    <w:rsid w:val="6D4525A3"/>
    <w:rsid w:val="6D46CC77"/>
    <w:rsid w:val="6DD34023"/>
    <w:rsid w:val="6E1362AE"/>
    <w:rsid w:val="6E341470"/>
    <w:rsid w:val="6E864710"/>
    <w:rsid w:val="6EAC3D3A"/>
    <w:rsid w:val="6EC3849C"/>
    <w:rsid w:val="6F497CE6"/>
    <w:rsid w:val="6F537D6C"/>
    <w:rsid w:val="6F55A3DE"/>
    <w:rsid w:val="6FA3B552"/>
    <w:rsid w:val="7003A962"/>
    <w:rsid w:val="7008CE83"/>
    <w:rsid w:val="702FBA08"/>
    <w:rsid w:val="70B6BF12"/>
    <w:rsid w:val="70BBA8C2"/>
    <w:rsid w:val="70CFF3FC"/>
    <w:rsid w:val="70EC8DEF"/>
    <w:rsid w:val="71209789"/>
    <w:rsid w:val="71384830"/>
    <w:rsid w:val="713D6F53"/>
    <w:rsid w:val="714DE16F"/>
    <w:rsid w:val="71640E73"/>
    <w:rsid w:val="71729798"/>
    <w:rsid w:val="71C0816C"/>
    <w:rsid w:val="71ED209A"/>
    <w:rsid w:val="71EDA363"/>
    <w:rsid w:val="72125B79"/>
    <w:rsid w:val="72554859"/>
    <w:rsid w:val="725B82AB"/>
    <w:rsid w:val="72A305EB"/>
    <w:rsid w:val="72C3B9DB"/>
    <w:rsid w:val="72DBF8FC"/>
    <w:rsid w:val="72DF80FC"/>
    <w:rsid w:val="72F480CD"/>
    <w:rsid w:val="73D4E417"/>
    <w:rsid w:val="73F416AD"/>
    <w:rsid w:val="7405EA35"/>
    <w:rsid w:val="7433DF5B"/>
    <w:rsid w:val="743C1CD0"/>
    <w:rsid w:val="74BA97C2"/>
    <w:rsid w:val="74CD1B9E"/>
    <w:rsid w:val="74D0C736"/>
    <w:rsid w:val="74D2BE1C"/>
    <w:rsid w:val="74DE8896"/>
    <w:rsid w:val="74FDAFD7"/>
    <w:rsid w:val="752650B0"/>
    <w:rsid w:val="7555AAB4"/>
    <w:rsid w:val="7593AD0E"/>
    <w:rsid w:val="75BA3049"/>
    <w:rsid w:val="75BD4AE4"/>
    <w:rsid w:val="75BF8B7D"/>
    <w:rsid w:val="75C6D83D"/>
    <w:rsid w:val="75D0F5B8"/>
    <w:rsid w:val="75DAACA3"/>
    <w:rsid w:val="75E6D491"/>
    <w:rsid w:val="76371C6A"/>
    <w:rsid w:val="766521F7"/>
    <w:rsid w:val="76BB7EC5"/>
    <w:rsid w:val="76F47CAA"/>
    <w:rsid w:val="77794A10"/>
    <w:rsid w:val="777A5855"/>
    <w:rsid w:val="77A6E12D"/>
    <w:rsid w:val="77CC6B76"/>
    <w:rsid w:val="77E6F94F"/>
    <w:rsid w:val="77E96BFE"/>
    <w:rsid w:val="77F9D86E"/>
    <w:rsid w:val="78333DEB"/>
    <w:rsid w:val="7892E963"/>
    <w:rsid w:val="78B214D2"/>
    <w:rsid w:val="78BA322B"/>
    <w:rsid w:val="78C4153B"/>
    <w:rsid w:val="78E65DD5"/>
    <w:rsid w:val="78F3AB29"/>
    <w:rsid w:val="79248DA4"/>
    <w:rsid w:val="792BF707"/>
    <w:rsid w:val="793C334E"/>
    <w:rsid w:val="7A0F0826"/>
    <w:rsid w:val="7A16C04C"/>
    <w:rsid w:val="7A345CAC"/>
    <w:rsid w:val="7A3EE263"/>
    <w:rsid w:val="7A4062E2"/>
    <w:rsid w:val="7ADCA67D"/>
    <w:rsid w:val="7AE8112C"/>
    <w:rsid w:val="7B0F3A74"/>
    <w:rsid w:val="7B3F894F"/>
    <w:rsid w:val="7B51C5BE"/>
    <w:rsid w:val="7B82F3B3"/>
    <w:rsid w:val="7BA5F2E4"/>
    <w:rsid w:val="7BF2CA01"/>
    <w:rsid w:val="7C1067AA"/>
    <w:rsid w:val="7C10C642"/>
    <w:rsid w:val="7CA41412"/>
    <w:rsid w:val="7CAF1E7C"/>
    <w:rsid w:val="7CC0716B"/>
    <w:rsid w:val="7CD0D94E"/>
    <w:rsid w:val="7CE5DF30"/>
    <w:rsid w:val="7CEFEC8D"/>
    <w:rsid w:val="7D05032F"/>
    <w:rsid w:val="7D135CE2"/>
    <w:rsid w:val="7D18130E"/>
    <w:rsid w:val="7D1A1551"/>
    <w:rsid w:val="7D4B2B45"/>
    <w:rsid w:val="7D4F57CC"/>
    <w:rsid w:val="7D822B9B"/>
    <w:rsid w:val="7D86C3F5"/>
    <w:rsid w:val="7DCCE8FA"/>
    <w:rsid w:val="7E047B2D"/>
    <w:rsid w:val="7E5ADC98"/>
    <w:rsid w:val="7E8F7C37"/>
    <w:rsid w:val="7E9747E5"/>
    <w:rsid w:val="7EA057EB"/>
    <w:rsid w:val="7EBAA494"/>
    <w:rsid w:val="7EE8AD70"/>
    <w:rsid w:val="7F2E1D7E"/>
    <w:rsid w:val="7F2FF049"/>
    <w:rsid w:val="7F5FEECE"/>
    <w:rsid w:val="7F60E41C"/>
    <w:rsid w:val="7FCC74F3"/>
    <w:rsid w:val="7FD8400F"/>
    <w:rsid w:val="7FE98F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9D86E"/>
  <w15:chartTrackingRefBased/>
  <w15:docId w15:val="{85F4E7B7-BB39-4711-B88D-FF88FB5C8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uiPriority w:val="99"/>
    <w:unhideWhenUsed/>
    <w:rsid w:val="7D4F57CC"/>
    <w:pPr>
      <w:tabs>
        <w:tab w:val="center" w:pos="4680"/>
        <w:tab w:val="right" w:pos="9360"/>
      </w:tabs>
      <w:spacing w:after="0" w:line="240" w:lineRule="auto"/>
    </w:pPr>
  </w:style>
  <w:style w:type="paragraph" w:styleId="Footer">
    <w:name w:val="footer"/>
    <w:basedOn w:val="Normal"/>
    <w:uiPriority w:val="99"/>
    <w:unhideWhenUsed/>
    <w:rsid w:val="7D4F57CC"/>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37"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657F65F920074CBABA1C521A2782F2" ma:contentTypeVersion="3" ma:contentTypeDescription="Create a new document." ma:contentTypeScope="" ma:versionID="9ea30723211c816780bb1ad3a8383d09">
  <xsd:schema xmlns:xsd="http://www.w3.org/2001/XMLSchema" xmlns:xs="http://www.w3.org/2001/XMLSchema" xmlns:p="http://schemas.microsoft.com/office/2006/metadata/properties" xmlns:ns2="d7fbb20b-c451-4b61-9704-818d19bfc7cb" targetNamespace="http://schemas.microsoft.com/office/2006/metadata/properties" ma:root="true" ma:fieldsID="4ca3c0614a84cff3c2dc79d6ed98f53c" ns2:_="">
    <xsd:import namespace="d7fbb20b-c451-4b61-9704-818d19bfc7c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bb20b-c451-4b61-9704-818d19bfc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AB5D2E-BE36-4EDB-A8EC-A2CB0E189796}">
  <ds:schemaRefs>
    <ds:schemaRef ds:uri="http://schemas.microsoft.com/sharepoint/v3/contenttype/forms"/>
  </ds:schemaRefs>
</ds:datastoreItem>
</file>

<file path=customXml/itemProps2.xml><?xml version="1.0" encoding="utf-8"?>
<ds:datastoreItem xmlns:ds="http://schemas.openxmlformats.org/officeDocument/2006/customXml" ds:itemID="{AFD6A1A2-24FB-42E9-8422-1127F3E6B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bb20b-c451-4b61-9704-818d19bfc7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4F5FE8-7D04-4F70-974B-5092AC0D2A7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2556</Words>
  <Characters>14572</Characters>
  <Application>Microsoft Office Word</Application>
  <DocSecurity>0</DocSecurity>
  <Lines>121</Lines>
  <Paragraphs>34</Paragraphs>
  <ScaleCrop>false</ScaleCrop>
  <Company/>
  <LinksUpToDate>false</LinksUpToDate>
  <CharactersWithSpaces>17094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Alvarado-Zarate</dc:creator>
  <cp:keywords/>
  <dc:description/>
  <cp:lastModifiedBy>Mark Hite</cp:lastModifiedBy>
  <cp:revision>597</cp:revision>
  <cp:lastPrinted>2025-04-28T14:51:00Z</cp:lastPrinted>
  <dcterms:created xsi:type="dcterms:W3CDTF">2025-04-24T15:58:00Z</dcterms:created>
  <dcterms:modified xsi:type="dcterms:W3CDTF">2025-04-28T14:52:00Z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0x01010074657F65F920074CBABA1C521A2782F2</vt:lpwstr>
  </property>
</Properties>
</file>